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F50" w:rsidRPr="00A75B2A" w:rsidRDefault="00EF3F50" w:rsidP="00A75B2A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75B2A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1 </w:t>
      </w:r>
    </w:p>
    <w:p w:rsidR="00D947B3" w:rsidRPr="00A75B2A" w:rsidRDefault="00EF3F50" w:rsidP="00A75B2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75B2A">
        <w:rPr>
          <w:rFonts w:ascii="Times New Roman" w:hAnsi="Times New Roman" w:cs="Times New Roman"/>
          <w:b/>
          <w:caps/>
          <w:sz w:val="24"/>
          <w:szCs w:val="24"/>
        </w:rPr>
        <w:t>Жизнь без аборта. Возможно ли это?</w:t>
      </w:r>
    </w:p>
    <w:p w:rsidR="00A75B2A" w:rsidRDefault="00A75B2A" w:rsidP="00A75B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F3F50" w:rsidRPr="00A75B2A" w:rsidRDefault="00A75B2A" w:rsidP="00A75B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Марушко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EF3F50" w:rsidRPr="00A75B2A" w:rsidRDefault="00EF3F50" w:rsidP="00A75B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5B2A">
        <w:rPr>
          <w:rFonts w:ascii="Times New Roman" w:hAnsi="Times New Roman" w:cs="Times New Roman"/>
          <w:sz w:val="24"/>
          <w:szCs w:val="24"/>
        </w:rPr>
        <w:t>врач акушер</w:t>
      </w:r>
      <w:r w:rsidR="001813AC" w:rsidRPr="00A75B2A">
        <w:rPr>
          <w:rFonts w:ascii="Times New Roman" w:hAnsi="Times New Roman" w:cs="Times New Roman"/>
          <w:sz w:val="24"/>
          <w:szCs w:val="24"/>
        </w:rPr>
        <w:t xml:space="preserve"> </w:t>
      </w:r>
      <w:r w:rsidRPr="00A75B2A">
        <w:rPr>
          <w:rFonts w:ascii="Times New Roman" w:hAnsi="Times New Roman" w:cs="Times New Roman"/>
          <w:sz w:val="24"/>
          <w:szCs w:val="24"/>
        </w:rPr>
        <w:t>- гинеколог</w:t>
      </w:r>
    </w:p>
    <w:p w:rsidR="00EF3F50" w:rsidRPr="00A75B2A" w:rsidRDefault="00EF3F50" w:rsidP="00A75B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5B2A">
        <w:rPr>
          <w:rFonts w:ascii="Times New Roman" w:hAnsi="Times New Roman" w:cs="Times New Roman"/>
          <w:sz w:val="24"/>
          <w:szCs w:val="24"/>
        </w:rPr>
        <w:t>БУЗОО «Городская больница №9»</w:t>
      </w:r>
    </w:p>
    <w:p w:rsidR="001813AC" w:rsidRPr="00A75B2A" w:rsidRDefault="001813AC" w:rsidP="00A75B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4F10" w:rsidRPr="00A75B2A" w:rsidRDefault="001813AC" w:rsidP="00A75B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75B2A">
        <w:rPr>
          <w:rFonts w:ascii="Times New Roman" w:hAnsi="Times New Roman" w:cs="Times New Roman"/>
          <w:sz w:val="28"/>
          <w:szCs w:val="28"/>
        </w:rPr>
        <w:t>Добрый день. Я приветствую В</w:t>
      </w:r>
      <w:r w:rsidR="00C656B3" w:rsidRPr="00A75B2A">
        <w:rPr>
          <w:rFonts w:ascii="Times New Roman" w:hAnsi="Times New Roman" w:cs="Times New Roman"/>
          <w:sz w:val="28"/>
          <w:szCs w:val="28"/>
        </w:rPr>
        <w:t>ас на нашей конференции.</w:t>
      </w:r>
      <w:r w:rsid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D44F10" w:rsidRPr="00A7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Проблема невынашивания беременности чрезвычайно актуальна в медицинском и социальном аспектах. Среди различных форм невынашивания беременности особое место занимает аборт</w:t>
      </w:r>
      <w:r w:rsidR="000671EC" w:rsidRPr="00A7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75B2A" w:rsidRDefault="00A75B2A" w:rsidP="00A75B2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EB4" w:rsidRPr="00A75B2A" w:rsidRDefault="00BA4FF3" w:rsidP="00A75B2A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75B2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</w:t>
      </w:r>
      <w:r w:rsidR="00294EB4" w:rsidRPr="00A75B2A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294EB4" w:rsidRPr="00A75B2A" w:rsidRDefault="00252D05" w:rsidP="00A75B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Каждый  человек </w:t>
      </w:r>
      <w:r w:rsidR="003C039A" w:rsidRP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D44F10" w:rsidRPr="00A75B2A">
        <w:rPr>
          <w:rFonts w:ascii="Times New Roman" w:hAnsi="Times New Roman" w:cs="Times New Roman"/>
          <w:sz w:val="28"/>
          <w:szCs w:val="28"/>
        </w:rPr>
        <w:t xml:space="preserve">желает </w:t>
      </w:r>
      <w:r w:rsidRPr="00A75B2A">
        <w:rPr>
          <w:rFonts w:ascii="Times New Roman" w:hAnsi="Times New Roman" w:cs="Times New Roman"/>
          <w:sz w:val="28"/>
          <w:szCs w:val="28"/>
        </w:rPr>
        <w:t> быть счастливым, иметь  семью и детей. Каждая женщина  стремится стать матерью. Беременность должна быть планируемой, а рождённый  ребёнок желанным и любимым. Эти  истины не вызывают сомнен</w:t>
      </w:r>
      <w:r w:rsidR="00163E36" w:rsidRPr="00A75B2A">
        <w:rPr>
          <w:rFonts w:ascii="Times New Roman" w:hAnsi="Times New Roman" w:cs="Times New Roman"/>
          <w:sz w:val="28"/>
          <w:szCs w:val="28"/>
        </w:rPr>
        <w:t xml:space="preserve">ий. Тем не менее, нежеланная </w:t>
      </w:r>
      <w:r w:rsidRPr="00A75B2A">
        <w:rPr>
          <w:rFonts w:ascii="Times New Roman" w:hAnsi="Times New Roman" w:cs="Times New Roman"/>
          <w:sz w:val="28"/>
          <w:szCs w:val="28"/>
        </w:rPr>
        <w:t>беременность случается.</w:t>
      </w:r>
    </w:p>
    <w:p w:rsidR="00294EB4" w:rsidRPr="00A75B2A" w:rsidRDefault="00163E36" w:rsidP="00A75B2A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В большинстве случаев нежелан</w:t>
      </w:r>
      <w:r w:rsidR="004D22DC" w:rsidRPr="00A75B2A">
        <w:rPr>
          <w:rFonts w:ascii="Times New Roman" w:hAnsi="Times New Roman" w:cs="Times New Roman"/>
          <w:sz w:val="28"/>
          <w:szCs w:val="28"/>
        </w:rPr>
        <w:t>ная беременность заканчивается абортом. Аборт - от </w:t>
      </w:r>
      <w:hyperlink r:id="rId9" w:tooltip="Латинский язык" w:history="1">
        <w:r w:rsidR="004D22DC" w:rsidRPr="00A75B2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лат.</w:t>
        </w:r>
      </w:hyperlink>
      <w:r w:rsidR="004D22DC" w:rsidRPr="00A75B2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1813AC" w:rsidRPr="00A75B2A">
        <w:rPr>
          <w:rFonts w:ascii="Times New Roman" w:hAnsi="Times New Roman" w:cs="Times New Roman"/>
          <w:sz w:val="28"/>
          <w:szCs w:val="28"/>
        </w:rPr>
        <w:t>A</w:t>
      </w:r>
      <w:r w:rsidR="004D22DC" w:rsidRPr="00A75B2A">
        <w:rPr>
          <w:rFonts w:ascii="Times New Roman" w:hAnsi="Times New Roman" w:cs="Times New Roman"/>
          <w:sz w:val="28"/>
          <w:szCs w:val="28"/>
        </w:rPr>
        <w:t>bortus</w:t>
      </w:r>
      <w:proofErr w:type="spellEnd"/>
      <w:r w:rsidR="001813AC" w:rsidRP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4D22DC" w:rsidRPr="00A75B2A">
        <w:rPr>
          <w:rFonts w:ascii="Times New Roman" w:hAnsi="Times New Roman" w:cs="Times New Roman"/>
          <w:sz w:val="28"/>
          <w:szCs w:val="28"/>
        </w:rPr>
        <w:t> —</w:t>
      </w:r>
      <w:r w:rsidR="00980D15" w:rsidRPr="00A75B2A">
        <w:rPr>
          <w:rFonts w:ascii="Times New Roman" w:hAnsi="Times New Roman" w:cs="Times New Roman"/>
          <w:sz w:val="28"/>
          <w:szCs w:val="28"/>
        </w:rPr>
        <w:t xml:space="preserve"> «выкидыш»</w:t>
      </w:r>
      <w:r w:rsidR="001813AC" w:rsidRP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4D22DC" w:rsidRPr="00A75B2A">
        <w:rPr>
          <w:rFonts w:ascii="Times New Roman" w:hAnsi="Times New Roman" w:cs="Times New Roman"/>
          <w:sz w:val="28"/>
          <w:szCs w:val="28"/>
        </w:rPr>
        <w:t> — искусственное прерывание </w:t>
      </w:r>
      <w:hyperlink r:id="rId10" w:tooltip="Беременность человека" w:history="1">
        <w:r w:rsidR="004D22DC" w:rsidRPr="00A75B2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беременности</w:t>
        </w:r>
      </w:hyperlink>
      <w:r w:rsidR="005A76BA" w:rsidRPr="00A75B2A">
        <w:rPr>
          <w:rFonts w:ascii="Times New Roman" w:hAnsi="Times New Roman" w:cs="Times New Roman"/>
          <w:sz w:val="28"/>
          <w:szCs w:val="28"/>
        </w:rPr>
        <w:t>.</w:t>
      </w:r>
      <w:r w:rsidR="000C770D" w:rsidRPr="00A75B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3AC" w:rsidRPr="00A75B2A" w:rsidRDefault="001813AC" w:rsidP="00A75B2A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94EB4" w:rsidRPr="00A75B2A" w:rsidRDefault="00BA4FF3" w:rsidP="00A75B2A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75B2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3</w:t>
      </w:r>
    </w:p>
    <w:p w:rsidR="00E91E30" w:rsidRPr="00A75B2A" w:rsidRDefault="000C770D" w:rsidP="00A75B2A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Столкнувшись</w:t>
      </w:r>
      <w:r w:rsidR="00E91E30" w:rsidRPr="00A75B2A">
        <w:rPr>
          <w:rFonts w:ascii="Times New Roman" w:hAnsi="Times New Roman" w:cs="Times New Roman"/>
          <w:sz w:val="28"/>
          <w:szCs w:val="28"/>
        </w:rPr>
        <w:t> </w:t>
      </w:r>
      <w:r w:rsidR="001813AC" w:rsidRPr="00A75B2A">
        <w:rPr>
          <w:rFonts w:ascii="Times New Roman" w:hAnsi="Times New Roman" w:cs="Times New Roman"/>
          <w:sz w:val="28"/>
          <w:szCs w:val="28"/>
        </w:rPr>
        <w:t>с</w:t>
      </w:r>
      <w:r w:rsid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E91E30" w:rsidRPr="00A75B2A">
        <w:rPr>
          <w:rFonts w:ascii="Times New Roman" w:hAnsi="Times New Roman" w:cs="Times New Roman"/>
          <w:sz w:val="28"/>
          <w:szCs w:val="28"/>
        </w:rPr>
        <w:t>проблемой нежела</w:t>
      </w:r>
      <w:r w:rsidR="00C71542" w:rsidRPr="00A75B2A">
        <w:rPr>
          <w:rFonts w:ascii="Times New Roman" w:hAnsi="Times New Roman" w:cs="Times New Roman"/>
          <w:sz w:val="28"/>
          <w:szCs w:val="28"/>
        </w:rPr>
        <w:t>н</w:t>
      </w:r>
      <w:r w:rsidRPr="00A75B2A">
        <w:rPr>
          <w:rFonts w:ascii="Times New Roman" w:hAnsi="Times New Roman" w:cs="Times New Roman"/>
          <w:sz w:val="28"/>
          <w:szCs w:val="28"/>
        </w:rPr>
        <w:t>ной береме</w:t>
      </w:r>
      <w:r w:rsidR="00D32B90" w:rsidRPr="00A75B2A">
        <w:rPr>
          <w:rFonts w:ascii="Times New Roman" w:hAnsi="Times New Roman" w:cs="Times New Roman"/>
          <w:sz w:val="28"/>
          <w:szCs w:val="28"/>
        </w:rPr>
        <w:t>нности</w:t>
      </w:r>
      <w:r w:rsidRPr="00A75B2A">
        <w:rPr>
          <w:rFonts w:ascii="Times New Roman" w:hAnsi="Times New Roman" w:cs="Times New Roman"/>
          <w:sz w:val="28"/>
          <w:szCs w:val="28"/>
        </w:rPr>
        <w:t>,</w:t>
      </w:r>
      <w:r w:rsid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E91E30" w:rsidRPr="00A75B2A">
        <w:rPr>
          <w:rFonts w:ascii="Times New Roman" w:hAnsi="Times New Roman" w:cs="Times New Roman"/>
          <w:sz w:val="28"/>
          <w:szCs w:val="28"/>
        </w:rPr>
        <w:t>ч</w:t>
      </w:r>
      <w:r w:rsidR="009569B3" w:rsidRPr="00A75B2A">
        <w:rPr>
          <w:rFonts w:ascii="Times New Roman" w:hAnsi="Times New Roman" w:cs="Times New Roman"/>
          <w:sz w:val="28"/>
          <w:szCs w:val="28"/>
        </w:rPr>
        <w:t>асто</w:t>
      </w:r>
      <w:r w:rsid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9569B3" w:rsidRPr="00A75B2A">
        <w:rPr>
          <w:rFonts w:ascii="Times New Roman" w:hAnsi="Times New Roman" w:cs="Times New Roman"/>
          <w:sz w:val="28"/>
          <w:szCs w:val="28"/>
        </w:rPr>
        <w:t>женщина</w:t>
      </w:r>
      <w:r w:rsid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9569B3" w:rsidRPr="00A75B2A">
        <w:rPr>
          <w:rFonts w:ascii="Times New Roman" w:hAnsi="Times New Roman" w:cs="Times New Roman"/>
          <w:sz w:val="28"/>
          <w:szCs w:val="28"/>
        </w:rPr>
        <w:t>вынуждена</w:t>
      </w:r>
      <w:r w:rsid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9569B3" w:rsidRPr="00A75B2A">
        <w:rPr>
          <w:rFonts w:ascii="Times New Roman" w:hAnsi="Times New Roman" w:cs="Times New Roman"/>
          <w:sz w:val="28"/>
          <w:szCs w:val="28"/>
        </w:rPr>
        <w:t>самостоят</w:t>
      </w:r>
      <w:r w:rsidR="00E91E30" w:rsidRPr="00A75B2A">
        <w:rPr>
          <w:rFonts w:ascii="Times New Roman" w:hAnsi="Times New Roman" w:cs="Times New Roman"/>
          <w:sz w:val="28"/>
          <w:szCs w:val="28"/>
        </w:rPr>
        <w:t>ельно принимать сложное решение "быть</w:t>
      </w:r>
      <w:r w:rsidR="00D44F10" w:rsidRPr="00A75B2A">
        <w:rPr>
          <w:rFonts w:ascii="Times New Roman" w:hAnsi="Times New Roman" w:cs="Times New Roman"/>
          <w:sz w:val="28"/>
          <w:szCs w:val="28"/>
        </w:rPr>
        <w:t xml:space="preserve"> или не быть". Не всегда </w:t>
      </w:r>
      <w:r w:rsidR="00E91E30" w:rsidRPr="00A75B2A">
        <w:rPr>
          <w:rFonts w:ascii="Times New Roman" w:hAnsi="Times New Roman" w:cs="Times New Roman"/>
          <w:sz w:val="28"/>
          <w:szCs w:val="28"/>
        </w:rPr>
        <w:t xml:space="preserve">в этот момент </w:t>
      </w:r>
      <w:r w:rsidR="00D44F10" w:rsidRPr="00A75B2A">
        <w:rPr>
          <w:rFonts w:ascii="Times New Roman" w:hAnsi="Times New Roman" w:cs="Times New Roman"/>
          <w:sz w:val="28"/>
          <w:szCs w:val="28"/>
        </w:rPr>
        <w:t xml:space="preserve">она </w:t>
      </w:r>
      <w:r w:rsidR="00E91E30" w:rsidRPr="00A75B2A">
        <w:rPr>
          <w:rFonts w:ascii="Times New Roman" w:hAnsi="Times New Roman" w:cs="Times New Roman"/>
          <w:sz w:val="28"/>
          <w:szCs w:val="28"/>
        </w:rPr>
        <w:t xml:space="preserve">чувствует поддержку семьи и оказывается в своеобразном вакууме до разрешения ситуации. Не всегда есть возможность обратиться к гинекологу, который проведёт консультирование не только гинекологическое, но и психологическое. </w:t>
      </w:r>
    </w:p>
    <w:p w:rsidR="002437F8" w:rsidRPr="00A75B2A" w:rsidRDefault="00C6286B" w:rsidP="00A75B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 xml:space="preserve">В </w:t>
      </w:r>
      <w:r w:rsidR="00D32B90" w:rsidRPr="00A75B2A">
        <w:rPr>
          <w:rFonts w:ascii="Times New Roman" w:hAnsi="Times New Roman" w:cs="Times New Roman"/>
          <w:sz w:val="28"/>
          <w:szCs w:val="28"/>
        </w:rPr>
        <w:t xml:space="preserve">ее </w:t>
      </w:r>
      <w:r w:rsidRPr="00A75B2A">
        <w:rPr>
          <w:rFonts w:ascii="Times New Roman" w:hAnsi="Times New Roman" w:cs="Times New Roman"/>
          <w:sz w:val="28"/>
          <w:szCs w:val="28"/>
        </w:rPr>
        <w:t xml:space="preserve">жизни </w:t>
      </w:r>
      <w:r w:rsidR="00E91E30" w:rsidRPr="00A75B2A">
        <w:rPr>
          <w:rFonts w:ascii="Times New Roman" w:hAnsi="Times New Roman" w:cs="Times New Roman"/>
          <w:sz w:val="28"/>
          <w:szCs w:val="28"/>
        </w:rPr>
        <w:t xml:space="preserve"> может </w:t>
      </w:r>
      <w:r w:rsidR="00C349FC" w:rsidRPr="00A75B2A">
        <w:rPr>
          <w:rFonts w:ascii="Times New Roman" w:hAnsi="Times New Roman" w:cs="Times New Roman"/>
          <w:sz w:val="28"/>
          <w:szCs w:val="28"/>
        </w:rPr>
        <w:t xml:space="preserve">быть </w:t>
      </w:r>
      <w:r w:rsidRPr="00A75B2A">
        <w:rPr>
          <w:rFonts w:ascii="Times New Roman" w:hAnsi="Times New Roman" w:cs="Times New Roman"/>
          <w:sz w:val="28"/>
          <w:szCs w:val="28"/>
        </w:rPr>
        <w:t xml:space="preserve">много </w:t>
      </w:r>
      <w:r w:rsidR="00E91E30" w:rsidRPr="00A75B2A">
        <w:rPr>
          <w:rFonts w:ascii="Times New Roman" w:hAnsi="Times New Roman" w:cs="Times New Roman"/>
          <w:sz w:val="28"/>
          <w:szCs w:val="28"/>
        </w:rPr>
        <w:t>социальных факторов, по которым данная беременность является для неё</w:t>
      </w:r>
      <w:r w:rsidRPr="00A75B2A">
        <w:rPr>
          <w:rFonts w:ascii="Times New Roman" w:hAnsi="Times New Roman" w:cs="Times New Roman"/>
          <w:sz w:val="28"/>
          <w:szCs w:val="28"/>
        </w:rPr>
        <w:t xml:space="preserve"> нежеланной</w:t>
      </w:r>
      <w:r w:rsidR="00E91E30" w:rsidRPr="00A75B2A">
        <w:rPr>
          <w:rFonts w:ascii="Times New Roman" w:hAnsi="Times New Roman" w:cs="Times New Roman"/>
          <w:sz w:val="28"/>
          <w:szCs w:val="28"/>
        </w:rPr>
        <w:t xml:space="preserve">. </w:t>
      </w:r>
      <w:r w:rsidR="00D44F10" w:rsidRPr="00A75B2A">
        <w:rPr>
          <w:rFonts w:ascii="Times New Roman" w:hAnsi="Times New Roman" w:cs="Times New Roman"/>
          <w:sz w:val="28"/>
          <w:szCs w:val="28"/>
        </w:rPr>
        <w:t>Она</w:t>
      </w:r>
      <w:r w:rsidR="00E91E30" w:rsidRPr="00A75B2A">
        <w:rPr>
          <w:rFonts w:ascii="Times New Roman" w:hAnsi="Times New Roman" w:cs="Times New Roman"/>
          <w:sz w:val="28"/>
          <w:szCs w:val="28"/>
        </w:rPr>
        <w:t xml:space="preserve"> может быть слишком юна, не замужем, с незаконченным образованием, испытывать с</w:t>
      </w:r>
      <w:r w:rsidR="00D44F10" w:rsidRPr="00A75B2A">
        <w:rPr>
          <w:rFonts w:ascii="Times New Roman" w:hAnsi="Times New Roman" w:cs="Times New Roman"/>
          <w:sz w:val="28"/>
          <w:szCs w:val="28"/>
        </w:rPr>
        <w:t xml:space="preserve">трах потерять рабочее место,  либо </w:t>
      </w:r>
      <w:r w:rsidR="00E91E30" w:rsidRPr="00A75B2A">
        <w:rPr>
          <w:rFonts w:ascii="Times New Roman" w:hAnsi="Times New Roman" w:cs="Times New Roman"/>
          <w:sz w:val="28"/>
          <w:szCs w:val="28"/>
        </w:rPr>
        <w:t xml:space="preserve">испытывать давление со стороны мужа или родственников, иметь низкий материальный доход, отсутствие жилья; на её решение могут влиять болезни родственников, в том числе уже имеющегося ребёнка и многое другое. </w:t>
      </w:r>
      <w:r w:rsidR="00E91E30" w:rsidRPr="00A75B2A">
        <w:rPr>
          <w:rFonts w:ascii="Times New Roman" w:hAnsi="Times New Roman" w:cs="Times New Roman"/>
          <w:sz w:val="28"/>
          <w:szCs w:val="28"/>
        </w:rPr>
        <w:lastRenderedPageBreak/>
        <w:t xml:space="preserve">Женщина может сама иметь какие-либо заболевания, ограничивающие её возможность родить и воспитывать ребёнка. Решившись прервать незапланированную беременность,  испытывает страх перед операцией аборта и возможными осложнениями, возможностью навсегда утратить способность стать матерью. Особо сильные переживания возникают у молодых </w:t>
      </w:r>
      <w:r w:rsidR="00321470" w:rsidRPr="00A75B2A">
        <w:rPr>
          <w:rFonts w:ascii="Times New Roman" w:hAnsi="Times New Roman" w:cs="Times New Roman"/>
          <w:sz w:val="28"/>
          <w:szCs w:val="28"/>
        </w:rPr>
        <w:t>девушек</w:t>
      </w:r>
      <w:r w:rsidR="00E91E30" w:rsidRPr="00A75B2A">
        <w:rPr>
          <w:rFonts w:ascii="Times New Roman" w:hAnsi="Times New Roman" w:cs="Times New Roman"/>
          <w:sz w:val="28"/>
          <w:szCs w:val="28"/>
        </w:rPr>
        <w:t>, имеющих первую незапланированную беременность.</w:t>
      </w:r>
    </w:p>
    <w:p w:rsidR="001813AC" w:rsidRPr="00A75B2A" w:rsidRDefault="001813AC" w:rsidP="00A75B2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94EB4" w:rsidRPr="00A75B2A" w:rsidRDefault="00BA4FF3" w:rsidP="00A75B2A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75B2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4</w:t>
      </w:r>
    </w:p>
    <w:p w:rsidR="00E91E30" w:rsidRPr="00A75B2A" w:rsidRDefault="00E91E30" w:rsidP="00A75B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Любая форма прерывания беременности оказывает негативное влияние на здоровье женщины. Поскольку организм беременной женщины перестраивается на работу "в режиме беременности", то внезапное прерывание её вызывает </w:t>
      </w:r>
      <w:r w:rsidR="00D32B90"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сбой в организме</w:t>
      </w: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Риск для здоровья, связанный с хирургическим вмешательст</w:t>
      </w:r>
      <w:r w:rsidR="00D32B90"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вом для прерывания беременности, </w:t>
      </w: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велик.</w:t>
      </w:r>
    </w:p>
    <w:p w:rsidR="00E91E30" w:rsidRPr="00A75B2A" w:rsidRDefault="00C71542" w:rsidP="00A75B2A">
      <w:pPr>
        <w:spacing w:after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же нежелан</w:t>
      </w:r>
      <w:r w:rsidR="00E91E30"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  беременность возникла, то она </w:t>
      </w:r>
      <w:r w:rsidR="00053741"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1E30"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должна быть своевременно диагностирована  и, если прерывание беременности происходит, то необходимо использовать безопасные формы аборта, </w:t>
      </w:r>
      <w:r w:rsidR="009413C1" w:rsidRPr="00A75B2A">
        <w:rPr>
          <w:rFonts w:ascii="Times New Roman" w:hAnsi="Times New Roman" w:cs="Times New Roman"/>
          <w:sz w:val="28"/>
          <w:szCs w:val="28"/>
        </w:rPr>
        <w:t>и</w:t>
      </w:r>
      <w:r w:rsidR="00E91E30" w:rsidRPr="00A75B2A">
        <w:rPr>
          <w:rFonts w:ascii="Times New Roman" w:hAnsi="Times New Roman" w:cs="Times New Roman"/>
          <w:sz w:val="28"/>
          <w:szCs w:val="28"/>
        </w:rPr>
        <w:t xml:space="preserve"> иметь доступ к квалифицированной медицинской помощи, что подразумевает профессиональное проведение медицинского аборта с обязательным наблюдением за женским здоровьем после аборта. </w:t>
      </w:r>
    </w:p>
    <w:p w:rsidR="002F168C" w:rsidRPr="00A75B2A" w:rsidRDefault="004B1698" w:rsidP="00A75B2A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B2A">
        <w:rPr>
          <w:rFonts w:ascii="Times New Roman" w:hAnsi="Times New Roman" w:cs="Times New Roman"/>
          <w:sz w:val="28"/>
          <w:szCs w:val="28"/>
        </w:rPr>
        <w:t>Процедуру прерывания беременности можно подразделить на несколько видов:</w:t>
      </w:r>
    </w:p>
    <w:p w:rsidR="002F168C" w:rsidRPr="00A75B2A" w:rsidRDefault="00E91E30" w:rsidP="00A75B2A">
      <w:pPr>
        <w:pStyle w:val="a5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B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Медикаментозный аборт</w:t>
      </w: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F168C"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(фармакологический аборт, или безоперационный аборт) выполняетс</w:t>
      </w:r>
      <w:r w:rsidR="002F168C"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при задержке менструации до 63</w:t>
      </w: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с помощью фармакологических препаратов.</w:t>
      </w:r>
      <w:r w:rsidR="002F168C"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Медикаментозный аборт имеет малое количество осложнений в сравнении с выскабливанием и </w:t>
      </w:r>
      <w:proofErr w:type="gramStart"/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вакуум-аспирацией</w:t>
      </w:r>
      <w:proofErr w:type="gramEnd"/>
      <w:r w:rsidR="004D5F0D"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</w:t>
      </w: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не лишен их полностью.</w:t>
      </w:r>
    </w:p>
    <w:p w:rsidR="00BB3320" w:rsidRPr="00A75B2A" w:rsidRDefault="00E91E30" w:rsidP="00A75B2A">
      <w:pPr>
        <w:pStyle w:val="a5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B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Вакуум </w:t>
      </w:r>
      <w:r w:rsidR="00A75B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аспирация или </w:t>
      </w:r>
      <w:r w:rsidRPr="00A75B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мини-аборт</w:t>
      </w:r>
      <w:r w:rsidR="00A75B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выполняется</w:t>
      </w:r>
      <w:r w:rsid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 задержке менструации </w:t>
      </w: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сроком</w:t>
      </w:r>
      <w:r w:rsid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недель беременности. При операции с помощью отрицательного давления вакуум-аппарата производится аспирация плодного яйца из полости матки.</w:t>
      </w:r>
    </w:p>
    <w:p w:rsidR="00E91E30" w:rsidRPr="00A75B2A" w:rsidRDefault="00E91E30" w:rsidP="00A75B2A">
      <w:pPr>
        <w:pStyle w:val="a5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textAlignment w:val="top"/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B2A">
        <w:rPr>
          <w:rStyle w:val="a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Классический (хирургический)</w:t>
      </w:r>
      <w:r w:rsidR="00BB3320" w:rsidRPr="00A75B2A">
        <w:rPr>
          <w:rStyle w:val="a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75B2A">
        <w:rPr>
          <w:rStyle w:val="a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аборт</w:t>
      </w:r>
      <w:r w:rsidRPr="00A75B2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A7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это искусственное прерывание неже</w:t>
      </w:r>
      <w:r w:rsidR="00D32B90" w:rsidRPr="00A7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лан</w:t>
      </w:r>
      <w:r w:rsidRPr="00A7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ной беременности на сроке от 6 до 12 недель. </w:t>
      </w:r>
      <w:r w:rsidR="00BB3320" w:rsidRPr="00A7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32B90" w:rsidRPr="00A7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A7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лассический аборт считается самым опасным и сложным.</w:t>
      </w:r>
      <w:r w:rsidRPr="00A75B2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 осложнения такого аборта очень разнообразны</w:t>
      </w:r>
      <w:r w:rsidR="00BB3320" w:rsidRPr="00A75B2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21560" w:rsidRPr="00A75B2A" w:rsidRDefault="00D21560" w:rsidP="00A75B2A">
      <w:pPr>
        <w:spacing w:after="0" w:line="240" w:lineRule="auto"/>
        <w:jc w:val="both"/>
        <w:rPr>
          <w:b/>
          <w:caps/>
          <w:sz w:val="24"/>
          <w:szCs w:val="24"/>
          <w:u w:val="single"/>
        </w:rPr>
      </w:pPr>
    </w:p>
    <w:p w:rsidR="00D21560" w:rsidRPr="00A75B2A" w:rsidRDefault="00BA4FF3" w:rsidP="00A75B2A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75B2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5</w:t>
      </w:r>
    </w:p>
    <w:p w:rsidR="00E91E30" w:rsidRPr="00A75B2A" w:rsidRDefault="002404C1" w:rsidP="00A75B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Последствия абортов влекут за собой  ухудшение репродуктивного здоровья женщины:</w:t>
      </w:r>
    </w:p>
    <w:p w:rsidR="00321470" w:rsidRPr="00A75B2A" w:rsidRDefault="00321470" w:rsidP="00A75B2A">
      <w:pPr>
        <w:pStyle w:val="a5"/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Невынашивание беременности;</w:t>
      </w:r>
    </w:p>
    <w:p w:rsidR="00E91E30" w:rsidRPr="00A75B2A" w:rsidRDefault="00E91E30" w:rsidP="00A75B2A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Хронические воспалительные процессы внутренних половых органов;</w:t>
      </w:r>
    </w:p>
    <w:p w:rsidR="00E91E30" w:rsidRPr="00A75B2A" w:rsidRDefault="00E91E30" w:rsidP="00A75B2A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Дисфункция яичников с нарушением менструального цикла;</w:t>
      </w:r>
    </w:p>
    <w:p w:rsidR="00E91E30" w:rsidRPr="00A75B2A" w:rsidRDefault="00E91E30" w:rsidP="00A75B2A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Бесплодие;</w:t>
      </w:r>
    </w:p>
    <w:p w:rsidR="00E91E30" w:rsidRPr="00A75B2A" w:rsidRDefault="00E91E30" w:rsidP="00A75B2A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Внематочная беременность;</w:t>
      </w:r>
    </w:p>
    <w:p w:rsidR="00E91E30" w:rsidRPr="00A75B2A" w:rsidRDefault="00E91E30" w:rsidP="00A75B2A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Истмико-цервикальная недостаточность (несостоятельность шейки матки). При последующих беременностях может привести к самопроизвольному выкидышу;</w:t>
      </w:r>
    </w:p>
    <w:p w:rsidR="00A233CA" w:rsidRPr="00A75B2A" w:rsidRDefault="00E91E30" w:rsidP="00A75B2A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Аномалии родовой деятельности при последующих родах;</w:t>
      </w:r>
    </w:p>
    <w:p w:rsidR="00A233CA" w:rsidRPr="00A75B2A" w:rsidRDefault="00E91E30" w:rsidP="00A75B2A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Кровотечения в последовом и раннем послеродовом периодах при последующих беременностях</w:t>
      </w:r>
      <w:r w:rsidR="00986A00"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91E30" w:rsidRPr="00A75B2A" w:rsidRDefault="00E91E30" w:rsidP="00A75B2A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Психологические нарушения</w:t>
      </w:r>
      <w:r w:rsidR="00986A00" w:rsidRPr="00A7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B06631" w:rsidRPr="00A75B2A" w:rsidRDefault="00470580" w:rsidP="00A75B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 xml:space="preserve">Проблема абортов в современных социально-демографических условиях в России занимает особое место. </w:t>
      </w:r>
      <w:r w:rsidR="00CE3A11" w:rsidRPr="00A75B2A">
        <w:rPr>
          <w:rFonts w:ascii="Times New Roman" w:hAnsi="Times New Roman" w:cs="Times New Roman"/>
          <w:sz w:val="28"/>
          <w:szCs w:val="28"/>
        </w:rPr>
        <w:t xml:space="preserve">По статистике, </w:t>
      </w:r>
      <w:r w:rsidRPr="00A75B2A">
        <w:rPr>
          <w:rFonts w:ascii="Times New Roman" w:hAnsi="Times New Roman" w:cs="Times New Roman"/>
          <w:sz w:val="28"/>
          <w:szCs w:val="28"/>
        </w:rPr>
        <w:t>число</w:t>
      </w:r>
      <w:r w:rsidR="00B85B2B" w:rsidRPr="00A75B2A">
        <w:rPr>
          <w:rFonts w:ascii="Times New Roman" w:hAnsi="Times New Roman" w:cs="Times New Roman"/>
          <w:sz w:val="28"/>
          <w:szCs w:val="28"/>
        </w:rPr>
        <w:t xml:space="preserve"> медицинских прерываний беременности</w:t>
      </w:r>
      <w:r w:rsidRPr="00A75B2A">
        <w:rPr>
          <w:rFonts w:ascii="Times New Roman" w:hAnsi="Times New Roman" w:cs="Times New Roman"/>
          <w:sz w:val="28"/>
          <w:szCs w:val="28"/>
        </w:rPr>
        <w:t xml:space="preserve"> за 2016 год  </w:t>
      </w:r>
      <w:r w:rsidR="004B77C5" w:rsidRPr="00A75B2A">
        <w:rPr>
          <w:rFonts w:ascii="Times New Roman" w:hAnsi="Times New Roman" w:cs="Times New Roman"/>
          <w:sz w:val="28"/>
          <w:szCs w:val="28"/>
        </w:rPr>
        <w:t xml:space="preserve">в России </w:t>
      </w:r>
      <w:r w:rsidRPr="00A75B2A">
        <w:rPr>
          <w:rFonts w:ascii="Times New Roman" w:hAnsi="Times New Roman" w:cs="Times New Roman"/>
          <w:sz w:val="28"/>
          <w:szCs w:val="28"/>
        </w:rPr>
        <w:t>снизилось на 13%</w:t>
      </w:r>
      <w:r w:rsidR="00C85145" w:rsidRPr="00A75B2A">
        <w:rPr>
          <w:rFonts w:ascii="Times New Roman" w:hAnsi="Times New Roman" w:cs="Times New Roman"/>
          <w:sz w:val="28"/>
          <w:szCs w:val="28"/>
        </w:rPr>
        <w:t xml:space="preserve"> </w:t>
      </w:r>
      <w:r w:rsidRPr="00A75B2A">
        <w:rPr>
          <w:rFonts w:ascii="Times New Roman" w:hAnsi="Times New Roman" w:cs="Times New Roman"/>
          <w:sz w:val="28"/>
          <w:szCs w:val="28"/>
        </w:rPr>
        <w:t>,</w:t>
      </w:r>
      <w:r w:rsidR="003A0DF5" w:rsidRP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4D5F0D" w:rsidRPr="00A75B2A">
        <w:rPr>
          <w:rFonts w:ascii="Times New Roman" w:hAnsi="Times New Roman" w:cs="Times New Roman"/>
          <w:sz w:val="28"/>
          <w:szCs w:val="28"/>
        </w:rPr>
        <w:t>и,</w:t>
      </w:r>
      <w:r w:rsidR="004B77C5" w:rsidRPr="00A75B2A">
        <w:rPr>
          <w:rFonts w:ascii="Times New Roman" w:hAnsi="Times New Roman" w:cs="Times New Roman"/>
          <w:sz w:val="28"/>
          <w:szCs w:val="28"/>
        </w:rPr>
        <w:t xml:space="preserve"> тем не менее</w:t>
      </w:r>
      <w:r w:rsidR="002404C1" w:rsidRPr="00A75B2A">
        <w:rPr>
          <w:rFonts w:ascii="Times New Roman" w:hAnsi="Times New Roman" w:cs="Times New Roman"/>
          <w:sz w:val="28"/>
          <w:szCs w:val="28"/>
        </w:rPr>
        <w:t xml:space="preserve">, </w:t>
      </w:r>
      <w:r w:rsidR="004B77C5" w:rsidRPr="00A75B2A">
        <w:rPr>
          <w:rFonts w:ascii="Times New Roman" w:hAnsi="Times New Roman" w:cs="Times New Roman"/>
          <w:sz w:val="28"/>
          <w:szCs w:val="28"/>
        </w:rPr>
        <w:t xml:space="preserve"> Россия</w:t>
      </w:r>
      <w:r w:rsidRPr="00A75B2A">
        <w:rPr>
          <w:rFonts w:ascii="Times New Roman" w:hAnsi="Times New Roman" w:cs="Times New Roman"/>
          <w:sz w:val="28"/>
          <w:szCs w:val="28"/>
        </w:rPr>
        <w:t xml:space="preserve"> остается одним из лидеров по количест</w:t>
      </w:r>
      <w:r w:rsidR="007054D0" w:rsidRPr="00A75B2A">
        <w:rPr>
          <w:rFonts w:ascii="Times New Roman" w:hAnsi="Times New Roman" w:cs="Times New Roman"/>
          <w:sz w:val="28"/>
          <w:szCs w:val="28"/>
        </w:rPr>
        <w:t>ву абортов в мире.</w:t>
      </w:r>
    </w:p>
    <w:p w:rsidR="001813AC" w:rsidRPr="00A75B2A" w:rsidRDefault="001813AC" w:rsidP="00A75B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C5CCD" w:rsidRPr="00A75B2A" w:rsidRDefault="00BA4FF3" w:rsidP="00A75B2A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75B2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6</w:t>
      </w:r>
    </w:p>
    <w:p w:rsidR="00093D98" w:rsidRPr="00A75B2A" w:rsidRDefault="008032A1" w:rsidP="00A75B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Чтобы иметь более полное представление о п</w:t>
      </w:r>
      <w:r w:rsidR="00B06631" w:rsidRPr="00A75B2A">
        <w:rPr>
          <w:rFonts w:ascii="Times New Roman" w:hAnsi="Times New Roman" w:cs="Times New Roman"/>
          <w:sz w:val="28"/>
          <w:szCs w:val="28"/>
        </w:rPr>
        <w:t>роблеме прерывания беременности, н</w:t>
      </w:r>
      <w:r w:rsidRPr="00A75B2A">
        <w:rPr>
          <w:rFonts w:ascii="Times New Roman" w:hAnsi="Times New Roman" w:cs="Times New Roman"/>
          <w:sz w:val="28"/>
          <w:szCs w:val="28"/>
        </w:rPr>
        <w:t xml:space="preserve">еобходимо проанализировать статистические показатели по региону и РФ в целом. </w:t>
      </w:r>
      <w:proofErr w:type="gramStart"/>
      <w:r w:rsidR="00093D98" w:rsidRPr="00A75B2A">
        <w:rPr>
          <w:rFonts w:ascii="Times New Roman" w:hAnsi="Times New Roman" w:cs="Times New Roman"/>
          <w:sz w:val="28"/>
          <w:szCs w:val="28"/>
        </w:rPr>
        <w:t>По данным Федеральной службы государственной статистики Росстата</w:t>
      </w:r>
      <w:r w:rsidR="00A75B2A">
        <w:rPr>
          <w:rFonts w:ascii="Times New Roman" w:hAnsi="Times New Roman" w:cs="Times New Roman"/>
          <w:sz w:val="28"/>
          <w:szCs w:val="28"/>
        </w:rPr>
        <w:t>,</w:t>
      </w:r>
      <w:r w:rsidR="00093D98" w:rsidRPr="00A75B2A">
        <w:rPr>
          <w:rFonts w:ascii="Times New Roman" w:hAnsi="Times New Roman" w:cs="Times New Roman"/>
          <w:sz w:val="28"/>
          <w:szCs w:val="28"/>
        </w:rPr>
        <w:t xml:space="preserve"> за последние 4 года количество абортов снизилось с 1012399  до 836611</w:t>
      </w:r>
      <w:r w:rsidR="00610F0E" w:rsidRPr="00A75B2A">
        <w:rPr>
          <w:rFonts w:ascii="Times New Roman" w:hAnsi="Times New Roman" w:cs="Times New Roman"/>
          <w:sz w:val="28"/>
          <w:szCs w:val="28"/>
        </w:rPr>
        <w:t>, что составило</w:t>
      </w:r>
      <w:r w:rsidR="00A75B2A">
        <w:rPr>
          <w:rFonts w:ascii="Times New Roman" w:hAnsi="Times New Roman" w:cs="Times New Roman"/>
          <w:sz w:val="28"/>
          <w:szCs w:val="28"/>
        </w:rPr>
        <w:t>,</w:t>
      </w:r>
      <w:r w:rsidR="00610F0E" w:rsidRPr="00A75B2A">
        <w:rPr>
          <w:rFonts w:ascii="Times New Roman" w:hAnsi="Times New Roman" w:cs="Times New Roman"/>
          <w:sz w:val="28"/>
          <w:szCs w:val="28"/>
        </w:rPr>
        <w:t xml:space="preserve"> в целом</w:t>
      </w:r>
      <w:r w:rsidR="00A75B2A">
        <w:rPr>
          <w:rFonts w:ascii="Times New Roman" w:hAnsi="Times New Roman" w:cs="Times New Roman"/>
          <w:sz w:val="28"/>
          <w:szCs w:val="28"/>
        </w:rPr>
        <w:t>,</w:t>
      </w:r>
      <w:r w:rsidR="00D32B90" w:rsidRPr="00A75B2A">
        <w:rPr>
          <w:rFonts w:ascii="Times New Roman" w:hAnsi="Times New Roman" w:cs="Times New Roman"/>
          <w:sz w:val="28"/>
          <w:szCs w:val="28"/>
        </w:rPr>
        <w:t xml:space="preserve"> уменьшение на 175788.</w:t>
      </w:r>
      <w:proofErr w:type="gramEnd"/>
      <w:r w:rsidR="00610F0E" w:rsidRP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1E4B1E" w:rsidRPr="00A75B2A">
        <w:rPr>
          <w:rFonts w:ascii="Times New Roman" w:hAnsi="Times New Roman" w:cs="Times New Roman"/>
          <w:sz w:val="28"/>
          <w:szCs w:val="28"/>
        </w:rPr>
        <w:t xml:space="preserve"> В </w:t>
      </w:r>
      <w:r w:rsidR="001E4B1E" w:rsidRPr="00A75B2A">
        <w:rPr>
          <w:rFonts w:ascii="Times New Roman" w:hAnsi="Times New Roman" w:cs="Times New Roman"/>
          <w:sz w:val="28"/>
          <w:szCs w:val="28"/>
        </w:rPr>
        <w:lastRenderedPageBreak/>
        <w:t>динамике за 10 лет с 2006 по 2016 г. кол</w:t>
      </w:r>
      <w:r w:rsidR="005935E3" w:rsidRPr="00A75B2A">
        <w:rPr>
          <w:rFonts w:ascii="Times New Roman" w:hAnsi="Times New Roman" w:cs="Times New Roman"/>
          <w:sz w:val="28"/>
          <w:szCs w:val="28"/>
        </w:rPr>
        <w:t xml:space="preserve">ичество абортов </w:t>
      </w:r>
      <w:r w:rsidR="00D32B90" w:rsidRPr="00A75B2A">
        <w:rPr>
          <w:rFonts w:ascii="Times New Roman" w:hAnsi="Times New Roman" w:cs="Times New Roman"/>
          <w:sz w:val="28"/>
          <w:szCs w:val="28"/>
        </w:rPr>
        <w:t>снизилось почти в 2 раза.</w:t>
      </w:r>
      <w:r w:rsidR="00F33E51" w:rsidRPr="00A75B2A">
        <w:rPr>
          <w:rFonts w:ascii="Times New Roman" w:hAnsi="Times New Roman" w:cs="Times New Roman"/>
          <w:sz w:val="28"/>
          <w:szCs w:val="28"/>
        </w:rPr>
        <w:t xml:space="preserve"> Все показатели г</w:t>
      </w:r>
      <w:r w:rsidR="00220F41" w:rsidRPr="00A75B2A">
        <w:rPr>
          <w:rFonts w:ascii="Times New Roman" w:hAnsi="Times New Roman" w:cs="Times New Roman"/>
          <w:sz w:val="28"/>
          <w:szCs w:val="28"/>
        </w:rPr>
        <w:t>оворят о положительной динамике.</w:t>
      </w:r>
    </w:p>
    <w:p w:rsidR="00D21560" w:rsidRPr="00A75B2A" w:rsidRDefault="00D21560" w:rsidP="00A75B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475" w:rsidRPr="00A75B2A" w:rsidRDefault="00BA4FF3" w:rsidP="00A75B2A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75B2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7</w:t>
      </w:r>
    </w:p>
    <w:p w:rsidR="007D1CEF" w:rsidRPr="00A75B2A" w:rsidRDefault="00E149D7" w:rsidP="00A75B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По данным Росстата</w:t>
      </w:r>
      <w:r w:rsidR="00231B48" w:rsidRPr="00A75B2A">
        <w:rPr>
          <w:rFonts w:ascii="Times New Roman" w:hAnsi="Times New Roman" w:cs="Times New Roman"/>
          <w:sz w:val="28"/>
          <w:szCs w:val="28"/>
        </w:rPr>
        <w:t xml:space="preserve">, </w:t>
      </w:r>
      <w:r w:rsidR="00EE686B" w:rsidRPr="00A75B2A">
        <w:rPr>
          <w:rFonts w:ascii="Times New Roman" w:hAnsi="Times New Roman" w:cs="Times New Roman"/>
          <w:sz w:val="28"/>
          <w:szCs w:val="28"/>
        </w:rPr>
        <w:t>количество абортов среди девушек 15-19 лет снизило</w:t>
      </w:r>
      <w:r w:rsidR="00180F0D" w:rsidRPr="00A75B2A">
        <w:rPr>
          <w:rFonts w:ascii="Times New Roman" w:hAnsi="Times New Roman" w:cs="Times New Roman"/>
          <w:sz w:val="28"/>
          <w:szCs w:val="28"/>
        </w:rPr>
        <w:t xml:space="preserve">сь </w:t>
      </w:r>
      <w:r w:rsidR="00C71542" w:rsidRPr="00A75B2A">
        <w:rPr>
          <w:rFonts w:ascii="Times New Roman" w:hAnsi="Times New Roman" w:cs="Times New Roman"/>
          <w:sz w:val="28"/>
          <w:szCs w:val="28"/>
        </w:rPr>
        <w:t xml:space="preserve">за четыре года </w:t>
      </w:r>
      <w:r w:rsidR="00180F0D" w:rsidRPr="00A75B2A">
        <w:rPr>
          <w:rFonts w:ascii="Times New Roman" w:hAnsi="Times New Roman" w:cs="Times New Roman"/>
          <w:sz w:val="28"/>
          <w:szCs w:val="28"/>
        </w:rPr>
        <w:t xml:space="preserve">с </w:t>
      </w:r>
      <w:r w:rsidR="00E3235A" w:rsidRPr="00A75B2A">
        <w:rPr>
          <w:rFonts w:ascii="Times New Roman" w:hAnsi="Times New Roman" w:cs="Times New Roman"/>
          <w:sz w:val="28"/>
          <w:szCs w:val="28"/>
        </w:rPr>
        <w:t xml:space="preserve">47 732 </w:t>
      </w:r>
      <w:r w:rsidR="00113B35" w:rsidRPr="00A75B2A">
        <w:rPr>
          <w:rFonts w:ascii="Times New Roman" w:hAnsi="Times New Roman" w:cs="Times New Roman"/>
          <w:sz w:val="28"/>
          <w:szCs w:val="28"/>
        </w:rPr>
        <w:t>до</w:t>
      </w:r>
      <w:r w:rsidR="00E3235A" w:rsidRPr="00A75B2A">
        <w:rPr>
          <w:rFonts w:ascii="Times New Roman" w:hAnsi="Times New Roman" w:cs="Times New Roman"/>
          <w:sz w:val="28"/>
          <w:szCs w:val="28"/>
        </w:rPr>
        <w:t xml:space="preserve"> 24 735, 20-34 года с 732 098 до 601 707 и возраста старше 35 лет с 232 </w:t>
      </w:r>
      <w:r w:rsidR="00113B35" w:rsidRPr="00A75B2A">
        <w:rPr>
          <w:rFonts w:ascii="Times New Roman" w:hAnsi="Times New Roman" w:cs="Times New Roman"/>
          <w:sz w:val="28"/>
          <w:szCs w:val="28"/>
        </w:rPr>
        <w:t xml:space="preserve"> 095 </w:t>
      </w:r>
      <w:proofErr w:type="gramStart"/>
      <w:r w:rsidR="00113B35" w:rsidRPr="00A75B2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113B35" w:rsidRPr="00A75B2A">
        <w:rPr>
          <w:rFonts w:ascii="Times New Roman" w:hAnsi="Times New Roman" w:cs="Times New Roman"/>
          <w:sz w:val="28"/>
          <w:szCs w:val="28"/>
        </w:rPr>
        <w:t xml:space="preserve"> 210</w:t>
      </w:r>
      <w:r w:rsidR="0037695E" w:rsidRPr="00A75B2A">
        <w:rPr>
          <w:rFonts w:ascii="Times New Roman" w:hAnsi="Times New Roman" w:cs="Times New Roman"/>
          <w:sz w:val="28"/>
          <w:szCs w:val="28"/>
        </w:rPr>
        <w:t> </w:t>
      </w:r>
      <w:r w:rsidR="00113B35" w:rsidRPr="00A75B2A">
        <w:rPr>
          <w:rFonts w:ascii="Times New Roman" w:hAnsi="Times New Roman" w:cs="Times New Roman"/>
          <w:sz w:val="28"/>
          <w:szCs w:val="28"/>
        </w:rPr>
        <w:t>169</w:t>
      </w:r>
      <w:r w:rsidR="0037695E" w:rsidRPr="00A75B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0F41" w:rsidRPr="00A75B2A" w:rsidRDefault="00D32B90" w:rsidP="00A75B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М</w:t>
      </w:r>
      <w:r w:rsidR="00F76A99" w:rsidRPr="00A75B2A">
        <w:rPr>
          <w:rFonts w:ascii="Times New Roman" w:hAnsi="Times New Roman" w:cs="Times New Roman"/>
          <w:sz w:val="28"/>
          <w:szCs w:val="28"/>
        </w:rPr>
        <w:t>ожно отметить, что наиболее частый возраст, когда женщины</w:t>
      </w:r>
      <w:r w:rsidR="00727E90" w:rsidRPr="00A75B2A">
        <w:rPr>
          <w:rFonts w:ascii="Times New Roman" w:hAnsi="Times New Roman" w:cs="Times New Roman"/>
          <w:sz w:val="28"/>
          <w:szCs w:val="28"/>
        </w:rPr>
        <w:t xml:space="preserve"> делают прерывание беременности это </w:t>
      </w:r>
      <w:r w:rsidR="007D1CEF" w:rsidRPr="00A75B2A">
        <w:rPr>
          <w:rFonts w:ascii="Times New Roman" w:hAnsi="Times New Roman" w:cs="Times New Roman"/>
          <w:sz w:val="28"/>
          <w:szCs w:val="28"/>
        </w:rPr>
        <w:t xml:space="preserve">20-34 года. </w:t>
      </w:r>
      <w:r w:rsidR="00C71542" w:rsidRPr="00A75B2A">
        <w:rPr>
          <w:rFonts w:ascii="Times New Roman" w:hAnsi="Times New Roman" w:cs="Times New Roman"/>
          <w:sz w:val="28"/>
          <w:szCs w:val="28"/>
        </w:rPr>
        <w:t>Почему так происходит? В возрасте 2</w:t>
      </w:r>
      <w:r w:rsidR="00C6014B" w:rsidRPr="00A75B2A">
        <w:rPr>
          <w:rFonts w:ascii="Times New Roman" w:hAnsi="Times New Roman" w:cs="Times New Roman"/>
          <w:sz w:val="28"/>
          <w:szCs w:val="28"/>
        </w:rPr>
        <w:t>0</w:t>
      </w:r>
      <w:r w:rsid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C6014B" w:rsidRPr="00A75B2A">
        <w:rPr>
          <w:rFonts w:ascii="Times New Roman" w:hAnsi="Times New Roman" w:cs="Times New Roman"/>
          <w:sz w:val="28"/>
          <w:szCs w:val="28"/>
        </w:rPr>
        <w:t>лет, женщины учат</w:t>
      </w:r>
      <w:r w:rsidR="00C71542" w:rsidRPr="00A75B2A">
        <w:rPr>
          <w:rFonts w:ascii="Times New Roman" w:hAnsi="Times New Roman" w:cs="Times New Roman"/>
          <w:sz w:val="28"/>
          <w:szCs w:val="28"/>
        </w:rPr>
        <w:t xml:space="preserve">ся, делают карьеру, </w:t>
      </w:r>
      <w:r w:rsidR="00C6014B" w:rsidRPr="00A75B2A">
        <w:rPr>
          <w:rFonts w:ascii="Times New Roman" w:hAnsi="Times New Roman" w:cs="Times New Roman"/>
          <w:sz w:val="28"/>
          <w:szCs w:val="28"/>
        </w:rPr>
        <w:t>а к 34 годам уже имеют детей. Но почему</w:t>
      </w:r>
      <w:r w:rsidR="00A75B2A">
        <w:rPr>
          <w:rFonts w:ascii="Times New Roman" w:hAnsi="Times New Roman" w:cs="Times New Roman"/>
          <w:sz w:val="28"/>
          <w:szCs w:val="28"/>
        </w:rPr>
        <w:t>-</w:t>
      </w:r>
      <w:r w:rsidR="00C6014B" w:rsidRPr="00A75B2A">
        <w:rPr>
          <w:rFonts w:ascii="Times New Roman" w:hAnsi="Times New Roman" w:cs="Times New Roman"/>
          <w:sz w:val="28"/>
          <w:szCs w:val="28"/>
        </w:rPr>
        <w:t>то не задумываются о своем репродуктивном здоровье и его сохранении.</w:t>
      </w:r>
    </w:p>
    <w:p w:rsidR="003C5CCD" w:rsidRPr="00A75B2A" w:rsidRDefault="00B06631" w:rsidP="00A75B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5CCD" w:rsidRPr="00A75B2A" w:rsidRDefault="00BA4FF3" w:rsidP="00A75B2A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75B2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8</w:t>
      </w:r>
      <w:r w:rsidR="003C5CCD" w:rsidRPr="00A75B2A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    </w:t>
      </w:r>
    </w:p>
    <w:p w:rsidR="00600BD9" w:rsidRPr="00A75B2A" w:rsidRDefault="00055C1E" w:rsidP="00A75B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Рассмотрим демографическую ситуацию в  нашем регионе.</w:t>
      </w:r>
      <w:r w:rsidR="00E04F07" w:rsidRP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600BD9" w:rsidRPr="00A75B2A">
        <w:rPr>
          <w:rFonts w:ascii="Times New Roman" w:hAnsi="Times New Roman" w:cs="Times New Roman"/>
          <w:sz w:val="28"/>
          <w:szCs w:val="28"/>
        </w:rPr>
        <w:t>На 1000 женщин фертильного возраста количество абортов снизилось с 20,7 до 15,7.</w:t>
      </w:r>
      <w:r w:rsidR="009F5A05" w:rsidRP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600BD9" w:rsidRPr="00A75B2A">
        <w:rPr>
          <w:rFonts w:ascii="Times New Roman" w:hAnsi="Times New Roman" w:cs="Times New Roman"/>
          <w:sz w:val="28"/>
          <w:szCs w:val="28"/>
        </w:rPr>
        <w:t xml:space="preserve"> П</w:t>
      </w:r>
      <w:r w:rsidR="00AF2C5E" w:rsidRPr="00A75B2A">
        <w:rPr>
          <w:rFonts w:ascii="Times New Roman" w:hAnsi="Times New Roman" w:cs="Times New Roman"/>
          <w:sz w:val="28"/>
          <w:szCs w:val="28"/>
        </w:rPr>
        <w:t>о данным Росстата</w:t>
      </w:r>
      <w:r w:rsidR="00A75B2A">
        <w:rPr>
          <w:rFonts w:ascii="Times New Roman" w:hAnsi="Times New Roman" w:cs="Times New Roman"/>
          <w:sz w:val="28"/>
          <w:szCs w:val="28"/>
        </w:rPr>
        <w:t>,</w:t>
      </w:r>
      <w:r w:rsidR="00AF2C5E" w:rsidRPr="00A75B2A">
        <w:rPr>
          <w:rFonts w:ascii="Times New Roman" w:hAnsi="Times New Roman" w:cs="Times New Roman"/>
          <w:sz w:val="28"/>
          <w:szCs w:val="28"/>
        </w:rPr>
        <w:t xml:space="preserve"> за последние 10 лет Омская область оказалась в числе регионов с  положительной динамикой </w:t>
      </w:r>
      <w:r w:rsidR="00E04F07" w:rsidRPr="00A75B2A">
        <w:rPr>
          <w:rFonts w:ascii="Times New Roman" w:hAnsi="Times New Roman" w:cs="Times New Roman"/>
          <w:sz w:val="28"/>
          <w:szCs w:val="28"/>
        </w:rPr>
        <w:t>снижения количества абортов</w:t>
      </w:r>
      <w:r w:rsidR="001471ED" w:rsidRPr="00A75B2A">
        <w:rPr>
          <w:rFonts w:ascii="Times New Roman" w:hAnsi="Times New Roman" w:cs="Times New Roman"/>
          <w:sz w:val="28"/>
          <w:szCs w:val="28"/>
        </w:rPr>
        <w:t>.</w:t>
      </w:r>
    </w:p>
    <w:p w:rsidR="00980D15" w:rsidRPr="00A75B2A" w:rsidRDefault="001471ED" w:rsidP="00A75B2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B2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C5CCD" w:rsidRPr="00A75B2A" w:rsidRDefault="00BA4FF3" w:rsidP="00A75B2A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75B2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9</w:t>
      </w:r>
    </w:p>
    <w:p w:rsidR="00993B45" w:rsidRPr="00A75B2A" w:rsidRDefault="003C5CCD" w:rsidP="00A75B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Б</w:t>
      </w:r>
      <w:r w:rsidR="00081A12" w:rsidRPr="00A75B2A">
        <w:rPr>
          <w:rFonts w:ascii="Times New Roman" w:hAnsi="Times New Roman" w:cs="Times New Roman"/>
          <w:sz w:val="28"/>
          <w:szCs w:val="28"/>
        </w:rPr>
        <w:t>ольшую тревогу вызывает состояние репродуктивног</w:t>
      </w:r>
      <w:r w:rsidR="00167AC0" w:rsidRPr="00A75B2A">
        <w:rPr>
          <w:rFonts w:ascii="Times New Roman" w:hAnsi="Times New Roman" w:cs="Times New Roman"/>
          <w:sz w:val="28"/>
          <w:szCs w:val="28"/>
        </w:rPr>
        <w:t xml:space="preserve">о здоровья молодого поколения. </w:t>
      </w:r>
      <w:r w:rsidR="00DF6206" w:rsidRPr="00A75B2A">
        <w:rPr>
          <w:rFonts w:ascii="Times New Roman" w:hAnsi="Times New Roman" w:cs="Times New Roman"/>
          <w:sz w:val="28"/>
          <w:szCs w:val="28"/>
        </w:rPr>
        <w:t>Молодые девушки</w:t>
      </w:r>
      <w:r w:rsidR="00081A12" w:rsidRPr="00A75B2A">
        <w:rPr>
          <w:rFonts w:ascii="Times New Roman" w:hAnsi="Times New Roman" w:cs="Times New Roman"/>
          <w:sz w:val="28"/>
          <w:szCs w:val="28"/>
        </w:rPr>
        <w:t xml:space="preserve"> третьего тысячелетия характеризуются ранним сексуальным дебютом и высокой сексуальной активностью, пр</w:t>
      </w:r>
      <w:r w:rsidR="00005636" w:rsidRPr="00A75B2A">
        <w:rPr>
          <w:rFonts w:ascii="Times New Roman" w:hAnsi="Times New Roman" w:cs="Times New Roman"/>
          <w:sz w:val="28"/>
          <w:szCs w:val="28"/>
        </w:rPr>
        <w:t>е</w:t>
      </w:r>
      <w:r w:rsidRPr="00A75B2A">
        <w:rPr>
          <w:rFonts w:ascii="Times New Roman" w:hAnsi="Times New Roman" w:cs="Times New Roman"/>
          <w:sz w:val="28"/>
          <w:szCs w:val="28"/>
        </w:rPr>
        <w:t>вышающей таковую у их матерей.</w:t>
      </w:r>
      <w:r w:rsidR="001C0220" w:rsidRPr="00A75B2A">
        <w:rPr>
          <w:rFonts w:ascii="Times New Roman" w:hAnsi="Times New Roman" w:cs="Times New Roman"/>
          <w:sz w:val="28"/>
          <w:szCs w:val="28"/>
        </w:rPr>
        <w:t xml:space="preserve"> К</w:t>
      </w:r>
      <w:r w:rsidR="00081A12" w:rsidRPr="00A75B2A">
        <w:rPr>
          <w:rFonts w:ascii="Times New Roman" w:hAnsi="Times New Roman" w:cs="Times New Roman"/>
          <w:sz w:val="28"/>
          <w:szCs w:val="28"/>
        </w:rPr>
        <w:t>аждая 4</w:t>
      </w:r>
      <w:r w:rsidR="00A75B2A">
        <w:rPr>
          <w:rFonts w:ascii="Times New Roman" w:hAnsi="Times New Roman" w:cs="Times New Roman"/>
          <w:sz w:val="28"/>
          <w:szCs w:val="28"/>
        </w:rPr>
        <w:t>-</w:t>
      </w:r>
      <w:r w:rsidR="00081A12" w:rsidRPr="00A75B2A">
        <w:rPr>
          <w:rFonts w:ascii="Times New Roman" w:hAnsi="Times New Roman" w:cs="Times New Roman"/>
          <w:sz w:val="28"/>
          <w:szCs w:val="28"/>
        </w:rPr>
        <w:t>я юная женщина к 17 годам имеет (хотя бы однократный) опыт половых контактов. В 18 и 19 лет этот показатель соответственно 42 и 61%. И только 59% молодых женщин при первом половом акте используют какой-либо метод контрацепции. От момента</w:t>
      </w:r>
      <w:r w:rsidR="00F62AB1" w:rsidRPr="00A75B2A">
        <w:rPr>
          <w:rFonts w:ascii="Times New Roman" w:hAnsi="Times New Roman" w:cs="Times New Roman"/>
          <w:sz w:val="28"/>
          <w:szCs w:val="28"/>
        </w:rPr>
        <w:t>,</w:t>
      </w:r>
      <w:r w:rsidR="00081A12" w:rsidRPr="00A75B2A">
        <w:rPr>
          <w:rFonts w:ascii="Times New Roman" w:hAnsi="Times New Roman" w:cs="Times New Roman"/>
          <w:sz w:val="28"/>
          <w:szCs w:val="28"/>
        </w:rPr>
        <w:t xml:space="preserve"> когда девушка начинает сексуальную жизнь, до момента рождения ребенка </w:t>
      </w:r>
      <w:r w:rsidR="00464FF1" w:rsidRPr="00A75B2A">
        <w:rPr>
          <w:rFonts w:ascii="Times New Roman" w:hAnsi="Times New Roman" w:cs="Times New Roman"/>
          <w:sz w:val="28"/>
          <w:szCs w:val="28"/>
        </w:rPr>
        <w:t xml:space="preserve"> проходит </w:t>
      </w:r>
      <w:r w:rsidR="00FE4ED2" w:rsidRPr="00A75B2A">
        <w:rPr>
          <w:rFonts w:ascii="Times New Roman" w:hAnsi="Times New Roman" w:cs="Times New Roman"/>
          <w:sz w:val="28"/>
          <w:szCs w:val="28"/>
        </w:rPr>
        <w:t>большой период времен</w:t>
      </w:r>
      <w:r w:rsidR="000F3343" w:rsidRPr="00A75B2A">
        <w:rPr>
          <w:rFonts w:ascii="Times New Roman" w:hAnsi="Times New Roman" w:cs="Times New Roman"/>
          <w:sz w:val="28"/>
          <w:szCs w:val="28"/>
        </w:rPr>
        <w:t xml:space="preserve">и. </w:t>
      </w:r>
      <w:r w:rsidR="00464FF1" w:rsidRPr="00A75B2A">
        <w:rPr>
          <w:rFonts w:ascii="Times New Roman" w:hAnsi="Times New Roman" w:cs="Times New Roman"/>
          <w:sz w:val="28"/>
          <w:szCs w:val="28"/>
        </w:rPr>
        <w:t>И за этот период она сделает не один аборт.</w:t>
      </w:r>
      <w:r w:rsidR="00884373" w:rsidRPr="00A75B2A">
        <w:rPr>
          <w:rFonts w:ascii="Times New Roman" w:hAnsi="Times New Roman" w:cs="Times New Roman"/>
          <w:sz w:val="28"/>
          <w:szCs w:val="28"/>
        </w:rPr>
        <w:t xml:space="preserve">    Рассмотрим проблему абортов среди несовершеннолетнего населения Омской области</w:t>
      </w:r>
      <w:r w:rsidR="000D466C" w:rsidRPr="00A75B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3B45" w:rsidRPr="00A75B2A" w:rsidRDefault="00BA4FF3" w:rsidP="00A75B2A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75B2A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10</w:t>
      </w:r>
    </w:p>
    <w:p w:rsidR="00980D15" w:rsidRPr="00A75B2A" w:rsidRDefault="00AE1955" w:rsidP="00A75B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Д</w:t>
      </w:r>
      <w:r w:rsidR="00F87FBB" w:rsidRPr="00A75B2A">
        <w:rPr>
          <w:rFonts w:ascii="Times New Roman" w:hAnsi="Times New Roman" w:cs="Times New Roman"/>
          <w:sz w:val="28"/>
          <w:szCs w:val="28"/>
        </w:rPr>
        <w:t>ля полной ясности картины</w:t>
      </w:r>
      <w:r w:rsidRPr="00A75B2A">
        <w:rPr>
          <w:rFonts w:ascii="Times New Roman" w:hAnsi="Times New Roman" w:cs="Times New Roman"/>
          <w:sz w:val="28"/>
          <w:szCs w:val="28"/>
        </w:rPr>
        <w:t xml:space="preserve">, </w:t>
      </w:r>
      <w:r w:rsidR="00F87FBB" w:rsidRPr="00A75B2A">
        <w:rPr>
          <w:rFonts w:ascii="Times New Roman" w:hAnsi="Times New Roman" w:cs="Times New Roman"/>
          <w:sz w:val="28"/>
          <w:szCs w:val="28"/>
        </w:rPr>
        <w:t>необходимо сравнить количество беременностей и абортов.</w:t>
      </w:r>
      <w:r w:rsidR="00993B45" w:rsidRPr="00A75B2A">
        <w:rPr>
          <w:rFonts w:ascii="Times New Roman" w:hAnsi="Times New Roman" w:cs="Times New Roman"/>
          <w:sz w:val="28"/>
          <w:szCs w:val="28"/>
        </w:rPr>
        <w:t xml:space="preserve"> Количество беременностей среди несовершеннолетних в нашем регионе с 2013 по 2016 год составило 1579. Из них родами завершилось 1151</w:t>
      </w:r>
      <w:r w:rsidRPr="00A75B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5B2A" w:rsidRDefault="00A75B2A" w:rsidP="00A75B2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1560" w:rsidRPr="00A75B2A" w:rsidRDefault="00BA4FF3" w:rsidP="00A75B2A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75B2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11</w:t>
      </w:r>
    </w:p>
    <w:p w:rsidR="00993B45" w:rsidRPr="00A75B2A" w:rsidRDefault="00AE1955" w:rsidP="00A75B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Из общего количества беременностей среди несовершеннолетних  428 завершилось абортом.</w:t>
      </w:r>
      <w:r w:rsidR="00503A16" w:rsidRPr="00A75B2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813AC" w:rsidRPr="00A75B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B2A" w:rsidRDefault="00A75B2A" w:rsidP="00A75B2A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750D6" w:rsidRPr="00A75B2A" w:rsidRDefault="00BA4FF3" w:rsidP="00A75B2A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75B2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12</w:t>
      </w:r>
    </w:p>
    <w:p w:rsidR="007D09F1" w:rsidRPr="00A75B2A" w:rsidRDefault="007D09F1" w:rsidP="00A75B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 xml:space="preserve">По специфике выполнения абортов распределим </w:t>
      </w:r>
      <w:r w:rsidR="00AE1955" w:rsidRPr="00A75B2A">
        <w:rPr>
          <w:rFonts w:ascii="Times New Roman" w:hAnsi="Times New Roman" w:cs="Times New Roman"/>
          <w:sz w:val="28"/>
          <w:szCs w:val="28"/>
        </w:rPr>
        <w:t xml:space="preserve">их </w:t>
      </w:r>
      <w:r w:rsidRPr="00A75B2A">
        <w:rPr>
          <w:rFonts w:ascii="Times New Roman" w:hAnsi="Times New Roman" w:cs="Times New Roman"/>
          <w:sz w:val="28"/>
          <w:szCs w:val="28"/>
        </w:rPr>
        <w:t xml:space="preserve">по категориям: </w:t>
      </w:r>
    </w:p>
    <w:p w:rsidR="007D09F1" w:rsidRPr="00A75B2A" w:rsidRDefault="007D09F1" w:rsidP="00A75B2A">
      <w:pPr>
        <w:pStyle w:val="a5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 xml:space="preserve">Поздние сроки беременности </w:t>
      </w:r>
    </w:p>
    <w:p w:rsidR="007D09F1" w:rsidRPr="00A75B2A" w:rsidRDefault="007D09F1" w:rsidP="00A75B2A">
      <w:pPr>
        <w:pStyle w:val="a5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 xml:space="preserve">Неуточненные аборты </w:t>
      </w:r>
    </w:p>
    <w:p w:rsidR="007D09F1" w:rsidRPr="00A75B2A" w:rsidRDefault="007D09F1" w:rsidP="00A75B2A">
      <w:pPr>
        <w:pStyle w:val="a5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 xml:space="preserve">Аборты у </w:t>
      </w:r>
      <w:proofErr w:type="gramStart"/>
      <w:r w:rsidRPr="00A75B2A">
        <w:rPr>
          <w:rFonts w:ascii="Times New Roman" w:hAnsi="Times New Roman" w:cs="Times New Roman"/>
          <w:sz w:val="28"/>
          <w:szCs w:val="28"/>
        </w:rPr>
        <w:t>ВИЧ-инфицированных</w:t>
      </w:r>
      <w:proofErr w:type="gramEnd"/>
    </w:p>
    <w:p w:rsidR="007D09F1" w:rsidRPr="00A75B2A" w:rsidRDefault="007D09F1" w:rsidP="00A75B2A">
      <w:pPr>
        <w:pStyle w:val="a5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Повторные аборты</w:t>
      </w:r>
    </w:p>
    <w:p w:rsidR="00BA6AFC" w:rsidRPr="00A75B2A" w:rsidRDefault="00CE545F" w:rsidP="00A75B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 xml:space="preserve">В каждом из рассмотренных </w:t>
      </w:r>
      <w:r w:rsidR="00713302" w:rsidRPr="00A75B2A">
        <w:rPr>
          <w:rFonts w:ascii="Times New Roman" w:hAnsi="Times New Roman" w:cs="Times New Roman"/>
          <w:sz w:val="28"/>
          <w:szCs w:val="28"/>
        </w:rPr>
        <w:t>нами показателей</w:t>
      </w:r>
      <w:r w:rsidRPr="00A75B2A">
        <w:rPr>
          <w:rFonts w:ascii="Times New Roman" w:hAnsi="Times New Roman" w:cs="Times New Roman"/>
          <w:sz w:val="28"/>
          <w:szCs w:val="28"/>
        </w:rPr>
        <w:t>, прослеживается понижение количества абортов,  что в целом является положительной динамикой для демографической ситуации в Омской области</w:t>
      </w:r>
      <w:r w:rsidR="00713302" w:rsidRPr="00A75B2A">
        <w:rPr>
          <w:rFonts w:ascii="Times New Roman" w:hAnsi="Times New Roman" w:cs="Times New Roman"/>
          <w:sz w:val="28"/>
          <w:szCs w:val="28"/>
        </w:rPr>
        <w:t xml:space="preserve">.  Для сохранения этой динамики, </w:t>
      </w:r>
      <w:r w:rsidR="00CE3A23" w:rsidRPr="00A75B2A">
        <w:rPr>
          <w:rFonts w:ascii="Times New Roman" w:hAnsi="Times New Roman" w:cs="Times New Roman"/>
          <w:sz w:val="28"/>
          <w:szCs w:val="28"/>
        </w:rPr>
        <w:t>не</w:t>
      </w:r>
      <w:r w:rsidR="00065E92" w:rsidRPr="00A75B2A">
        <w:rPr>
          <w:rFonts w:ascii="Times New Roman" w:hAnsi="Times New Roman" w:cs="Times New Roman"/>
          <w:sz w:val="28"/>
          <w:szCs w:val="28"/>
        </w:rPr>
        <w:t>о</w:t>
      </w:r>
      <w:r w:rsidR="00CE3A23" w:rsidRPr="00A75B2A">
        <w:rPr>
          <w:rFonts w:ascii="Times New Roman" w:hAnsi="Times New Roman" w:cs="Times New Roman"/>
          <w:sz w:val="28"/>
          <w:szCs w:val="28"/>
        </w:rPr>
        <w:t>бходимо поднимать социальны</w:t>
      </w:r>
      <w:r w:rsidR="004959E1" w:rsidRPr="00A75B2A">
        <w:rPr>
          <w:rFonts w:ascii="Times New Roman" w:hAnsi="Times New Roman" w:cs="Times New Roman"/>
          <w:sz w:val="28"/>
          <w:szCs w:val="28"/>
        </w:rPr>
        <w:t xml:space="preserve">е </w:t>
      </w:r>
      <w:r w:rsidR="00065E92" w:rsidRPr="00A75B2A">
        <w:rPr>
          <w:rFonts w:ascii="Times New Roman" w:hAnsi="Times New Roman" w:cs="Times New Roman"/>
          <w:sz w:val="28"/>
          <w:szCs w:val="28"/>
        </w:rPr>
        <w:t>изменения в ст</w:t>
      </w:r>
      <w:r w:rsidR="00ED1DF5" w:rsidRPr="00A75B2A">
        <w:rPr>
          <w:rFonts w:ascii="Times New Roman" w:hAnsi="Times New Roman" w:cs="Times New Roman"/>
          <w:sz w:val="28"/>
          <w:szCs w:val="28"/>
        </w:rPr>
        <w:t>ране и мире в целом, увеличить и разнообразить способы воспитания духовно</w:t>
      </w:r>
      <w:r w:rsidR="00517522" w:rsidRPr="00A75B2A">
        <w:rPr>
          <w:rFonts w:ascii="Times New Roman" w:hAnsi="Times New Roman" w:cs="Times New Roman"/>
          <w:sz w:val="28"/>
          <w:szCs w:val="28"/>
        </w:rPr>
        <w:t>-нравственного и морально - этич</w:t>
      </w:r>
      <w:r w:rsidR="00713302" w:rsidRPr="00A75B2A">
        <w:rPr>
          <w:rFonts w:ascii="Times New Roman" w:hAnsi="Times New Roman" w:cs="Times New Roman"/>
          <w:sz w:val="28"/>
          <w:szCs w:val="28"/>
        </w:rPr>
        <w:t xml:space="preserve">еского устоя. </w:t>
      </w:r>
    </w:p>
    <w:p w:rsidR="001C7526" w:rsidRPr="00A75B2A" w:rsidRDefault="001C7526" w:rsidP="00A75B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 xml:space="preserve">Немаловажную роль в профилактике абортов играет контрацепция. </w:t>
      </w:r>
    </w:p>
    <w:p w:rsidR="00A75B2A" w:rsidRDefault="00A75B2A" w:rsidP="00A75B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80D15" w:rsidRPr="00A75B2A" w:rsidRDefault="00BA4FF3" w:rsidP="00A75B2A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75B2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13</w:t>
      </w:r>
      <w:r w:rsidR="008C42CD" w:rsidRPr="00A75B2A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="00D45C89" w:rsidRPr="00A75B2A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 </w:t>
      </w:r>
    </w:p>
    <w:p w:rsidR="002A53EE" w:rsidRPr="00A75B2A" w:rsidRDefault="00EB36B3" w:rsidP="00A75B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65% женщин не используют контрацепцию или применяют малонадежные методы. Охвачено контрацепцией всего 35% женского населения, из них </w:t>
      </w:r>
      <w:r w:rsidRPr="00A75B2A">
        <w:rPr>
          <w:rFonts w:ascii="Times New Roman" w:hAnsi="Times New Roman" w:cs="Times New Roman"/>
          <w:sz w:val="28"/>
          <w:szCs w:val="28"/>
        </w:rPr>
        <w:t>оральные гормональные контрацептивы – 14%</w:t>
      </w:r>
      <w:r w:rsidRPr="00A75B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75B2A">
        <w:rPr>
          <w:rFonts w:ascii="Times New Roman" w:hAnsi="Times New Roman" w:cs="Times New Roman"/>
          <w:sz w:val="28"/>
          <w:szCs w:val="28"/>
        </w:rPr>
        <w:t>внутриматочные средства</w:t>
      </w:r>
      <w:r w:rsidR="00A75B2A">
        <w:rPr>
          <w:rFonts w:ascii="Times New Roman" w:hAnsi="Times New Roman" w:cs="Times New Roman"/>
          <w:sz w:val="28"/>
          <w:szCs w:val="28"/>
        </w:rPr>
        <w:t xml:space="preserve"> - 20</w:t>
      </w:r>
      <w:r w:rsidRPr="00A75B2A">
        <w:rPr>
          <w:rFonts w:ascii="Times New Roman" w:hAnsi="Times New Roman" w:cs="Times New Roman"/>
          <w:sz w:val="28"/>
          <w:szCs w:val="28"/>
        </w:rPr>
        <w:t xml:space="preserve">% </w:t>
      </w:r>
      <w:r w:rsidRPr="00A75B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A75B2A">
        <w:rPr>
          <w:rFonts w:ascii="Times New Roman" w:hAnsi="Times New Roman" w:cs="Times New Roman"/>
          <w:sz w:val="28"/>
          <w:szCs w:val="28"/>
        </w:rPr>
        <w:t xml:space="preserve">женская стерилизация – 1% </w:t>
      </w:r>
      <w:r w:rsidRPr="00A75B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346CC" w:rsidRPr="00A75B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1955" w:rsidRPr="00A75B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Растет </w:t>
      </w:r>
      <w:r w:rsidRPr="00A75B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уровень приема женщинами оральных контрацептивов, это связано с выходом  на фармацевтический рынок большого количества современных препаратов, </w:t>
      </w:r>
      <w:r w:rsidRPr="00A75B2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подходя</w:t>
      </w:r>
      <w:r w:rsidR="00C44B08" w:rsidRPr="00A75B2A">
        <w:rPr>
          <w:rFonts w:ascii="Times New Roman" w:hAnsi="Times New Roman" w:cs="Times New Roman"/>
          <w:color w:val="000000" w:themeColor="text1"/>
          <w:sz w:val="28"/>
          <w:szCs w:val="28"/>
        </w:rPr>
        <w:t>щих для любой категории женщин.</w:t>
      </w:r>
      <w:r w:rsidR="00964F0B" w:rsidRP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2A53EE" w:rsidRPr="00A75B2A">
        <w:rPr>
          <w:rFonts w:ascii="Times New Roman" w:hAnsi="Times New Roman" w:cs="Times New Roman"/>
          <w:sz w:val="28"/>
          <w:szCs w:val="28"/>
          <w:u w:val="single"/>
        </w:rPr>
        <w:t>Современные методы контрацепции позволяют:</w:t>
      </w:r>
    </w:p>
    <w:p w:rsidR="002A53EE" w:rsidRPr="00A75B2A" w:rsidRDefault="002A53EE" w:rsidP="00A75B2A">
      <w:pPr>
        <w:pStyle w:val="a5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сохранить репродуктивное здоровье женщин;</w:t>
      </w:r>
    </w:p>
    <w:p w:rsidR="002A53EE" w:rsidRPr="00A75B2A" w:rsidRDefault="002A53EE" w:rsidP="00A75B2A">
      <w:pPr>
        <w:pStyle w:val="a5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планировать наступление беременности с учетом времени деторождения и индивидуального перинатального риска;</w:t>
      </w:r>
    </w:p>
    <w:p w:rsidR="008D195B" w:rsidRPr="00A75B2A" w:rsidRDefault="0085265E" w:rsidP="00A75B2A">
      <w:pPr>
        <w:pStyle w:val="a5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обеспечить</w:t>
      </w:r>
      <w:r w:rsidR="002A53EE" w:rsidRPr="00A75B2A">
        <w:rPr>
          <w:rFonts w:ascii="Times New Roman" w:hAnsi="Times New Roman" w:cs="Times New Roman"/>
          <w:sz w:val="28"/>
          <w:szCs w:val="28"/>
        </w:rPr>
        <w:t xml:space="preserve"> не </w:t>
      </w:r>
      <w:r w:rsidR="0057573F" w:rsidRPr="00A75B2A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A75B2A">
        <w:rPr>
          <w:rFonts w:ascii="Times New Roman" w:hAnsi="Times New Roman" w:cs="Times New Roman"/>
          <w:sz w:val="28"/>
          <w:szCs w:val="28"/>
        </w:rPr>
        <w:t xml:space="preserve">контрацептивное действие,  </w:t>
      </w:r>
      <w:r w:rsidR="00121CBE" w:rsidRPr="00A75B2A">
        <w:rPr>
          <w:rFonts w:ascii="Times New Roman" w:hAnsi="Times New Roman" w:cs="Times New Roman"/>
          <w:sz w:val="28"/>
          <w:szCs w:val="28"/>
        </w:rPr>
        <w:t xml:space="preserve">но </w:t>
      </w:r>
      <w:r w:rsidRPr="00A75B2A">
        <w:rPr>
          <w:rFonts w:ascii="Times New Roman" w:hAnsi="Times New Roman" w:cs="Times New Roman"/>
          <w:sz w:val="28"/>
          <w:szCs w:val="28"/>
        </w:rPr>
        <w:t>и лечебное.</w:t>
      </w:r>
    </w:p>
    <w:p w:rsidR="009346CC" w:rsidRPr="00A75B2A" w:rsidRDefault="009346CC" w:rsidP="00A75B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6CC" w:rsidRPr="00D87072" w:rsidRDefault="00BA4FF3" w:rsidP="00D87072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8707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14</w:t>
      </w:r>
    </w:p>
    <w:p w:rsidR="00792E7B" w:rsidRPr="00A75B2A" w:rsidRDefault="00C843E2" w:rsidP="00A75B2A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П</w:t>
      </w:r>
      <w:r w:rsidR="00321470" w:rsidRPr="00A75B2A">
        <w:rPr>
          <w:rFonts w:ascii="Times New Roman" w:hAnsi="Times New Roman" w:cs="Times New Roman"/>
          <w:sz w:val="28"/>
          <w:szCs w:val="28"/>
        </w:rPr>
        <w:t>р</w:t>
      </w:r>
      <w:r w:rsidRPr="00A75B2A">
        <w:rPr>
          <w:rFonts w:ascii="Times New Roman" w:hAnsi="Times New Roman" w:cs="Times New Roman"/>
          <w:sz w:val="28"/>
          <w:szCs w:val="28"/>
        </w:rPr>
        <w:t>офилактика</w:t>
      </w:r>
      <w:r w:rsidR="001C7526" w:rsidRP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321470" w:rsidRPr="00A75B2A">
        <w:rPr>
          <w:rFonts w:ascii="Times New Roman" w:hAnsi="Times New Roman" w:cs="Times New Roman"/>
          <w:sz w:val="28"/>
          <w:szCs w:val="28"/>
        </w:rPr>
        <w:t>абортов вклю</w:t>
      </w:r>
      <w:r w:rsidR="00792E7B" w:rsidRPr="00A75B2A">
        <w:rPr>
          <w:rFonts w:ascii="Times New Roman" w:hAnsi="Times New Roman" w:cs="Times New Roman"/>
          <w:sz w:val="28"/>
          <w:szCs w:val="28"/>
        </w:rPr>
        <w:t xml:space="preserve">чает в себя несколько аспектов: </w:t>
      </w:r>
    </w:p>
    <w:p w:rsidR="009346CC" w:rsidRPr="00A75B2A" w:rsidRDefault="00792E7B" w:rsidP="00D87072">
      <w:pPr>
        <w:pStyle w:val="a5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ранее просвещение девочек в вопросе</w:t>
      </w:r>
      <w:r w:rsidR="00321470" w:rsidRPr="00A75B2A">
        <w:rPr>
          <w:rFonts w:ascii="Times New Roman" w:hAnsi="Times New Roman" w:cs="Times New Roman"/>
          <w:sz w:val="28"/>
          <w:szCs w:val="28"/>
        </w:rPr>
        <w:t xml:space="preserve"> беременности (д</w:t>
      </w:r>
      <w:r w:rsidRPr="00A75B2A">
        <w:rPr>
          <w:rFonts w:ascii="Times New Roman" w:hAnsi="Times New Roman" w:cs="Times New Roman"/>
          <w:sz w:val="28"/>
          <w:szCs w:val="28"/>
        </w:rPr>
        <w:t>о момента полового созревания)</w:t>
      </w:r>
    </w:p>
    <w:p w:rsidR="009346CC" w:rsidRPr="00A75B2A" w:rsidRDefault="00321470" w:rsidP="00D87072">
      <w:pPr>
        <w:pStyle w:val="a5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под</w:t>
      </w:r>
      <w:r w:rsidR="00792E7B" w:rsidRPr="00A75B2A">
        <w:rPr>
          <w:rFonts w:ascii="Times New Roman" w:hAnsi="Times New Roman" w:cs="Times New Roman"/>
          <w:sz w:val="28"/>
          <w:szCs w:val="28"/>
        </w:rPr>
        <w:t>держка женщины, решившей родить</w:t>
      </w:r>
    </w:p>
    <w:p w:rsidR="00321470" w:rsidRPr="00A75B2A" w:rsidRDefault="00321470" w:rsidP="00D87072">
      <w:pPr>
        <w:pStyle w:val="a5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контрацепция и разумный подход к планированию семьи.</w:t>
      </w:r>
    </w:p>
    <w:p w:rsidR="00792E7B" w:rsidRPr="00A75B2A" w:rsidRDefault="00321470" w:rsidP="00D870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  <w:u w:val="single"/>
        </w:rPr>
        <w:t>Главная задача акушерки в области планирования семьи</w:t>
      </w:r>
      <w:r w:rsidRPr="00A75B2A">
        <w:rPr>
          <w:rFonts w:ascii="Times New Roman" w:hAnsi="Times New Roman" w:cs="Times New Roman"/>
          <w:sz w:val="28"/>
          <w:szCs w:val="28"/>
        </w:rPr>
        <w:t xml:space="preserve"> – это консультирование по методам контрацепции, объяснение их действия, возможных побочных явлений и эффективности каждого конкретного метода. </w:t>
      </w:r>
    </w:p>
    <w:p w:rsidR="00321470" w:rsidRPr="00A75B2A" w:rsidRDefault="00321470" w:rsidP="00D870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Акушерка, благодаря полученным знаниям, понимает научное обоснование всех методов контрацепции, может оказать помощь рекомендациями и разъяснениями. Даже если метод применяется только по назначению врача, акушерка знает его сущность и побочные действия и может разъяснить их женщинам</w:t>
      </w:r>
      <w:r w:rsidR="00792E7B" w:rsidRPr="00A75B2A">
        <w:rPr>
          <w:rFonts w:ascii="Times New Roman" w:hAnsi="Times New Roman" w:cs="Times New Roman"/>
          <w:sz w:val="28"/>
          <w:szCs w:val="28"/>
        </w:rPr>
        <w:t>.</w:t>
      </w:r>
      <w:r w:rsidRPr="00A75B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470" w:rsidRPr="00A75B2A" w:rsidRDefault="00321470" w:rsidP="00D870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 xml:space="preserve">Женщины, получившие качественную консультацию по контрацепции, будут удовлетворены своим выбором и станут применять выбранный метод регулярно и правильно. </w:t>
      </w:r>
    </w:p>
    <w:p w:rsidR="00C94755" w:rsidRPr="00A75B2A" w:rsidRDefault="00C94755" w:rsidP="00A75B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755" w:rsidRPr="00D87072" w:rsidRDefault="00C94755" w:rsidP="00D87072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8707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15</w:t>
      </w:r>
    </w:p>
    <w:p w:rsidR="00321470" w:rsidRPr="00A75B2A" w:rsidRDefault="00321470" w:rsidP="00D87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 xml:space="preserve">Существует мужской метод </w:t>
      </w:r>
      <w:r w:rsidRPr="00D87072">
        <w:rPr>
          <w:rFonts w:ascii="Times New Roman" w:hAnsi="Times New Roman" w:cs="Times New Roman"/>
          <w:sz w:val="28"/>
          <w:szCs w:val="28"/>
        </w:rPr>
        <w:t xml:space="preserve">контрацепции </w:t>
      </w:r>
      <w:proofErr w:type="spellStart"/>
      <w:r w:rsidRPr="00D870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вазэктомия</w:t>
      </w:r>
      <w:proofErr w:type="spellEnd"/>
      <w:r w:rsidRPr="00D870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8707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-</w:t>
      </w:r>
      <w:r w:rsidRPr="00A75B2A">
        <w:rPr>
          <w:rFonts w:ascii="Times New Roman" w:hAnsi="Times New Roman" w:cs="Times New Roman"/>
          <w:b/>
          <w:bCs/>
          <w:color w:val="663333"/>
          <w:sz w:val="28"/>
          <w:szCs w:val="28"/>
          <w:shd w:val="clear" w:color="auto" w:fill="FFFFFF"/>
        </w:rPr>
        <w:t xml:space="preserve"> </w:t>
      </w:r>
      <w:r w:rsidRPr="00A75B2A">
        <w:rPr>
          <w:rFonts w:ascii="Times New Roman" w:hAnsi="Times New Roman" w:cs="Times New Roman"/>
          <w:sz w:val="28"/>
          <w:szCs w:val="28"/>
        </w:rPr>
        <w:t xml:space="preserve">мужская стерилизация. Этот способ предохранения от нежелательной беременности можно рекомендовать тем супружеским парам, которые выполнили свою репродуктивную программу и не собираются больше иметь детей, или если у </w:t>
      </w:r>
      <w:r w:rsidRPr="00A75B2A">
        <w:rPr>
          <w:rFonts w:ascii="Times New Roman" w:hAnsi="Times New Roman" w:cs="Times New Roman"/>
          <w:sz w:val="28"/>
          <w:szCs w:val="28"/>
        </w:rPr>
        <w:lastRenderedPageBreak/>
        <w:t>супруги имеются серьезные проблемы со здоровьем, и вынашивание беременности ей противопоказано.</w:t>
      </w:r>
    </w:p>
    <w:p w:rsidR="008D195B" w:rsidRPr="00A75B2A" w:rsidRDefault="008D195B" w:rsidP="00A75B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195B" w:rsidRPr="00D87072" w:rsidRDefault="008C1397" w:rsidP="00D87072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8707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16</w:t>
      </w:r>
    </w:p>
    <w:p w:rsidR="005C6BA2" w:rsidRPr="00A75B2A" w:rsidRDefault="005C6BA2" w:rsidP="00D87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С</w:t>
      </w:r>
      <w:r w:rsidR="005F50C0" w:rsidRPr="00A75B2A">
        <w:rPr>
          <w:rFonts w:ascii="Times New Roman" w:hAnsi="Times New Roman" w:cs="Times New Roman"/>
          <w:sz w:val="28"/>
          <w:szCs w:val="28"/>
        </w:rPr>
        <w:t xml:space="preserve">огласно изменениям в приказе МЗ и </w:t>
      </w:r>
      <w:proofErr w:type="gramStart"/>
      <w:r w:rsidR="005F50C0" w:rsidRPr="00A75B2A"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="005F50C0" w:rsidRPr="00A75B2A">
        <w:rPr>
          <w:rFonts w:ascii="Times New Roman" w:hAnsi="Times New Roman" w:cs="Times New Roman"/>
          <w:sz w:val="28"/>
          <w:szCs w:val="28"/>
        </w:rPr>
        <w:t xml:space="preserve"> РФ № 736 от 27.12.2011</w:t>
      </w:r>
      <w:r w:rsidRPr="00A75B2A">
        <w:rPr>
          <w:rFonts w:ascii="Times New Roman" w:hAnsi="Times New Roman" w:cs="Times New Roman"/>
          <w:sz w:val="28"/>
          <w:szCs w:val="28"/>
        </w:rPr>
        <w:t>г «Об утверждении перечня медицинских показаний для искусственного прерывания беременности» уменьшен перечень медицинских показаний для прерывания беременности. Так как развитие новых технологий в медицине позволяет сохранить беременность у женщин, для которых раньше она считалась абсолютным противопоказанием, и под медицинским контролем родить здорового малыша.</w:t>
      </w:r>
    </w:p>
    <w:p w:rsidR="00D60945" w:rsidRPr="00A75B2A" w:rsidRDefault="005C6BA2" w:rsidP="00D87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60945" w:rsidRPr="00D87072" w:rsidRDefault="00D60945" w:rsidP="00D87072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8707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17</w:t>
      </w:r>
    </w:p>
    <w:p w:rsidR="005C6BA2" w:rsidRPr="00A75B2A" w:rsidRDefault="00D60945" w:rsidP="00D87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Согласно</w:t>
      </w:r>
      <w:r w:rsidR="005C6BA2" w:rsidRPr="00A75B2A">
        <w:rPr>
          <w:rFonts w:ascii="Times New Roman" w:hAnsi="Times New Roman" w:cs="Times New Roman"/>
          <w:sz w:val="28"/>
          <w:szCs w:val="28"/>
        </w:rPr>
        <w:t xml:space="preserve">  </w:t>
      </w:r>
      <w:r w:rsidRPr="00A75B2A">
        <w:rPr>
          <w:rFonts w:ascii="Times New Roman" w:hAnsi="Times New Roman" w:cs="Times New Roman"/>
          <w:sz w:val="28"/>
          <w:szCs w:val="28"/>
        </w:rPr>
        <w:t xml:space="preserve">Федеральному </w:t>
      </w:r>
      <w:r w:rsidR="005F50C0" w:rsidRPr="00A75B2A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A75B2A">
        <w:rPr>
          <w:rFonts w:ascii="Times New Roman" w:hAnsi="Times New Roman" w:cs="Times New Roman"/>
          <w:sz w:val="28"/>
          <w:szCs w:val="28"/>
        </w:rPr>
        <w:t>у</w:t>
      </w:r>
      <w:r w:rsidR="005F50C0" w:rsidRPr="00A75B2A">
        <w:rPr>
          <w:rFonts w:ascii="Times New Roman" w:hAnsi="Times New Roman" w:cs="Times New Roman"/>
          <w:sz w:val="28"/>
          <w:szCs w:val="28"/>
        </w:rPr>
        <w:t xml:space="preserve"> от 21 ноября 2011 г. N 323-ФЗ "Об основах охраны здоровья граждан в Российской Федерации" (с изменениями и дополнениями)</w:t>
      </w:r>
      <w:r w:rsidRPr="00A75B2A">
        <w:rPr>
          <w:rFonts w:ascii="Times New Roman" w:hAnsi="Times New Roman" w:cs="Times New Roman"/>
          <w:sz w:val="28"/>
          <w:szCs w:val="28"/>
        </w:rPr>
        <w:t xml:space="preserve"> Глава </w:t>
      </w:r>
      <w:r w:rsidR="00DA0D34" w:rsidRPr="00A75B2A">
        <w:rPr>
          <w:rFonts w:ascii="Times New Roman" w:hAnsi="Times New Roman" w:cs="Times New Roman"/>
          <w:sz w:val="28"/>
          <w:szCs w:val="28"/>
        </w:rPr>
        <w:t xml:space="preserve"> 6. </w:t>
      </w:r>
      <w:r w:rsidRPr="00A75B2A">
        <w:rPr>
          <w:rFonts w:ascii="Times New Roman" w:hAnsi="Times New Roman" w:cs="Times New Roman"/>
          <w:sz w:val="28"/>
          <w:szCs w:val="28"/>
        </w:rPr>
        <w:t>«</w:t>
      </w:r>
      <w:r w:rsidR="003A5D15" w:rsidRPr="00A75B2A">
        <w:rPr>
          <w:rFonts w:ascii="Times New Roman" w:hAnsi="Times New Roman" w:cs="Times New Roman"/>
          <w:sz w:val="28"/>
          <w:szCs w:val="28"/>
        </w:rPr>
        <w:t>Охрана здоровья матери и ребенка, вопросы семьи и репродуктивного здоровья</w:t>
      </w:r>
      <w:r w:rsidRPr="00A75B2A">
        <w:rPr>
          <w:rFonts w:ascii="Times New Roman" w:hAnsi="Times New Roman" w:cs="Times New Roman"/>
          <w:sz w:val="28"/>
          <w:szCs w:val="28"/>
        </w:rPr>
        <w:t xml:space="preserve">» </w:t>
      </w:r>
      <w:r w:rsidR="005C6BA2" w:rsidRPr="00A75B2A">
        <w:rPr>
          <w:rFonts w:ascii="Times New Roman" w:hAnsi="Times New Roman" w:cs="Times New Roman"/>
          <w:sz w:val="28"/>
          <w:szCs w:val="28"/>
        </w:rPr>
        <w:t>у женщин должна</w:t>
      </w:r>
      <w:r w:rsidR="00BA1BA7" w:rsidRP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5C6BA2" w:rsidRPr="00A75B2A">
        <w:rPr>
          <w:rFonts w:ascii="Times New Roman" w:hAnsi="Times New Roman" w:cs="Times New Roman"/>
          <w:sz w:val="28"/>
          <w:szCs w:val="28"/>
        </w:rPr>
        <w:t>быть возможность</w:t>
      </w:r>
      <w:r w:rsidR="00BA1BA7" w:rsidRPr="00A75B2A">
        <w:rPr>
          <w:rFonts w:ascii="Times New Roman" w:hAnsi="Times New Roman" w:cs="Times New Roman"/>
          <w:sz w:val="28"/>
          <w:szCs w:val="28"/>
        </w:rPr>
        <w:t xml:space="preserve"> лучше осмыслить </w:t>
      </w:r>
      <w:r w:rsidR="005C6BA2" w:rsidRPr="00A75B2A">
        <w:rPr>
          <w:rFonts w:ascii="Times New Roman" w:hAnsi="Times New Roman" w:cs="Times New Roman"/>
          <w:sz w:val="28"/>
          <w:szCs w:val="28"/>
        </w:rPr>
        <w:t xml:space="preserve">происходящее, будущее, и, возможно, в итоге отказаться от своих планов на аборт. </w:t>
      </w:r>
    </w:p>
    <w:p w:rsidR="008D195B" w:rsidRPr="00A75B2A" w:rsidRDefault="005C6BA2" w:rsidP="00D87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 xml:space="preserve">При сроке беременности от 7 </w:t>
      </w:r>
      <w:r w:rsidR="00D87072">
        <w:rPr>
          <w:rFonts w:ascii="Times New Roman" w:hAnsi="Times New Roman" w:cs="Times New Roman"/>
          <w:sz w:val="28"/>
          <w:szCs w:val="28"/>
        </w:rPr>
        <w:t>до 11 недель устанавливается  «</w:t>
      </w:r>
      <w:r w:rsidRPr="00A75B2A">
        <w:rPr>
          <w:rFonts w:ascii="Times New Roman" w:hAnsi="Times New Roman" w:cs="Times New Roman"/>
          <w:sz w:val="28"/>
          <w:szCs w:val="28"/>
        </w:rPr>
        <w:t>неделя тишины» - врач вправе направить на аборт не ранее, чем через 7 дней после обращения пациентки.</w:t>
      </w:r>
      <w:r w:rsidR="00D87072">
        <w:rPr>
          <w:rFonts w:ascii="Times New Roman" w:hAnsi="Times New Roman" w:cs="Times New Roman"/>
          <w:sz w:val="28"/>
          <w:szCs w:val="28"/>
        </w:rPr>
        <w:t xml:space="preserve"> </w:t>
      </w:r>
      <w:r w:rsidRPr="00A75B2A">
        <w:rPr>
          <w:rFonts w:ascii="Times New Roman" w:hAnsi="Times New Roman" w:cs="Times New Roman"/>
          <w:sz w:val="28"/>
          <w:szCs w:val="28"/>
        </w:rPr>
        <w:t>На сроке до 7 недель, когда беременность еще может быть прервана медикаментозными методами, время перерыва до операции составляет 48 часов.</w:t>
      </w:r>
      <w:r w:rsidR="00D87072">
        <w:rPr>
          <w:rFonts w:ascii="Times New Roman" w:hAnsi="Times New Roman" w:cs="Times New Roman"/>
          <w:sz w:val="28"/>
          <w:szCs w:val="28"/>
        </w:rPr>
        <w:t xml:space="preserve"> </w:t>
      </w:r>
      <w:r w:rsidRPr="00A75B2A">
        <w:rPr>
          <w:rFonts w:ascii="Times New Roman" w:hAnsi="Times New Roman" w:cs="Times New Roman"/>
          <w:sz w:val="28"/>
          <w:szCs w:val="28"/>
        </w:rPr>
        <w:t>Столько же -4</w:t>
      </w:r>
      <w:r w:rsidR="00D87072">
        <w:rPr>
          <w:rFonts w:ascii="Times New Roman" w:hAnsi="Times New Roman" w:cs="Times New Roman"/>
          <w:sz w:val="28"/>
          <w:szCs w:val="28"/>
        </w:rPr>
        <w:t xml:space="preserve"> </w:t>
      </w:r>
      <w:r w:rsidRPr="00A75B2A">
        <w:rPr>
          <w:rFonts w:ascii="Times New Roman" w:hAnsi="Times New Roman" w:cs="Times New Roman"/>
          <w:sz w:val="28"/>
          <w:szCs w:val="28"/>
        </w:rPr>
        <w:t>8 часов отводится на раздумье женщине на позднем сроке -11-12 недель, т.к. в более поздние сроки аборт делается только по соци</w:t>
      </w:r>
      <w:r w:rsidR="00CD3662" w:rsidRPr="00A75B2A">
        <w:rPr>
          <w:rFonts w:ascii="Times New Roman" w:hAnsi="Times New Roman" w:cs="Times New Roman"/>
          <w:sz w:val="28"/>
          <w:szCs w:val="28"/>
        </w:rPr>
        <w:t>альным и медицинским показаниям.</w:t>
      </w:r>
    </w:p>
    <w:p w:rsidR="00EF3F50" w:rsidRPr="00A75B2A" w:rsidRDefault="00EF3F50" w:rsidP="00D870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195B" w:rsidRPr="00D87072" w:rsidRDefault="00D60945" w:rsidP="00D87072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8707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18</w:t>
      </w:r>
    </w:p>
    <w:p w:rsidR="00A44A08" w:rsidRPr="00A75B2A" w:rsidRDefault="00095775" w:rsidP="00D87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 xml:space="preserve">По всей территории Российской Федерации созданы кабинеты и центры </w:t>
      </w:r>
      <w:proofErr w:type="gramStart"/>
      <w:r w:rsidRPr="00A75B2A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A75B2A">
        <w:rPr>
          <w:rFonts w:ascii="Times New Roman" w:hAnsi="Times New Roman" w:cs="Times New Roman"/>
          <w:sz w:val="28"/>
          <w:szCs w:val="28"/>
        </w:rPr>
        <w:t xml:space="preserve"> и психологической помощи беременным женщинам. Число таких центров за последние тр</w:t>
      </w:r>
      <w:r w:rsidR="0057573F" w:rsidRPr="00A75B2A">
        <w:rPr>
          <w:rFonts w:ascii="Times New Roman" w:hAnsi="Times New Roman" w:cs="Times New Roman"/>
          <w:sz w:val="28"/>
          <w:szCs w:val="28"/>
        </w:rPr>
        <w:t>и года увеличилось до 1,5 тысяч</w:t>
      </w:r>
      <w:r w:rsidRPr="00A75B2A">
        <w:rPr>
          <w:rFonts w:ascii="Times New Roman" w:hAnsi="Times New Roman" w:cs="Times New Roman"/>
          <w:sz w:val="28"/>
          <w:szCs w:val="28"/>
        </w:rPr>
        <w:t>.</w:t>
      </w:r>
    </w:p>
    <w:p w:rsidR="00095775" w:rsidRPr="00A75B2A" w:rsidRDefault="00095775" w:rsidP="00D87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lastRenderedPageBreak/>
        <w:t>Существуют такие центры и в нашем городе: центр кризисной беременности «Ты не одна» на базе женской консультации №2 ГКПЦ, Центр защиты материнства и детства «Нечаянная радость». Для жительниц области центры кризисной беременности работают на базе 32 учреждений здравоохранения, расположенных в сельских районах.</w:t>
      </w:r>
    </w:p>
    <w:p w:rsidR="00B1685F" w:rsidRPr="00A75B2A" w:rsidRDefault="00095775" w:rsidP="00D87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 xml:space="preserve">Сотрудники центров помогают женщинам, столкнувшимся с незапланированной беременностью и находящимся в сложной жизненной ситуации. Им оказывается медицинская помощь, материальная и  психологическая поддержка, тем самым убеждая их сохранить беременность. </w:t>
      </w:r>
    </w:p>
    <w:p w:rsidR="00FF3D43" w:rsidRPr="00A75B2A" w:rsidRDefault="0096616D" w:rsidP="00D87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Д</w:t>
      </w:r>
      <w:r w:rsidR="00A43496" w:rsidRPr="00A75B2A">
        <w:rPr>
          <w:rFonts w:ascii="Times New Roman" w:hAnsi="Times New Roman" w:cs="Times New Roman"/>
          <w:sz w:val="28"/>
          <w:szCs w:val="28"/>
        </w:rPr>
        <w:t xml:space="preserve">еятельность сотрудников кабинетов МСП беременным имеет положительный результат. </w:t>
      </w:r>
      <w:r w:rsidR="00D73D43" w:rsidRPr="00A75B2A">
        <w:rPr>
          <w:rFonts w:ascii="Times New Roman" w:hAnsi="Times New Roman" w:cs="Times New Roman"/>
          <w:sz w:val="28"/>
          <w:szCs w:val="28"/>
        </w:rPr>
        <w:t>На период с 2014 по 2016 год растет процент сохран</w:t>
      </w:r>
      <w:r w:rsidR="00795B52" w:rsidRPr="00A75B2A">
        <w:rPr>
          <w:rFonts w:ascii="Times New Roman" w:hAnsi="Times New Roman" w:cs="Times New Roman"/>
          <w:sz w:val="28"/>
          <w:szCs w:val="28"/>
        </w:rPr>
        <w:t>ен</w:t>
      </w:r>
      <w:r w:rsidR="00D73D43" w:rsidRPr="00A75B2A">
        <w:rPr>
          <w:rFonts w:ascii="Times New Roman" w:hAnsi="Times New Roman" w:cs="Times New Roman"/>
          <w:sz w:val="28"/>
          <w:szCs w:val="28"/>
        </w:rPr>
        <w:t>ных беременно</w:t>
      </w:r>
      <w:r w:rsidR="002A53EE" w:rsidRPr="00A75B2A">
        <w:rPr>
          <w:rFonts w:ascii="Times New Roman" w:hAnsi="Times New Roman" w:cs="Times New Roman"/>
          <w:sz w:val="28"/>
          <w:szCs w:val="28"/>
        </w:rPr>
        <w:t>стей среди обратившихся женщин.</w:t>
      </w:r>
      <w:r w:rsidR="00482B88" w:rsidRP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B1685F" w:rsidRPr="00A75B2A">
        <w:rPr>
          <w:rFonts w:ascii="Times New Roman" w:hAnsi="Times New Roman" w:cs="Times New Roman"/>
          <w:sz w:val="28"/>
          <w:szCs w:val="28"/>
        </w:rPr>
        <w:t>В женских консультациях проводится обязательное предабортное консультирование психологом с установкой на сохранение беременности. В процессе кон</w:t>
      </w:r>
      <w:r w:rsidR="00FF3D43" w:rsidRPr="00A75B2A">
        <w:rPr>
          <w:rFonts w:ascii="Times New Roman" w:hAnsi="Times New Roman" w:cs="Times New Roman"/>
          <w:sz w:val="28"/>
          <w:szCs w:val="28"/>
        </w:rPr>
        <w:t>сультирования выявляются</w:t>
      </w:r>
      <w:r w:rsidR="00B1685F" w:rsidRPr="00A75B2A">
        <w:rPr>
          <w:rFonts w:ascii="Times New Roman" w:hAnsi="Times New Roman" w:cs="Times New Roman"/>
          <w:sz w:val="28"/>
          <w:szCs w:val="28"/>
        </w:rPr>
        <w:t xml:space="preserve"> истинные мотивы нежелания сохранить </w:t>
      </w:r>
      <w:r w:rsidR="00FF3D43" w:rsidRPr="00A75B2A">
        <w:rPr>
          <w:rFonts w:ascii="Times New Roman" w:hAnsi="Times New Roman" w:cs="Times New Roman"/>
          <w:sz w:val="28"/>
          <w:szCs w:val="28"/>
        </w:rPr>
        <w:t xml:space="preserve">беременность, анализируются </w:t>
      </w:r>
      <w:r w:rsidR="00B1685F" w:rsidRPr="00A75B2A">
        <w:rPr>
          <w:rFonts w:ascii="Times New Roman" w:hAnsi="Times New Roman" w:cs="Times New Roman"/>
          <w:sz w:val="28"/>
          <w:szCs w:val="28"/>
        </w:rPr>
        <w:t xml:space="preserve"> вместе с женщиной сильн</w:t>
      </w:r>
      <w:r w:rsidR="00FF3D43" w:rsidRPr="00A75B2A">
        <w:rPr>
          <w:rFonts w:ascii="Times New Roman" w:hAnsi="Times New Roman" w:cs="Times New Roman"/>
          <w:sz w:val="28"/>
          <w:szCs w:val="28"/>
        </w:rPr>
        <w:t>ые и слабые стороны ее ситуации</w:t>
      </w:r>
      <w:r w:rsidR="009F0989" w:rsidRPr="00A75B2A">
        <w:rPr>
          <w:rFonts w:ascii="Times New Roman" w:hAnsi="Times New Roman" w:cs="Times New Roman"/>
          <w:sz w:val="28"/>
          <w:szCs w:val="28"/>
        </w:rPr>
        <w:t>. Если женщина находит</w:t>
      </w:r>
      <w:r w:rsidR="00B1685F" w:rsidRPr="00A75B2A">
        <w:rPr>
          <w:rFonts w:ascii="Times New Roman" w:hAnsi="Times New Roman" w:cs="Times New Roman"/>
          <w:sz w:val="28"/>
          <w:szCs w:val="28"/>
        </w:rPr>
        <w:t>ся в трудной жизненной ситуации,</w:t>
      </w:r>
      <w:r w:rsidR="00FF3D43" w:rsidRPr="00A75B2A">
        <w:rPr>
          <w:rFonts w:ascii="Times New Roman" w:hAnsi="Times New Roman" w:cs="Times New Roman"/>
          <w:sz w:val="28"/>
          <w:szCs w:val="28"/>
        </w:rPr>
        <w:t xml:space="preserve"> она</w:t>
      </w:r>
      <w:r w:rsidR="00577C6B" w:rsidRPr="00A75B2A">
        <w:rPr>
          <w:rFonts w:ascii="Times New Roman" w:hAnsi="Times New Roman" w:cs="Times New Roman"/>
          <w:sz w:val="28"/>
          <w:szCs w:val="28"/>
        </w:rPr>
        <w:t xml:space="preserve"> направляет</w:t>
      </w:r>
      <w:r w:rsidR="00FF3D43" w:rsidRPr="00A75B2A">
        <w:rPr>
          <w:rFonts w:ascii="Times New Roman" w:hAnsi="Times New Roman" w:cs="Times New Roman"/>
          <w:sz w:val="28"/>
          <w:szCs w:val="28"/>
        </w:rPr>
        <w:t>ся</w:t>
      </w:r>
      <w:r w:rsidR="00B1685F" w:rsidRPr="00A75B2A">
        <w:rPr>
          <w:rFonts w:ascii="Times New Roman" w:hAnsi="Times New Roman" w:cs="Times New Roman"/>
          <w:sz w:val="28"/>
          <w:szCs w:val="28"/>
        </w:rPr>
        <w:t xml:space="preserve"> в центр социальной помощи.</w:t>
      </w:r>
    </w:p>
    <w:p w:rsidR="00470580" w:rsidRPr="00A75B2A" w:rsidRDefault="00482B88" w:rsidP="00D87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Решить проблему абортов</w:t>
      </w:r>
      <w:r w:rsidR="00470580" w:rsidRPr="00A75B2A">
        <w:rPr>
          <w:rFonts w:ascii="Times New Roman" w:hAnsi="Times New Roman" w:cs="Times New Roman"/>
          <w:sz w:val="28"/>
          <w:szCs w:val="28"/>
        </w:rPr>
        <w:t xml:space="preserve"> возможно только совместными усилиями госуда</w:t>
      </w:r>
      <w:r w:rsidR="00F67739" w:rsidRPr="00A75B2A">
        <w:rPr>
          <w:rFonts w:ascii="Times New Roman" w:hAnsi="Times New Roman" w:cs="Times New Roman"/>
          <w:sz w:val="28"/>
          <w:szCs w:val="28"/>
        </w:rPr>
        <w:t>рственных органов, медицинских,</w:t>
      </w:r>
      <w:r w:rsidR="00470580" w:rsidRPr="00A75B2A">
        <w:rPr>
          <w:rFonts w:ascii="Times New Roman" w:hAnsi="Times New Roman" w:cs="Times New Roman"/>
          <w:sz w:val="28"/>
          <w:szCs w:val="28"/>
        </w:rPr>
        <w:t xml:space="preserve"> социальных служб, общественных организаций и самого населения.</w:t>
      </w:r>
    </w:p>
    <w:p w:rsidR="006C786A" w:rsidRPr="00A75B2A" w:rsidRDefault="006F6615" w:rsidP="00D87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 xml:space="preserve">Ведущая роль </w:t>
      </w:r>
      <w:r w:rsidR="000C5711" w:rsidRPr="00A75B2A">
        <w:rPr>
          <w:rFonts w:ascii="Times New Roman" w:hAnsi="Times New Roman" w:cs="Times New Roman"/>
          <w:sz w:val="28"/>
          <w:szCs w:val="28"/>
        </w:rPr>
        <w:t xml:space="preserve">в решении проблемы абортов </w:t>
      </w:r>
      <w:r w:rsidRPr="00A75B2A">
        <w:rPr>
          <w:rFonts w:ascii="Times New Roman" w:hAnsi="Times New Roman" w:cs="Times New Roman"/>
          <w:sz w:val="28"/>
          <w:szCs w:val="28"/>
        </w:rPr>
        <w:t>должна отводиться повышению медицинской грамотности населения в вопросах планирования семьи.</w:t>
      </w:r>
      <w:r w:rsidR="009F725F" w:rsidRPr="00A75B2A">
        <w:rPr>
          <w:rFonts w:ascii="Times New Roman" w:hAnsi="Times New Roman" w:cs="Times New Roman"/>
          <w:sz w:val="28"/>
          <w:szCs w:val="28"/>
        </w:rPr>
        <w:t xml:space="preserve"> Каждая женщина и ее окружение должны знать, что можно сознательно выбирать количество детей в семье, сроки их рождения</w:t>
      </w:r>
      <w:r w:rsidR="00F17063" w:rsidRPr="00A75B2A">
        <w:rPr>
          <w:rFonts w:ascii="Times New Roman" w:hAnsi="Times New Roman" w:cs="Times New Roman"/>
          <w:sz w:val="28"/>
          <w:szCs w:val="28"/>
        </w:rPr>
        <w:t>, планировать свою жизнь, избегая лишних волнений.</w:t>
      </w:r>
    </w:p>
    <w:p w:rsidR="0096616D" w:rsidRPr="00A75B2A" w:rsidRDefault="006F6615" w:rsidP="00D87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 xml:space="preserve">Информация о негативном влиянии </w:t>
      </w:r>
      <w:r w:rsidR="009F725F" w:rsidRPr="00A75B2A">
        <w:rPr>
          <w:rFonts w:ascii="Times New Roman" w:hAnsi="Times New Roman" w:cs="Times New Roman"/>
          <w:sz w:val="28"/>
          <w:szCs w:val="28"/>
        </w:rPr>
        <w:t>а</w:t>
      </w:r>
      <w:r w:rsidRPr="00A75B2A">
        <w:rPr>
          <w:rFonts w:ascii="Times New Roman" w:hAnsi="Times New Roman" w:cs="Times New Roman"/>
          <w:sz w:val="28"/>
          <w:szCs w:val="28"/>
        </w:rPr>
        <w:t>бортов</w:t>
      </w:r>
      <w:r w:rsidR="009449FB" w:rsidRP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491DCE" w:rsidRPr="00A75B2A">
        <w:rPr>
          <w:rFonts w:ascii="Times New Roman" w:hAnsi="Times New Roman" w:cs="Times New Roman"/>
          <w:sz w:val="28"/>
          <w:szCs w:val="28"/>
        </w:rPr>
        <w:t xml:space="preserve">и </w:t>
      </w:r>
      <w:r w:rsidR="009449FB" w:rsidRPr="00A75B2A">
        <w:rPr>
          <w:rFonts w:ascii="Times New Roman" w:hAnsi="Times New Roman" w:cs="Times New Roman"/>
          <w:sz w:val="28"/>
          <w:szCs w:val="28"/>
        </w:rPr>
        <w:t xml:space="preserve">планировании семьи </w:t>
      </w:r>
      <w:r w:rsidR="00C43C48" w:rsidRPr="00A75B2A">
        <w:rPr>
          <w:rFonts w:ascii="Times New Roman" w:hAnsi="Times New Roman" w:cs="Times New Roman"/>
          <w:sz w:val="28"/>
          <w:szCs w:val="28"/>
        </w:rPr>
        <w:t xml:space="preserve"> </w:t>
      </w:r>
      <w:r w:rsidRPr="00A75B2A">
        <w:rPr>
          <w:rFonts w:ascii="Times New Roman" w:hAnsi="Times New Roman" w:cs="Times New Roman"/>
          <w:sz w:val="28"/>
          <w:szCs w:val="28"/>
        </w:rPr>
        <w:t>должна находиться</w:t>
      </w:r>
      <w:r w:rsidR="00847DC9" w:rsidRPr="00A75B2A">
        <w:rPr>
          <w:rFonts w:ascii="Times New Roman" w:hAnsi="Times New Roman" w:cs="Times New Roman"/>
          <w:sz w:val="28"/>
          <w:szCs w:val="28"/>
        </w:rPr>
        <w:t xml:space="preserve"> в виде книг, брошюр, листовок, видеоматериалов</w:t>
      </w:r>
      <w:r w:rsidRPr="00A75B2A">
        <w:rPr>
          <w:rFonts w:ascii="Times New Roman" w:hAnsi="Times New Roman" w:cs="Times New Roman"/>
          <w:sz w:val="28"/>
          <w:szCs w:val="28"/>
        </w:rPr>
        <w:t xml:space="preserve"> в широком доступе для ра</w:t>
      </w:r>
      <w:r w:rsidR="00847DC9" w:rsidRPr="00A75B2A">
        <w:rPr>
          <w:rFonts w:ascii="Times New Roman" w:hAnsi="Times New Roman" w:cs="Times New Roman"/>
          <w:sz w:val="28"/>
          <w:szCs w:val="28"/>
        </w:rPr>
        <w:t>зличных слоев населения</w:t>
      </w:r>
      <w:r w:rsidRPr="00A75B2A">
        <w:rPr>
          <w:rFonts w:ascii="Times New Roman" w:hAnsi="Times New Roman" w:cs="Times New Roman"/>
          <w:sz w:val="28"/>
          <w:szCs w:val="28"/>
        </w:rPr>
        <w:t>.</w:t>
      </w:r>
      <w:r w:rsidR="00847DC9" w:rsidRPr="00A75B2A">
        <w:rPr>
          <w:rFonts w:ascii="Times New Roman" w:hAnsi="Times New Roman" w:cs="Times New Roman"/>
          <w:sz w:val="28"/>
          <w:szCs w:val="28"/>
        </w:rPr>
        <w:t xml:space="preserve"> В этом может помочь создание информационных стендов в учреждениях здравоохранения, </w:t>
      </w:r>
      <w:r w:rsidR="00847DC9" w:rsidRPr="00A75B2A">
        <w:rPr>
          <w:rFonts w:ascii="Times New Roman" w:hAnsi="Times New Roman" w:cs="Times New Roman"/>
          <w:sz w:val="28"/>
          <w:szCs w:val="28"/>
        </w:rPr>
        <w:lastRenderedPageBreak/>
        <w:t>разработка социальной рекламы в СМИ, пропагандирующих материнство, отцовство и полную семью с несколькими детьми как элемент социального престижа.</w:t>
      </w:r>
    </w:p>
    <w:p w:rsidR="00EF3F50" w:rsidRPr="00A75B2A" w:rsidRDefault="00EF3F50" w:rsidP="00D870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316E" w:rsidRPr="00D87072" w:rsidRDefault="00D60945" w:rsidP="00D87072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8707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19</w:t>
      </w:r>
    </w:p>
    <w:p w:rsidR="0096616D" w:rsidRPr="00A75B2A" w:rsidRDefault="0096316E" w:rsidP="00A75B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 xml:space="preserve">   </w:t>
      </w:r>
      <w:r w:rsidR="0057573F" w:rsidRPr="00A75B2A">
        <w:rPr>
          <w:rFonts w:ascii="Times New Roman" w:hAnsi="Times New Roman" w:cs="Times New Roman"/>
          <w:sz w:val="28"/>
          <w:szCs w:val="28"/>
        </w:rPr>
        <w:t xml:space="preserve">В последние годы  в РФ  в борьбу с абортами  все активней включаются общественные и религиозные организации. Фонд Социально-культурных инициатив (ФСКИ), возглавляемой Светланой Медведевой, проводит в городах и регионах России информационно - просветительскую акцию «Подари мне жизнь». Эта акция проводится ежегодно и направлена не только на предотвращение абортов, но и на сохранение семейных ценностей и традиций. </w:t>
      </w:r>
      <w:r w:rsidRPr="00A75B2A">
        <w:rPr>
          <w:rFonts w:ascii="Times New Roman" w:hAnsi="Times New Roman" w:cs="Times New Roman"/>
          <w:sz w:val="28"/>
          <w:szCs w:val="28"/>
        </w:rPr>
        <w:t xml:space="preserve">    </w:t>
      </w:r>
      <w:r w:rsidR="0057573F" w:rsidRPr="00A75B2A">
        <w:rPr>
          <w:rFonts w:ascii="Times New Roman" w:hAnsi="Times New Roman" w:cs="Times New Roman"/>
          <w:sz w:val="28"/>
          <w:szCs w:val="28"/>
        </w:rPr>
        <w:t xml:space="preserve">Все больше сторонников приобретают движения </w:t>
      </w:r>
      <w:r w:rsidR="0085265E" w:rsidRPr="00A75B2A">
        <w:rPr>
          <w:rFonts w:ascii="Times New Roman" w:hAnsi="Times New Roman" w:cs="Times New Roman"/>
          <w:sz w:val="28"/>
          <w:szCs w:val="28"/>
        </w:rPr>
        <w:t>«</w:t>
      </w:r>
      <w:r w:rsidR="001D5FDD" w:rsidRPr="00A75B2A">
        <w:rPr>
          <w:rFonts w:ascii="Times New Roman" w:hAnsi="Times New Roman" w:cs="Times New Roman"/>
          <w:sz w:val="28"/>
          <w:szCs w:val="28"/>
        </w:rPr>
        <w:t xml:space="preserve">За жизнь» и «Женщины за жизнь». </w:t>
      </w:r>
      <w:r w:rsidRPr="00A75B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F50" w:rsidRPr="00A75B2A" w:rsidRDefault="00EF3F50" w:rsidP="00D870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616D" w:rsidRPr="00D87072" w:rsidRDefault="00BA4FF3" w:rsidP="00D87072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87072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</w:t>
      </w:r>
      <w:r w:rsidR="00D60945" w:rsidRPr="00D87072">
        <w:rPr>
          <w:rFonts w:ascii="Times New Roman" w:hAnsi="Times New Roman" w:cs="Times New Roman"/>
          <w:b/>
          <w:caps/>
          <w:sz w:val="24"/>
          <w:szCs w:val="24"/>
          <w:u w:val="single"/>
        </w:rPr>
        <w:t>20</w:t>
      </w:r>
    </w:p>
    <w:p w:rsidR="0057573F" w:rsidRPr="00A75B2A" w:rsidRDefault="00BC24CF" w:rsidP="00D87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Хотелось бы отметить, что 23</w:t>
      </w:r>
      <w:r w:rsidR="0096316E" w:rsidRPr="00A75B2A">
        <w:rPr>
          <w:rFonts w:ascii="Times New Roman" w:hAnsi="Times New Roman" w:cs="Times New Roman"/>
          <w:sz w:val="28"/>
          <w:szCs w:val="28"/>
        </w:rPr>
        <w:t>.</w:t>
      </w:r>
      <w:r w:rsidRPr="00A75B2A">
        <w:rPr>
          <w:rFonts w:ascii="Times New Roman" w:hAnsi="Times New Roman" w:cs="Times New Roman"/>
          <w:sz w:val="28"/>
          <w:szCs w:val="28"/>
        </w:rPr>
        <w:t>09.2017 в нашем городе состоится семейный форум «</w:t>
      </w:r>
      <w:r w:rsidR="00836741" w:rsidRPr="00A75B2A">
        <w:rPr>
          <w:rFonts w:ascii="Times New Roman" w:hAnsi="Times New Roman" w:cs="Times New Roman"/>
          <w:sz w:val="28"/>
          <w:szCs w:val="28"/>
        </w:rPr>
        <w:t>Буду</w:t>
      </w:r>
      <w:r w:rsidRPr="00A75B2A">
        <w:rPr>
          <w:rFonts w:ascii="Times New Roman" w:hAnsi="Times New Roman" w:cs="Times New Roman"/>
          <w:sz w:val="28"/>
          <w:szCs w:val="28"/>
        </w:rPr>
        <w:t>щие родители»</w:t>
      </w:r>
      <w:r w:rsidR="00836741" w:rsidRPr="00A75B2A">
        <w:rPr>
          <w:rFonts w:ascii="Times New Roman" w:hAnsi="Times New Roman" w:cs="Times New Roman"/>
          <w:sz w:val="28"/>
          <w:szCs w:val="28"/>
        </w:rPr>
        <w:t xml:space="preserve">, который организован при поддержке Министерства здравоохранения Омской области и Министерства по делам молодежи, физической культуры  и спорта Омской области. </w:t>
      </w:r>
      <w:r w:rsidR="0096316E" w:rsidRPr="00A75B2A">
        <w:rPr>
          <w:rFonts w:ascii="Times New Roman" w:hAnsi="Times New Roman" w:cs="Times New Roman"/>
          <w:sz w:val="28"/>
          <w:szCs w:val="28"/>
        </w:rPr>
        <w:t xml:space="preserve">Данный форум </w:t>
      </w:r>
      <w:r w:rsidR="00865E89" w:rsidRPr="00A75B2A">
        <w:rPr>
          <w:rFonts w:ascii="Times New Roman" w:hAnsi="Times New Roman" w:cs="Times New Roman"/>
          <w:sz w:val="28"/>
          <w:szCs w:val="28"/>
        </w:rPr>
        <w:t xml:space="preserve">направлен на раскрытие основных тем и вопросов для молодых и будущих родителей. </w:t>
      </w:r>
    </w:p>
    <w:p w:rsidR="00F8101E" w:rsidRPr="00A75B2A" w:rsidRDefault="001D5C12" w:rsidP="00D8707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7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рождени</w:t>
      </w:r>
      <w:r w:rsidR="00ED1DF5" w:rsidRPr="00A7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детей заинтересована как семья, так и</w:t>
      </w:r>
      <w:r w:rsidRPr="00A7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D5F0D" w:rsidRPr="00A7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государство,</w:t>
      </w:r>
      <w:r w:rsidRPr="00A7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общество в целом. Если подавляющее число семей </w:t>
      </w:r>
      <w:r w:rsidR="00C843E2" w:rsidRPr="00A7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будут иметь</w:t>
      </w:r>
      <w:r w:rsidRPr="00A7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только одного ребенка, </w:t>
      </w:r>
      <w:r w:rsidR="00ED1DF5" w:rsidRPr="00A7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тогда </w:t>
      </w:r>
      <w:r w:rsidRPr="00A7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сокращается возможность использования умственного потенциала молодых и квалифицированных специалистов, от этого страдают экономика государства и личное благосостояние каждого гражданина. Поэтому основная задача государства</w:t>
      </w:r>
      <w:r w:rsidR="0089441C" w:rsidRPr="00A7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7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создать социально-экономические условия, благоприятные для рождения желанных и здоровых детей.</w:t>
      </w:r>
    </w:p>
    <w:p w:rsidR="00EF3F50" w:rsidRPr="00A75B2A" w:rsidRDefault="00EF3F50" w:rsidP="00D8707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</w:p>
    <w:p w:rsidR="00ED2B73" w:rsidRPr="00D87072" w:rsidRDefault="00BA4FF3" w:rsidP="00D87072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87072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</w:t>
      </w:r>
      <w:r w:rsidR="00D60945" w:rsidRPr="00D87072">
        <w:rPr>
          <w:rFonts w:ascii="Times New Roman" w:hAnsi="Times New Roman" w:cs="Times New Roman"/>
          <w:b/>
          <w:caps/>
          <w:sz w:val="24"/>
          <w:szCs w:val="24"/>
          <w:u w:val="single"/>
        </w:rPr>
        <w:t>21</w:t>
      </w:r>
    </w:p>
    <w:p w:rsidR="00BF7F1F" w:rsidRPr="00A75B2A" w:rsidRDefault="00C3715B" w:rsidP="00D870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 xml:space="preserve">    </w:t>
      </w:r>
      <w:r w:rsidR="0089441C" w:rsidRPr="00A75B2A">
        <w:rPr>
          <w:rFonts w:ascii="Times New Roman" w:hAnsi="Times New Roman" w:cs="Times New Roman"/>
          <w:sz w:val="28"/>
          <w:szCs w:val="28"/>
        </w:rPr>
        <w:t>И в заключени</w:t>
      </w:r>
      <w:r w:rsidR="00D87072">
        <w:rPr>
          <w:rFonts w:ascii="Times New Roman" w:hAnsi="Times New Roman" w:cs="Times New Roman"/>
          <w:sz w:val="28"/>
          <w:szCs w:val="28"/>
        </w:rPr>
        <w:t>е</w:t>
      </w:r>
      <w:r w:rsidR="0089441C" w:rsidRPr="00A75B2A">
        <w:rPr>
          <w:rFonts w:ascii="Times New Roman" w:hAnsi="Times New Roman" w:cs="Times New Roman"/>
          <w:sz w:val="28"/>
          <w:szCs w:val="28"/>
        </w:rPr>
        <w:t xml:space="preserve"> хотелос</w:t>
      </w:r>
      <w:r w:rsidR="006353A2" w:rsidRPr="00A75B2A">
        <w:rPr>
          <w:rFonts w:ascii="Times New Roman" w:hAnsi="Times New Roman" w:cs="Times New Roman"/>
          <w:sz w:val="28"/>
          <w:szCs w:val="28"/>
        </w:rPr>
        <w:t>ь бы сказать, в</w:t>
      </w:r>
      <w:r w:rsidRPr="00A75B2A">
        <w:rPr>
          <w:rFonts w:ascii="Times New Roman" w:hAnsi="Times New Roman" w:cs="Times New Roman"/>
          <w:sz w:val="28"/>
          <w:szCs w:val="28"/>
        </w:rPr>
        <w:t xml:space="preserve">озможно, еще какое-то время аборт как явление будет присутствовать в нашей жизни, но хочется верить, что </w:t>
      </w:r>
      <w:r w:rsidRPr="00A75B2A">
        <w:rPr>
          <w:rFonts w:ascii="Times New Roman" w:hAnsi="Times New Roman" w:cs="Times New Roman"/>
          <w:sz w:val="28"/>
          <w:szCs w:val="28"/>
        </w:rPr>
        <w:lastRenderedPageBreak/>
        <w:t>совместными усилиями мы приблизим тот день, когда каждый ребенок будет желанным</w:t>
      </w:r>
      <w:r w:rsidR="001D5C12" w:rsidRPr="00A75B2A">
        <w:rPr>
          <w:rFonts w:ascii="Times New Roman" w:hAnsi="Times New Roman" w:cs="Times New Roman"/>
          <w:sz w:val="28"/>
          <w:szCs w:val="28"/>
        </w:rPr>
        <w:t>.</w:t>
      </w:r>
      <w:r w:rsidR="00E1472B" w:rsidRPr="00A75B2A">
        <w:rPr>
          <w:rFonts w:ascii="Times New Roman" w:hAnsi="Times New Roman" w:cs="Times New Roman"/>
          <w:sz w:val="28"/>
          <w:szCs w:val="28"/>
        </w:rPr>
        <w:t xml:space="preserve"> </w:t>
      </w:r>
      <w:r w:rsidR="00A06E86" w:rsidRPr="00A75B2A">
        <w:rPr>
          <w:rFonts w:ascii="Times New Roman" w:hAnsi="Times New Roman" w:cs="Times New Roman"/>
          <w:sz w:val="28"/>
          <w:szCs w:val="28"/>
        </w:rPr>
        <w:t>И отвечая на главный вопрос моего доклада. Жизнь без аборта. Возможно ли это? С уверенностью скажу</w:t>
      </w:r>
      <w:r w:rsidR="00D87072">
        <w:rPr>
          <w:rFonts w:ascii="Times New Roman" w:hAnsi="Times New Roman" w:cs="Times New Roman"/>
          <w:sz w:val="28"/>
          <w:szCs w:val="28"/>
        </w:rPr>
        <w:t>: «Д</w:t>
      </w:r>
      <w:r w:rsidR="00A06E86" w:rsidRPr="00A75B2A">
        <w:rPr>
          <w:rFonts w:ascii="Times New Roman" w:hAnsi="Times New Roman" w:cs="Times New Roman"/>
          <w:sz w:val="28"/>
          <w:szCs w:val="28"/>
        </w:rPr>
        <w:t>а</w:t>
      </w:r>
      <w:r w:rsidR="00D87072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A06E86" w:rsidRPr="00A75B2A">
        <w:rPr>
          <w:rFonts w:ascii="Times New Roman" w:hAnsi="Times New Roman" w:cs="Times New Roman"/>
          <w:sz w:val="28"/>
          <w:szCs w:val="28"/>
        </w:rPr>
        <w:t>.</w:t>
      </w:r>
    </w:p>
    <w:p w:rsidR="00EF3F50" w:rsidRPr="00A75B2A" w:rsidRDefault="00EF3F50" w:rsidP="00A75B2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6E86" w:rsidRPr="00D87072" w:rsidRDefault="00D60945" w:rsidP="00D87072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8707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22</w:t>
      </w:r>
    </w:p>
    <w:p w:rsidR="001E2510" w:rsidRPr="00A75B2A" w:rsidRDefault="00C3715B" w:rsidP="00A75B2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5B2A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1813AC" w:rsidRPr="00A75B2A" w:rsidRDefault="001813AC" w:rsidP="00A75B2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813AC" w:rsidRPr="00A75B2A" w:rsidSect="00A75B2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CAB" w:rsidRDefault="00710CAB" w:rsidP="00FD7477">
      <w:pPr>
        <w:spacing w:after="0" w:line="240" w:lineRule="auto"/>
      </w:pPr>
      <w:r>
        <w:separator/>
      </w:r>
    </w:p>
  </w:endnote>
  <w:endnote w:type="continuationSeparator" w:id="0">
    <w:p w:rsidR="00710CAB" w:rsidRDefault="00710CAB" w:rsidP="00FD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373236939"/>
      <w:docPartObj>
        <w:docPartGallery w:val="Page Numbers (Bottom of Page)"/>
        <w:docPartUnique/>
      </w:docPartObj>
    </w:sdtPr>
    <w:sdtContent>
      <w:p w:rsidR="00A75B2A" w:rsidRPr="00A75B2A" w:rsidRDefault="00A75B2A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75B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75B2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75B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7072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A75B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CAB" w:rsidRDefault="00710CAB" w:rsidP="00FD7477">
      <w:pPr>
        <w:spacing w:after="0" w:line="240" w:lineRule="auto"/>
      </w:pPr>
      <w:r>
        <w:separator/>
      </w:r>
    </w:p>
  </w:footnote>
  <w:footnote w:type="continuationSeparator" w:id="0">
    <w:p w:rsidR="00710CAB" w:rsidRDefault="00710CAB" w:rsidP="00FD7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76A3"/>
    <w:multiLevelType w:val="hybridMultilevel"/>
    <w:tmpl w:val="4E22E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3645C"/>
    <w:multiLevelType w:val="hybridMultilevel"/>
    <w:tmpl w:val="E2A8F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05042"/>
    <w:multiLevelType w:val="hybridMultilevel"/>
    <w:tmpl w:val="F5D230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EF7983"/>
    <w:multiLevelType w:val="hybridMultilevel"/>
    <w:tmpl w:val="F5D23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3022DC"/>
    <w:multiLevelType w:val="hybridMultilevel"/>
    <w:tmpl w:val="385C7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AD36F8"/>
    <w:multiLevelType w:val="multilevel"/>
    <w:tmpl w:val="9D94D6D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405EDB"/>
    <w:multiLevelType w:val="hybridMultilevel"/>
    <w:tmpl w:val="A432B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E93C41"/>
    <w:multiLevelType w:val="hybridMultilevel"/>
    <w:tmpl w:val="B720E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22727C"/>
    <w:multiLevelType w:val="hybridMultilevel"/>
    <w:tmpl w:val="78DAC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A86662"/>
    <w:multiLevelType w:val="hybridMultilevel"/>
    <w:tmpl w:val="6358C5EE"/>
    <w:lvl w:ilvl="0" w:tplc="FBEACCC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6B3"/>
    <w:rsid w:val="00005636"/>
    <w:rsid w:val="0001661F"/>
    <w:rsid w:val="00023254"/>
    <w:rsid w:val="000357C3"/>
    <w:rsid w:val="0004057F"/>
    <w:rsid w:val="00053741"/>
    <w:rsid w:val="00055C1E"/>
    <w:rsid w:val="00055E7D"/>
    <w:rsid w:val="00062D25"/>
    <w:rsid w:val="00065E92"/>
    <w:rsid w:val="000671EC"/>
    <w:rsid w:val="00080D1C"/>
    <w:rsid w:val="00081A12"/>
    <w:rsid w:val="00086D3A"/>
    <w:rsid w:val="00093D98"/>
    <w:rsid w:val="00095775"/>
    <w:rsid w:val="000A7A35"/>
    <w:rsid w:val="000C5711"/>
    <w:rsid w:val="000C6832"/>
    <w:rsid w:val="000C770D"/>
    <w:rsid w:val="000D15D7"/>
    <w:rsid w:val="000D466C"/>
    <w:rsid w:val="000E3B92"/>
    <w:rsid w:val="000E4225"/>
    <w:rsid w:val="000F3343"/>
    <w:rsid w:val="000F3F4B"/>
    <w:rsid w:val="000F5F38"/>
    <w:rsid w:val="000F7424"/>
    <w:rsid w:val="00113B35"/>
    <w:rsid w:val="00121CBE"/>
    <w:rsid w:val="001471ED"/>
    <w:rsid w:val="00150C07"/>
    <w:rsid w:val="001520C0"/>
    <w:rsid w:val="00163E36"/>
    <w:rsid w:val="00167AC0"/>
    <w:rsid w:val="0017403D"/>
    <w:rsid w:val="00180F0D"/>
    <w:rsid w:val="001813AC"/>
    <w:rsid w:val="0018559D"/>
    <w:rsid w:val="00186F52"/>
    <w:rsid w:val="00195C9F"/>
    <w:rsid w:val="00197988"/>
    <w:rsid w:val="001A3D27"/>
    <w:rsid w:val="001A61B9"/>
    <w:rsid w:val="001B0118"/>
    <w:rsid w:val="001B192A"/>
    <w:rsid w:val="001B7EBA"/>
    <w:rsid w:val="001C0220"/>
    <w:rsid w:val="001C56E3"/>
    <w:rsid w:val="001C69E5"/>
    <w:rsid w:val="001C7526"/>
    <w:rsid w:val="001D5C12"/>
    <w:rsid w:val="001D5FDD"/>
    <w:rsid w:val="001E2510"/>
    <w:rsid w:val="001E4B1E"/>
    <w:rsid w:val="001F4F26"/>
    <w:rsid w:val="00203035"/>
    <w:rsid w:val="00213AE8"/>
    <w:rsid w:val="00220F41"/>
    <w:rsid w:val="00224E77"/>
    <w:rsid w:val="002319A9"/>
    <w:rsid w:val="00231B48"/>
    <w:rsid w:val="00233CBD"/>
    <w:rsid w:val="002404C1"/>
    <w:rsid w:val="002437F8"/>
    <w:rsid w:val="002505A7"/>
    <w:rsid w:val="00252D05"/>
    <w:rsid w:val="00264A45"/>
    <w:rsid w:val="00270A6F"/>
    <w:rsid w:val="00274E87"/>
    <w:rsid w:val="002935EA"/>
    <w:rsid w:val="00294EB4"/>
    <w:rsid w:val="002A53EE"/>
    <w:rsid w:val="002A7590"/>
    <w:rsid w:val="002B2570"/>
    <w:rsid w:val="002C4770"/>
    <w:rsid w:val="002D23FF"/>
    <w:rsid w:val="002D55F7"/>
    <w:rsid w:val="002E2F13"/>
    <w:rsid w:val="002E358E"/>
    <w:rsid w:val="002F168C"/>
    <w:rsid w:val="002F51B6"/>
    <w:rsid w:val="00302156"/>
    <w:rsid w:val="00306E06"/>
    <w:rsid w:val="00321470"/>
    <w:rsid w:val="00322891"/>
    <w:rsid w:val="003232B2"/>
    <w:rsid w:val="00325837"/>
    <w:rsid w:val="00341B1C"/>
    <w:rsid w:val="00350303"/>
    <w:rsid w:val="0037695E"/>
    <w:rsid w:val="003774E9"/>
    <w:rsid w:val="0038720F"/>
    <w:rsid w:val="003A0DF5"/>
    <w:rsid w:val="003A1ED5"/>
    <w:rsid w:val="003A59CE"/>
    <w:rsid w:val="003A5D15"/>
    <w:rsid w:val="003B06A1"/>
    <w:rsid w:val="003B7261"/>
    <w:rsid w:val="003C039A"/>
    <w:rsid w:val="003C4DF4"/>
    <w:rsid w:val="003C5CCD"/>
    <w:rsid w:val="003C63A1"/>
    <w:rsid w:val="004070D4"/>
    <w:rsid w:val="00410C52"/>
    <w:rsid w:val="004345F2"/>
    <w:rsid w:val="004425E9"/>
    <w:rsid w:val="00451C13"/>
    <w:rsid w:val="00454F29"/>
    <w:rsid w:val="004558EF"/>
    <w:rsid w:val="00457756"/>
    <w:rsid w:val="004620F1"/>
    <w:rsid w:val="004642C7"/>
    <w:rsid w:val="00464FF1"/>
    <w:rsid w:val="00470580"/>
    <w:rsid w:val="00472E83"/>
    <w:rsid w:val="00476179"/>
    <w:rsid w:val="00480C8C"/>
    <w:rsid w:val="00482B88"/>
    <w:rsid w:val="00491DCE"/>
    <w:rsid w:val="004959E1"/>
    <w:rsid w:val="00496765"/>
    <w:rsid w:val="00497146"/>
    <w:rsid w:val="004B1698"/>
    <w:rsid w:val="004B77C5"/>
    <w:rsid w:val="004C2A78"/>
    <w:rsid w:val="004C30E5"/>
    <w:rsid w:val="004D1367"/>
    <w:rsid w:val="004D1CDB"/>
    <w:rsid w:val="004D22DC"/>
    <w:rsid w:val="004D5111"/>
    <w:rsid w:val="004D5F0D"/>
    <w:rsid w:val="004E3D72"/>
    <w:rsid w:val="004E4B10"/>
    <w:rsid w:val="004F1ECB"/>
    <w:rsid w:val="005016FB"/>
    <w:rsid w:val="00503A16"/>
    <w:rsid w:val="00505F48"/>
    <w:rsid w:val="00507D04"/>
    <w:rsid w:val="005114D6"/>
    <w:rsid w:val="00517522"/>
    <w:rsid w:val="0052047E"/>
    <w:rsid w:val="00520A24"/>
    <w:rsid w:val="0052438C"/>
    <w:rsid w:val="0052611D"/>
    <w:rsid w:val="005301AD"/>
    <w:rsid w:val="00531475"/>
    <w:rsid w:val="005321E2"/>
    <w:rsid w:val="00544D48"/>
    <w:rsid w:val="00550CF5"/>
    <w:rsid w:val="00553DEE"/>
    <w:rsid w:val="0057250E"/>
    <w:rsid w:val="005727F0"/>
    <w:rsid w:val="00573C41"/>
    <w:rsid w:val="0057573F"/>
    <w:rsid w:val="00577C6B"/>
    <w:rsid w:val="00581119"/>
    <w:rsid w:val="0058783C"/>
    <w:rsid w:val="005935E3"/>
    <w:rsid w:val="005940FE"/>
    <w:rsid w:val="005953F1"/>
    <w:rsid w:val="005A241F"/>
    <w:rsid w:val="005A76BA"/>
    <w:rsid w:val="005C3F91"/>
    <w:rsid w:val="005C5618"/>
    <w:rsid w:val="005C6BA2"/>
    <w:rsid w:val="005E09BB"/>
    <w:rsid w:val="005E1A51"/>
    <w:rsid w:val="005E7A64"/>
    <w:rsid w:val="005F50C0"/>
    <w:rsid w:val="005F5565"/>
    <w:rsid w:val="00600BD9"/>
    <w:rsid w:val="00600ED1"/>
    <w:rsid w:val="006060D8"/>
    <w:rsid w:val="00610F0E"/>
    <w:rsid w:val="00616196"/>
    <w:rsid w:val="00617FD5"/>
    <w:rsid w:val="00622EE9"/>
    <w:rsid w:val="00634C0C"/>
    <w:rsid w:val="006353A2"/>
    <w:rsid w:val="006431D7"/>
    <w:rsid w:val="006574F7"/>
    <w:rsid w:val="00663949"/>
    <w:rsid w:val="0066445A"/>
    <w:rsid w:val="006750D6"/>
    <w:rsid w:val="006758A9"/>
    <w:rsid w:val="00675A1A"/>
    <w:rsid w:val="00682508"/>
    <w:rsid w:val="00696611"/>
    <w:rsid w:val="00697CB1"/>
    <w:rsid w:val="00697F3B"/>
    <w:rsid w:val="006A2A50"/>
    <w:rsid w:val="006C090C"/>
    <w:rsid w:val="006C786A"/>
    <w:rsid w:val="006C7C55"/>
    <w:rsid w:val="006D2D62"/>
    <w:rsid w:val="006E4134"/>
    <w:rsid w:val="006F282B"/>
    <w:rsid w:val="006F3A64"/>
    <w:rsid w:val="006F6615"/>
    <w:rsid w:val="007054D0"/>
    <w:rsid w:val="00706966"/>
    <w:rsid w:val="00710CAB"/>
    <w:rsid w:val="00713302"/>
    <w:rsid w:val="007213F0"/>
    <w:rsid w:val="00723FA6"/>
    <w:rsid w:val="0072609D"/>
    <w:rsid w:val="00727E90"/>
    <w:rsid w:val="007303A9"/>
    <w:rsid w:val="007419C3"/>
    <w:rsid w:val="007426BB"/>
    <w:rsid w:val="00742C0B"/>
    <w:rsid w:val="00746F97"/>
    <w:rsid w:val="00753556"/>
    <w:rsid w:val="007552EB"/>
    <w:rsid w:val="007563B0"/>
    <w:rsid w:val="00760E25"/>
    <w:rsid w:val="00776153"/>
    <w:rsid w:val="00792E7B"/>
    <w:rsid w:val="0079521A"/>
    <w:rsid w:val="00795B52"/>
    <w:rsid w:val="00796D34"/>
    <w:rsid w:val="007B0403"/>
    <w:rsid w:val="007C06A5"/>
    <w:rsid w:val="007C2E50"/>
    <w:rsid w:val="007C7562"/>
    <w:rsid w:val="007D09F1"/>
    <w:rsid w:val="007D0F25"/>
    <w:rsid w:val="007D1CEF"/>
    <w:rsid w:val="007E0C19"/>
    <w:rsid w:val="007E475F"/>
    <w:rsid w:val="008032A1"/>
    <w:rsid w:val="008173C7"/>
    <w:rsid w:val="00826E1B"/>
    <w:rsid w:val="0082737E"/>
    <w:rsid w:val="00836741"/>
    <w:rsid w:val="00847DC9"/>
    <w:rsid w:val="00850C64"/>
    <w:rsid w:val="0085265E"/>
    <w:rsid w:val="0085348B"/>
    <w:rsid w:val="008601EB"/>
    <w:rsid w:val="0086449B"/>
    <w:rsid w:val="00864EDC"/>
    <w:rsid w:val="008654ED"/>
    <w:rsid w:val="00865E89"/>
    <w:rsid w:val="008674D9"/>
    <w:rsid w:val="00870DF2"/>
    <w:rsid w:val="008752FB"/>
    <w:rsid w:val="008763A3"/>
    <w:rsid w:val="00876ED8"/>
    <w:rsid w:val="00884373"/>
    <w:rsid w:val="00884EDA"/>
    <w:rsid w:val="00885505"/>
    <w:rsid w:val="0089441C"/>
    <w:rsid w:val="008A2EA4"/>
    <w:rsid w:val="008A2FE9"/>
    <w:rsid w:val="008B7D93"/>
    <w:rsid w:val="008C1397"/>
    <w:rsid w:val="008C18F3"/>
    <w:rsid w:val="008C42CD"/>
    <w:rsid w:val="008D195B"/>
    <w:rsid w:val="008D4D14"/>
    <w:rsid w:val="008D63AB"/>
    <w:rsid w:val="009063FF"/>
    <w:rsid w:val="00914631"/>
    <w:rsid w:val="0091497F"/>
    <w:rsid w:val="00916AD7"/>
    <w:rsid w:val="0091784A"/>
    <w:rsid w:val="009203EF"/>
    <w:rsid w:val="00920DB7"/>
    <w:rsid w:val="00922FA2"/>
    <w:rsid w:val="009260CA"/>
    <w:rsid w:val="0093019D"/>
    <w:rsid w:val="00930B38"/>
    <w:rsid w:val="009340A7"/>
    <w:rsid w:val="009346CC"/>
    <w:rsid w:val="00937A99"/>
    <w:rsid w:val="009413C1"/>
    <w:rsid w:val="009449FB"/>
    <w:rsid w:val="00951817"/>
    <w:rsid w:val="009569B3"/>
    <w:rsid w:val="0096316E"/>
    <w:rsid w:val="00964F0B"/>
    <w:rsid w:val="0096616D"/>
    <w:rsid w:val="009673FA"/>
    <w:rsid w:val="00974846"/>
    <w:rsid w:val="00977359"/>
    <w:rsid w:val="009776BC"/>
    <w:rsid w:val="00980D15"/>
    <w:rsid w:val="0098391F"/>
    <w:rsid w:val="009862A2"/>
    <w:rsid w:val="00986A00"/>
    <w:rsid w:val="009903D8"/>
    <w:rsid w:val="00991C8C"/>
    <w:rsid w:val="009928ED"/>
    <w:rsid w:val="00993B45"/>
    <w:rsid w:val="009A3EC9"/>
    <w:rsid w:val="009B38AD"/>
    <w:rsid w:val="009C6895"/>
    <w:rsid w:val="009D02FA"/>
    <w:rsid w:val="009D6654"/>
    <w:rsid w:val="009E2C7E"/>
    <w:rsid w:val="009E43FD"/>
    <w:rsid w:val="009F0989"/>
    <w:rsid w:val="009F156C"/>
    <w:rsid w:val="009F4DFE"/>
    <w:rsid w:val="009F5957"/>
    <w:rsid w:val="009F5A05"/>
    <w:rsid w:val="009F6D67"/>
    <w:rsid w:val="009F725F"/>
    <w:rsid w:val="00A04B7B"/>
    <w:rsid w:val="00A06E86"/>
    <w:rsid w:val="00A1596A"/>
    <w:rsid w:val="00A17019"/>
    <w:rsid w:val="00A233CA"/>
    <w:rsid w:val="00A3166C"/>
    <w:rsid w:val="00A3780A"/>
    <w:rsid w:val="00A41D66"/>
    <w:rsid w:val="00A4313C"/>
    <w:rsid w:val="00A43496"/>
    <w:rsid w:val="00A44A08"/>
    <w:rsid w:val="00A50125"/>
    <w:rsid w:val="00A57619"/>
    <w:rsid w:val="00A70A65"/>
    <w:rsid w:val="00A71489"/>
    <w:rsid w:val="00A74C52"/>
    <w:rsid w:val="00A75301"/>
    <w:rsid w:val="00A75B2A"/>
    <w:rsid w:val="00A8387E"/>
    <w:rsid w:val="00A85DB2"/>
    <w:rsid w:val="00A877B7"/>
    <w:rsid w:val="00A94E04"/>
    <w:rsid w:val="00A95F8E"/>
    <w:rsid w:val="00A9651D"/>
    <w:rsid w:val="00AA4E75"/>
    <w:rsid w:val="00AB1325"/>
    <w:rsid w:val="00AC31DE"/>
    <w:rsid w:val="00AC7A8C"/>
    <w:rsid w:val="00AD3DFF"/>
    <w:rsid w:val="00AE13D7"/>
    <w:rsid w:val="00AE1955"/>
    <w:rsid w:val="00AE3869"/>
    <w:rsid w:val="00AE700D"/>
    <w:rsid w:val="00AF11CF"/>
    <w:rsid w:val="00AF2C5E"/>
    <w:rsid w:val="00B0488D"/>
    <w:rsid w:val="00B06631"/>
    <w:rsid w:val="00B1107D"/>
    <w:rsid w:val="00B1685F"/>
    <w:rsid w:val="00B2671F"/>
    <w:rsid w:val="00B33C25"/>
    <w:rsid w:val="00B53EEC"/>
    <w:rsid w:val="00B56F6E"/>
    <w:rsid w:val="00B60825"/>
    <w:rsid w:val="00B6539E"/>
    <w:rsid w:val="00B67D84"/>
    <w:rsid w:val="00B85B2B"/>
    <w:rsid w:val="00B86685"/>
    <w:rsid w:val="00B90562"/>
    <w:rsid w:val="00BA1BA7"/>
    <w:rsid w:val="00BA4FF3"/>
    <w:rsid w:val="00BA5D7E"/>
    <w:rsid w:val="00BA6AFC"/>
    <w:rsid w:val="00BA777A"/>
    <w:rsid w:val="00BB3320"/>
    <w:rsid w:val="00BC1BF5"/>
    <w:rsid w:val="00BC24CF"/>
    <w:rsid w:val="00BC2657"/>
    <w:rsid w:val="00BC4497"/>
    <w:rsid w:val="00BD4AD2"/>
    <w:rsid w:val="00BE21E8"/>
    <w:rsid w:val="00BE7E41"/>
    <w:rsid w:val="00BF6F46"/>
    <w:rsid w:val="00BF7781"/>
    <w:rsid w:val="00BF7F1F"/>
    <w:rsid w:val="00C12788"/>
    <w:rsid w:val="00C23280"/>
    <w:rsid w:val="00C349FC"/>
    <w:rsid w:val="00C35E52"/>
    <w:rsid w:val="00C3715B"/>
    <w:rsid w:val="00C43C48"/>
    <w:rsid w:val="00C44B08"/>
    <w:rsid w:val="00C535A4"/>
    <w:rsid w:val="00C55E52"/>
    <w:rsid w:val="00C6014B"/>
    <w:rsid w:val="00C61474"/>
    <w:rsid w:val="00C6286B"/>
    <w:rsid w:val="00C64899"/>
    <w:rsid w:val="00C64AA2"/>
    <w:rsid w:val="00C656B3"/>
    <w:rsid w:val="00C656CA"/>
    <w:rsid w:val="00C67D88"/>
    <w:rsid w:val="00C71542"/>
    <w:rsid w:val="00C83911"/>
    <w:rsid w:val="00C843E2"/>
    <w:rsid w:val="00C85145"/>
    <w:rsid w:val="00C87830"/>
    <w:rsid w:val="00C94321"/>
    <w:rsid w:val="00C94755"/>
    <w:rsid w:val="00CA406F"/>
    <w:rsid w:val="00CB1DBE"/>
    <w:rsid w:val="00CB550E"/>
    <w:rsid w:val="00CD0472"/>
    <w:rsid w:val="00CD1784"/>
    <w:rsid w:val="00CD3662"/>
    <w:rsid w:val="00CE3A11"/>
    <w:rsid w:val="00CE3A23"/>
    <w:rsid w:val="00CE545F"/>
    <w:rsid w:val="00CF1F3A"/>
    <w:rsid w:val="00CF21C2"/>
    <w:rsid w:val="00D21560"/>
    <w:rsid w:val="00D2742C"/>
    <w:rsid w:val="00D32B90"/>
    <w:rsid w:val="00D35177"/>
    <w:rsid w:val="00D44F10"/>
    <w:rsid w:val="00D4576E"/>
    <w:rsid w:val="00D45C89"/>
    <w:rsid w:val="00D47100"/>
    <w:rsid w:val="00D53F45"/>
    <w:rsid w:val="00D57269"/>
    <w:rsid w:val="00D60945"/>
    <w:rsid w:val="00D6382E"/>
    <w:rsid w:val="00D73D43"/>
    <w:rsid w:val="00D85904"/>
    <w:rsid w:val="00D87072"/>
    <w:rsid w:val="00D92935"/>
    <w:rsid w:val="00D947B3"/>
    <w:rsid w:val="00D9703D"/>
    <w:rsid w:val="00DA0D34"/>
    <w:rsid w:val="00DA0D82"/>
    <w:rsid w:val="00DB025F"/>
    <w:rsid w:val="00DB17AA"/>
    <w:rsid w:val="00DB3301"/>
    <w:rsid w:val="00DB4478"/>
    <w:rsid w:val="00DC7B22"/>
    <w:rsid w:val="00DD04FF"/>
    <w:rsid w:val="00DD73FC"/>
    <w:rsid w:val="00DE4442"/>
    <w:rsid w:val="00DE4FA7"/>
    <w:rsid w:val="00DF4EF4"/>
    <w:rsid w:val="00DF6206"/>
    <w:rsid w:val="00E031FC"/>
    <w:rsid w:val="00E04F07"/>
    <w:rsid w:val="00E04FCE"/>
    <w:rsid w:val="00E1472B"/>
    <w:rsid w:val="00E149D7"/>
    <w:rsid w:val="00E22576"/>
    <w:rsid w:val="00E244B8"/>
    <w:rsid w:val="00E3235A"/>
    <w:rsid w:val="00E40080"/>
    <w:rsid w:val="00E40225"/>
    <w:rsid w:val="00E422F8"/>
    <w:rsid w:val="00E42756"/>
    <w:rsid w:val="00E43EE5"/>
    <w:rsid w:val="00E849B7"/>
    <w:rsid w:val="00E91E30"/>
    <w:rsid w:val="00E94A05"/>
    <w:rsid w:val="00E97849"/>
    <w:rsid w:val="00EA2A9E"/>
    <w:rsid w:val="00EA764D"/>
    <w:rsid w:val="00EB1802"/>
    <w:rsid w:val="00EB2938"/>
    <w:rsid w:val="00EB36B3"/>
    <w:rsid w:val="00EB5051"/>
    <w:rsid w:val="00EC3EAB"/>
    <w:rsid w:val="00ED1DF5"/>
    <w:rsid w:val="00ED2B73"/>
    <w:rsid w:val="00EE1476"/>
    <w:rsid w:val="00EE33FC"/>
    <w:rsid w:val="00EE686B"/>
    <w:rsid w:val="00EE6D52"/>
    <w:rsid w:val="00EF1693"/>
    <w:rsid w:val="00EF3F50"/>
    <w:rsid w:val="00F03BAD"/>
    <w:rsid w:val="00F054BE"/>
    <w:rsid w:val="00F06E51"/>
    <w:rsid w:val="00F10DA9"/>
    <w:rsid w:val="00F13393"/>
    <w:rsid w:val="00F17063"/>
    <w:rsid w:val="00F33869"/>
    <w:rsid w:val="00F33E51"/>
    <w:rsid w:val="00F512D4"/>
    <w:rsid w:val="00F62AB1"/>
    <w:rsid w:val="00F64CC1"/>
    <w:rsid w:val="00F67739"/>
    <w:rsid w:val="00F75DE8"/>
    <w:rsid w:val="00F76A99"/>
    <w:rsid w:val="00F8101E"/>
    <w:rsid w:val="00F812A1"/>
    <w:rsid w:val="00F84D45"/>
    <w:rsid w:val="00F87FBB"/>
    <w:rsid w:val="00F90006"/>
    <w:rsid w:val="00F92553"/>
    <w:rsid w:val="00F97CE4"/>
    <w:rsid w:val="00FD1B9D"/>
    <w:rsid w:val="00FD3FC2"/>
    <w:rsid w:val="00FD50B3"/>
    <w:rsid w:val="00FD7477"/>
    <w:rsid w:val="00FE1E21"/>
    <w:rsid w:val="00FE4ED2"/>
    <w:rsid w:val="00FF11DF"/>
    <w:rsid w:val="00FF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6B3"/>
  </w:style>
  <w:style w:type="paragraph" w:styleId="1">
    <w:name w:val="heading 1"/>
    <w:basedOn w:val="a"/>
    <w:next w:val="a"/>
    <w:link w:val="10"/>
    <w:uiPriority w:val="9"/>
    <w:qFormat/>
    <w:rsid w:val="00DA0D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D5C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6B3"/>
  </w:style>
  <w:style w:type="character" w:styleId="a4">
    <w:name w:val="Hyperlink"/>
    <w:basedOn w:val="a0"/>
    <w:uiPriority w:val="99"/>
    <w:unhideWhenUsed/>
    <w:rsid w:val="00C656B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2742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B5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505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26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E91E30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D5C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A0D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lk">
    <w:name w:val="blk"/>
    <w:basedOn w:val="a0"/>
    <w:rsid w:val="00DA0D34"/>
  </w:style>
  <w:style w:type="paragraph" w:styleId="aa">
    <w:name w:val="header"/>
    <w:basedOn w:val="a"/>
    <w:link w:val="ab"/>
    <w:uiPriority w:val="99"/>
    <w:unhideWhenUsed/>
    <w:rsid w:val="00FD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D7477"/>
  </w:style>
  <w:style w:type="paragraph" w:styleId="ac">
    <w:name w:val="footer"/>
    <w:basedOn w:val="a"/>
    <w:link w:val="ad"/>
    <w:uiPriority w:val="99"/>
    <w:unhideWhenUsed/>
    <w:rsid w:val="00FD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D74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1%D0%B5%D1%80%D0%B5%D0%BC%D0%B5%D0%BD%D0%BD%D0%BE%D1%81%D1%82%D1%8C_%D1%87%D0%B5%D0%BB%D0%BE%D0%B2%D0%B5%D0%BA%D0%B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B%D0%B0%D1%82%D0%B8%D0%BD%D1%81%D0%BA%D0%B8%D0%B9_%D1%8F%D0%B7%D1%8B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9E34A-FFB8-427F-B0E8-BF8DA4705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3594</TotalTime>
  <Pages>1</Pages>
  <Words>2210</Words>
  <Characters>12599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Sveta</cp:lastModifiedBy>
  <cp:revision>77</cp:revision>
  <cp:lastPrinted>2017-09-08T09:39:00Z</cp:lastPrinted>
  <dcterms:created xsi:type="dcterms:W3CDTF">2017-07-17T10:45:00Z</dcterms:created>
  <dcterms:modified xsi:type="dcterms:W3CDTF">2017-09-30T18:02:00Z</dcterms:modified>
</cp:coreProperties>
</file>