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58" w:rsidRPr="006F292A" w:rsidRDefault="00AC7F58" w:rsidP="00AC7F5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F292A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7F58" w:rsidRPr="006F292A" w:rsidRDefault="00AC7F58" w:rsidP="00AC7F5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F292A">
        <w:rPr>
          <w:rFonts w:ascii="Times New Roman" w:hAnsi="Times New Roman" w:cs="Times New Roman"/>
          <w:sz w:val="28"/>
          <w:szCs w:val="28"/>
        </w:rPr>
        <w:t xml:space="preserve">к письму МЗОО </w:t>
      </w:r>
    </w:p>
    <w:p w:rsidR="00AC7F58" w:rsidRPr="006F292A" w:rsidRDefault="00AC7F58" w:rsidP="00AC7F5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F292A">
        <w:rPr>
          <w:rFonts w:ascii="Times New Roman" w:hAnsi="Times New Roman" w:cs="Times New Roman"/>
          <w:sz w:val="28"/>
          <w:szCs w:val="28"/>
        </w:rPr>
        <w:t xml:space="preserve">от </w:t>
      </w:r>
      <w:r w:rsidR="002F7E2B">
        <w:rPr>
          <w:rFonts w:ascii="Times New Roman" w:hAnsi="Times New Roman" w:cs="Times New Roman"/>
          <w:sz w:val="28"/>
          <w:szCs w:val="28"/>
        </w:rPr>
        <w:t>24.06.</w:t>
      </w:r>
      <w:r w:rsidRPr="006F292A">
        <w:rPr>
          <w:rFonts w:ascii="Times New Roman" w:hAnsi="Times New Roman" w:cs="Times New Roman"/>
          <w:sz w:val="28"/>
          <w:szCs w:val="28"/>
        </w:rPr>
        <w:t xml:space="preserve">2019 г. № </w:t>
      </w:r>
      <w:r w:rsidR="00CA2777">
        <w:rPr>
          <w:rFonts w:ascii="Times New Roman" w:hAnsi="Times New Roman" w:cs="Times New Roman"/>
          <w:sz w:val="28"/>
          <w:szCs w:val="28"/>
        </w:rPr>
        <w:t>07-23к/1111</w:t>
      </w:r>
    </w:p>
    <w:p w:rsidR="00AC7F58" w:rsidRPr="006F292A" w:rsidRDefault="00AC7F58" w:rsidP="00CB2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34D" w:rsidRPr="006F292A" w:rsidRDefault="00CB234D" w:rsidP="00CB2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График работы аккредитационной комиссии Омской области</w:t>
      </w:r>
    </w:p>
    <w:p w:rsidR="00CB234D" w:rsidRPr="006F292A" w:rsidRDefault="00CB234D" w:rsidP="00CB2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по проведению первичной аккредитации выпускников среднего профессионального образования в 2019 г.</w:t>
      </w:r>
    </w:p>
    <w:p w:rsidR="00CE340A" w:rsidRPr="006F292A" w:rsidRDefault="00CE340A" w:rsidP="00CB23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9780"/>
      </w:tblGrid>
      <w:tr w:rsidR="0080249E" w:rsidRPr="006F292A" w:rsidTr="00B9027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0249E" w:rsidRPr="006F292A" w:rsidRDefault="0080249E" w:rsidP="00F436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0249E" w:rsidRPr="006F292A" w:rsidRDefault="0080249E" w:rsidP="0092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0249E" w:rsidRPr="006F292A" w:rsidRDefault="0080249E" w:rsidP="007358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</w:t>
            </w:r>
            <w:r w:rsidR="0073581F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омиссии</w:t>
            </w:r>
          </w:p>
        </w:tc>
      </w:tr>
      <w:tr w:rsidR="0080249E" w:rsidRPr="006F292A" w:rsidTr="0073581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D92303" w:rsidP="00735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 22.07.19 по 26.07.19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92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8.00 - 18.00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Бучко О.А., председатель АК</w:t>
            </w:r>
          </w:p>
          <w:p w:rsidR="0080249E" w:rsidRPr="006F292A" w:rsidRDefault="0080249E" w:rsidP="009235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249E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9E" w:rsidRPr="006F292A" w:rsidRDefault="0080249E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25.06.19  по  10.07.19</w:t>
            </w:r>
            <w:r w:rsidR="009235D4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249E" w:rsidRPr="006F292A" w:rsidRDefault="0080249E" w:rsidP="00923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8024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8.00 - 18.00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Саитова Т.В., заместитель председателя АК</w:t>
            </w:r>
          </w:p>
        </w:tc>
      </w:tr>
      <w:tr w:rsidR="0080249E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49E" w:rsidRPr="006F292A" w:rsidRDefault="0080249E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25.06</w:t>
            </w:r>
            <w:r w:rsidR="00D92303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.19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D5592A" w:rsidRPr="006F292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E2AC8" w:rsidRPr="006F292A">
              <w:rPr>
                <w:rFonts w:ascii="Times New Roman" w:hAnsi="Times New Roman" w:cs="Times New Roman"/>
                <w:sz w:val="24"/>
                <w:szCs w:val="24"/>
              </w:rPr>
              <w:t>.07.19</w:t>
            </w:r>
            <w:r w:rsidR="009235D4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235D4" w:rsidRPr="006F292A" w:rsidRDefault="009235D4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9235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8.00 - 18.00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9E" w:rsidRPr="006F292A" w:rsidRDefault="0080249E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Сердюкова О.Г., ответственный секретарь АК</w:t>
            </w:r>
          </w:p>
          <w:p w:rsidR="0080249E" w:rsidRPr="006F292A" w:rsidRDefault="0080249E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1E4" w:rsidRPr="006F292A" w:rsidTr="00B90275"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1E4" w:rsidRDefault="003131E4" w:rsidP="00313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БПОУ ОО «Медицинский колледж»</w:t>
            </w:r>
          </w:p>
          <w:p w:rsidR="00CA2777" w:rsidRPr="006F292A" w:rsidRDefault="00CA2777" w:rsidP="0031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AC8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с 25.06.19 по </w:t>
            </w:r>
            <w:r w:rsidR="009235D4" w:rsidRPr="006F292A">
              <w:rPr>
                <w:rFonts w:ascii="Times New Roman" w:hAnsi="Times New Roman" w:cs="Times New Roman"/>
                <w:sz w:val="24"/>
                <w:szCs w:val="24"/>
              </w:rPr>
              <w:t>29.06.19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C8" w:rsidRPr="006F292A" w:rsidRDefault="003E2AC8" w:rsidP="00802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5D4" w:rsidRPr="006F292A" w:rsidRDefault="009235D4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«Стоматология ортопедическая»</w:t>
            </w:r>
          </w:p>
          <w:p w:rsidR="009235D4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Таймре В.Т., председатель </w:t>
            </w:r>
          </w:p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Карамшинова Л.И., секретарь </w:t>
            </w:r>
          </w:p>
        </w:tc>
      </w:tr>
      <w:tr w:rsidR="003E2AC8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25.06.19 по</w:t>
            </w:r>
            <w:r w:rsidR="009235D4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29.06.19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D4" w:rsidRPr="006F292A" w:rsidRDefault="009235D4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«Стоматология профилактическая»</w:t>
            </w:r>
          </w:p>
          <w:p w:rsidR="003E2AC8" w:rsidRPr="006F292A" w:rsidRDefault="003E2AC8" w:rsidP="00802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Доровских Ю.А., председатель  </w:t>
            </w:r>
          </w:p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О.С., секретарь </w:t>
            </w:r>
          </w:p>
        </w:tc>
      </w:tr>
      <w:tr w:rsidR="003E2AC8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26.06.19 по</w:t>
            </w:r>
            <w:r w:rsidR="00EA051C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06.07.19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D4" w:rsidRPr="006F292A" w:rsidRDefault="009235D4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«Лечебное дело»</w:t>
            </w:r>
          </w:p>
          <w:p w:rsidR="009235D4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Темарцев А.Ю., председатель </w:t>
            </w:r>
          </w:p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Язова А.А., секретарь </w:t>
            </w:r>
          </w:p>
        </w:tc>
      </w:tr>
      <w:tr w:rsidR="003E2AC8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BB7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26.0</w:t>
            </w:r>
            <w:r w:rsidR="00F54F63"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.19 по</w:t>
            </w:r>
            <w:r w:rsidR="00EA051C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06.0</w:t>
            </w:r>
            <w:r w:rsidR="00BB70BA" w:rsidRPr="006F29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051C" w:rsidRPr="006F292A">
              <w:rPr>
                <w:rFonts w:ascii="Times New Roman" w:hAnsi="Times New Roman" w:cs="Times New Roman"/>
                <w:sz w:val="24"/>
                <w:szCs w:val="24"/>
              </w:rPr>
              <w:t>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D4" w:rsidRPr="006F292A" w:rsidRDefault="009235D4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«Акушерское дело»</w:t>
            </w:r>
          </w:p>
          <w:p w:rsidR="009235D4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Саитова Т.В., председатель</w:t>
            </w:r>
          </w:p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Житенева Т.П., секретарь  </w:t>
            </w:r>
          </w:p>
        </w:tc>
      </w:tr>
      <w:tr w:rsidR="003E2AC8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27.06.19 по</w:t>
            </w:r>
            <w:r w:rsidR="00EA051C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06.07.19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C8" w:rsidRPr="006F292A" w:rsidRDefault="003E2AC8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5D4" w:rsidRPr="006F292A" w:rsidRDefault="009235D4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«Сестринское дело»</w:t>
            </w:r>
          </w:p>
          <w:p w:rsidR="009235D4" w:rsidRPr="006F292A" w:rsidRDefault="009235D4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Ященко М.А., </w:t>
            </w:r>
            <w:r w:rsidR="003E2AC8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3E2AC8" w:rsidRDefault="009235D4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А.В., </w:t>
            </w:r>
            <w:r w:rsidR="003E2AC8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</w:p>
          <w:p w:rsidR="00CA2777" w:rsidRDefault="00CA2777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777" w:rsidRPr="006F292A" w:rsidRDefault="00CA2777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1E4" w:rsidRPr="006F292A" w:rsidTr="00B90275"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31E4" w:rsidRPr="006F292A" w:rsidRDefault="003131E4" w:rsidP="00313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СП СПО ОМУЖТ</w:t>
            </w:r>
            <w:r w:rsidRPr="006F2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ФГБОУ ВО ОмГУПС</w:t>
            </w:r>
          </w:p>
        </w:tc>
      </w:tr>
      <w:tr w:rsidR="003131E4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6F292A" w:rsidRDefault="00EA051C" w:rsidP="00EA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04.07.19 по 08.07.19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6F292A" w:rsidRDefault="00EA051C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6F292A" w:rsidRDefault="003131E4" w:rsidP="0031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«Лечебное дело»</w:t>
            </w:r>
          </w:p>
          <w:p w:rsidR="003131E4" w:rsidRPr="006F292A" w:rsidRDefault="00CE340A" w:rsidP="0031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Голуб В.И.,</w:t>
            </w:r>
            <w:r w:rsidR="003131E4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</w:t>
            </w:r>
          </w:p>
          <w:p w:rsidR="003131E4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Ковальчук В.Г.</w:t>
            </w:r>
            <w:r w:rsidR="003131E4" w:rsidRPr="006F292A">
              <w:rPr>
                <w:rFonts w:ascii="Times New Roman" w:hAnsi="Times New Roman" w:cs="Times New Roman"/>
                <w:sz w:val="24"/>
                <w:szCs w:val="24"/>
              </w:rPr>
              <w:t>, секретарь</w:t>
            </w:r>
          </w:p>
        </w:tc>
      </w:tr>
      <w:tr w:rsidR="003131E4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6F292A" w:rsidRDefault="00EA051C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04.07.19  по 11.07.19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1E4" w:rsidRPr="006F292A" w:rsidRDefault="00EA051C" w:rsidP="003E2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51C" w:rsidRPr="006F292A" w:rsidRDefault="00EA051C" w:rsidP="00EA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«Сестринское дело»</w:t>
            </w:r>
          </w:p>
          <w:p w:rsidR="00EA051C" w:rsidRPr="006F292A" w:rsidRDefault="00EA051C" w:rsidP="00EA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Генералова О.А., председатель </w:t>
            </w:r>
          </w:p>
          <w:p w:rsidR="003131E4" w:rsidRPr="006F292A" w:rsidRDefault="00EA051C" w:rsidP="00EA0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Кухаренко О.И.,  секретарь</w:t>
            </w:r>
          </w:p>
        </w:tc>
      </w:tr>
      <w:tr w:rsidR="00CE340A" w:rsidRPr="006F292A" w:rsidTr="00B90275">
        <w:tc>
          <w:tcPr>
            <w:tcW w:w="15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Колледж ФГБОУ ВО ОмГМУ Минздрава России</w:t>
            </w:r>
          </w:p>
        </w:tc>
      </w:tr>
      <w:tr w:rsidR="00CE340A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92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17.07.19 по 22.07.19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AC7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«Лабораторная диагностика»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Панькова О.Д., председатель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Кузюкова О.И., секретарь</w:t>
            </w:r>
          </w:p>
        </w:tc>
      </w:tr>
      <w:tr w:rsidR="00CE340A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17.07.19 по 22.07.19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AC7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«Лечебное дело»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Голуб В.И., председатель 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Ковальчук В.Г., секретарь</w:t>
            </w:r>
          </w:p>
        </w:tc>
      </w:tr>
      <w:tr w:rsidR="00CE340A" w:rsidRPr="006F292A" w:rsidTr="00EA051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 17.07.19 по 25.07.19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AC7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Аккредитационная подкомиссия  «Сестринское дело»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Генералова О.А., председатель 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Кухаренко О.И.,  секретарь</w:t>
            </w:r>
          </w:p>
        </w:tc>
      </w:tr>
    </w:tbl>
    <w:p w:rsidR="00AC7F58" w:rsidRPr="006F292A" w:rsidRDefault="00AC7F58" w:rsidP="006F29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27D4" w:rsidRPr="006F292A" w:rsidRDefault="002C27D4" w:rsidP="002C27D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292A">
        <w:rPr>
          <w:rFonts w:ascii="Times New Roman" w:hAnsi="Times New Roman" w:cs="Times New Roman"/>
          <w:b/>
          <w:sz w:val="24"/>
          <w:szCs w:val="24"/>
          <w:u w:val="single"/>
        </w:rPr>
        <w:t>БПОУ ОО «Медицинский колледж»</w:t>
      </w:r>
    </w:p>
    <w:p w:rsidR="00CB234D" w:rsidRPr="006F292A" w:rsidRDefault="00CB234D" w:rsidP="00CB23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 xml:space="preserve">ПОДГОТОВИТЕЛЬНЫЙ ЭТАП – прием заявлений на аккредитацию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942"/>
        <w:gridCol w:w="2491"/>
        <w:gridCol w:w="995"/>
        <w:gridCol w:w="9780"/>
      </w:tblGrid>
      <w:tr w:rsidR="00CB234D" w:rsidRPr="006F292A" w:rsidTr="00F54F63"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B234D" w:rsidRPr="006F292A" w:rsidRDefault="00CB23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БПОУ ОО «Медицинский колледж»</w:t>
            </w:r>
          </w:p>
        </w:tc>
      </w:tr>
      <w:tr w:rsidR="00CB234D" w:rsidRPr="006F292A" w:rsidTr="00F54F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CB234D" w:rsidRPr="006F292A" w:rsidTr="00F54F63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25.06.19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ортопедическая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C8" w:rsidRPr="006F292A" w:rsidRDefault="003E2AC8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Таймре В.Т., председатель </w:t>
            </w:r>
          </w:p>
          <w:p w:rsidR="00CE340A" w:rsidRPr="006F292A" w:rsidRDefault="003E2AC8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Карамшинова Л.И., секретарь </w:t>
            </w:r>
          </w:p>
        </w:tc>
      </w:tr>
      <w:tr w:rsidR="00CB234D" w:rsidRPr="006F292A" w:rsidTr="00F54F63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124A9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25.06.1</w:t>
            </w:r>
            <w:r w:rsidR="00124A92" w:rsidRPr="006F2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профилактическая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C8" w:rsidRPr="006F292A" w:rsidRDefault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Доровских Ю.А., председатель </w:t>
            </w:r>
          </w:p>
          <w:p w:rsidR="00CB234D" w:rsidRPr="006F292A" w:rsidRDefault="003E2AC8" w:rsidP="0030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О.С., секретарь </w:t>
            </w:r>
          </w:p>
        </w:tc>
      </w:tr>
      <w:tr w:rsidR="00CB234D" w:rsidRPr="006F292A" w:rsidTr="00F54F63">
        <w:trPr>
          <w:trHeight w:val="848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26.06.</w:t>
            </w:r>
            <w:r w:rsidR="00124A92" w:rsidRPr="006F2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9.00-18.00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67C" w:rsidRPr="006F292A" w:rsidRDefault="003E2AC8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Темарцев А.Ю., председатель </w:t>
            </w:r>
          </w:p>
          <w:p w:rsidR="003E2AC8" w:rsidRPr="006F292A" w:rsidRDefault="003E2AC8" w:rsidP="003E2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Язова А.А., секретарь </w:t>
            </w:r>
          </w:p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Понамарчук Л.М., Артемова И.Л.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, члены АПК</w:t>
            </w:r>
          </w:p>
        </w:tc>
      </w:tr>
      <w:tr w:rsidR="00CB234D" w:rsidRPr="006F292A" w:rsidTr="00F54F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9.00-18.00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1D" w:rsidRPr="006F292A" w:rsidRDefault="00287A1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Саитова Т.В., председатель</w:t>
            </w:r>
          </w:p>
          <w:p w:rsidR="00287A1D" w:rsidRPr="006F292A" w:rsidRDefault="00287A1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Житенева Т.П., секретарь  </w:t>
            </w:r>
          </w:p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Бейнерт Л.А., Абрамова Н.В.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, члены АПК</w:t>
            </w:r>
          </w:p>
        </w:tc>
      </w:tr>
      <w:tr w:rsidR="00CB234D" w:rsidRPr="006F292A" w:rsidTr="00F54F63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27.06.19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1D" w:rsidRPr="006F292A" w:rsidRDefault="00287A1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Ященко М.А., председатель </w:t>
            </w:r>
          </w:p>
          <w:p w:rsidR="00287A1D" w:rsidRPr="006F292A" w:rsidRDefault="00287A1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Михайлик А.В., секретарь </w:t>
            </w:r>
          </w:p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Гаврик Е.А., Байбородина И.В., Чернышева Е.В.,  Воронкова Т.А.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члены АПК </w:t>
            </w:r>
          </w:p>
        </w:tc>
      </w:tr>
      <w:tr w:rsidR="00CB234D" w:rsidRPr="006F292A" w:rsidTr="00F54F63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28.06.19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4A92" w:rsidRPr="006F292A" w:rsidRDefault="00124A92" w:rsidP="00CB23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234D" w:rsidRPr="006F292A" w:rsidRDefault="00CB234D" w:rsidP="00CB23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1 ЭТАП – ТЕСТИРОВАНИЕ - БПОУ ОО «Медицинский колледж»</w:t>
      </w:r>
    </w:p>
    <w:tbl>
      <w:tblPr>
        <w:tblStyle w:val="a3"/>
        <w:tblW w:w="4982" w:type="pct"/>
        <w:tblLayout w:type="fixed"/>
        <w:tblLook w:val="04A0" w:firstRow="1" w:lastRow="0" w:firstColumn="1" w:lastColumn="0" w:noHBand="0" w:noVBand="1"/>
      </w:tblPr>
      <w:tblGrid>
        <w:gridCol w:w="927"/>
        <w:gridCol w:w="874"/>
        <w:gridCol w:w="2436"/>
        <w:gridCol w:w="1307"/>
        <w:gridCol w:w="1469"/>
        <w:gridCol w:w="1307"/>
        <w:gridCol w:w="1646"/>
        <w:gridCol w:w="1307"/>
        <w:gridCol w:w="1802"/>
        <w:gridCol w:w="1061"/>
        <w:gridCol w:w="6"/>
        <w:gridCol w:w="227"/>
        <w:gridCol w:w="1189"/>
      </w:tblGrid>
      <w:tr w:rsidR="00CB234D" w:rsidRPr="006F292A" w:rsidTr="00124A92">
        <w:trPr>
          <w:tblHeader/>
        </w:trPr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124A92" w:rsidP="00124A92">
            <w:pPr>
              <w:ind w:right="-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B234D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63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Номер площадки. Количество  экспертов</w:t>
            </w:r>
          </w:p>
        </w:tc>
      </w:tr>
      <w:tr w:rsidR="00CB234D" w:rsidRPr="006F292A" w:rsidTr="00124A92">
        <w:trPr>
          <w:tblHeader/>
        </w:trPr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1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 № 2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 w:rsidP="00124A92">
            <w:pPr>
              <w:ind w:right="-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 № 4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</w:tr>
      <w:tr w:rsidR="00AC7F58" w:rsidRPr="006F292A" w:rsidTr="00AC7F58">
        <w:tc>
          <w:tcPr>
            <w:tcW w:w="298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27.06.</w:t>
            </w:r>
          </w:p>
        </w:tc>
        <w:tc>
          <w:tcPr>
            <w:tcW w:w="281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8.30-11.00</w:t>
            </w:r>
          </w:p>
        </w:tc>
        <w:tc>
          <w:tcPr>
            <w:tcW w:w="783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ортопедическая</w:t>
            </w:r>
          </w:p>
        </w:tc>
        <w:tc>
          <w:tcPr>
            <w:tcW w:w="420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2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Машинский А.А.</w:t>
            </w:r>
          </w:p>
        </w:tc>
        <w:tc>
          <w:tcPr>
            <w:tcW w:w="420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9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Блазнин О.А.</w:t>
            </w:r>
          </w:p>
        </w:tc>
        <w:tc>
          <w:tcPr>
            <w:tcW w:w="420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  <w:gridSpan w:val="3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7F58" w:rsidRPr="006F292A" w:rsidTr="00AC7F58">
        <w:tc>
          <w:tcPr>
            <w:tcW w:w="5000" w:type="pct"/>
            <w:gridSpan w:val="13"/>
          </w:tcPr>
          <w:p w:rsidR="00AC7F58" w:rsidRPr="006F292A" w:rsidRDefault="00AC7F58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-28.06;  3 попытка – 29.06</w:t>
            </w:r>
          </w:p>
        </w:tc>
      </w:tr>
      <w:tr w:rsidR="00CB234D" w:rsidRPr="006F292A" w:rsidTr="00D9230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</w:p>
          <w:p w:rsidR="00CB234D" w:rsidRPr="006F292A" w:rsidRDefault="00CB234D" w:rsidP="005E5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59B0"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профилактическая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Канакова Е.В.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A1D" w:rsidRPr="006F292A" w:rsidTr="00D9230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D" w:rsidRPr="006F292A" w:rsidRDefault="00287A1D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-28.06;  3 попытка – 29.06 </w:t>
            </w:r>
          </w:p>
        </w:tc>
      </w:tr>
      <w:tr w:rsidR="00CB234D" w:rsidRPr="006F292A" w:rsidTr="00D92303"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8.30-17.00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Ильиных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Гаврик Е.А.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Сидоренко О.Г.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Крутень Л.Д.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124A92">
            <w:pPr>
              <w:ind w:right="-41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Данильченко С.М.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Дубова Н.В.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F58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Змейкова Н.А.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Байборо</w:t>
            </w:r>
            <w:r w:rsidR="00124A92"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дина И.В</w:t>
            </w:r>
          </w:p>
        </w:tc>
      </w:tr>
      <w:tr w:rsidR="00CB234D" w:rsidRPr="006F292A" w:rsidTr="00D9230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 w:rsidP="00D92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- 02.07</w:t>
            </w:r>
            <w:r w:rsidR="005E59B0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- 03.07</w:t>
            </w:r>
            <w:r w:rsidR="005E59B0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234D" w:rsidRPr="006F292A" w:rsidTr="00D92303"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 w:rsidP="00124A92">
            <w:pPr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Махмутова З.Ф.</w:t>
            </w:r>
          </w:p>
          <w:p w:rsidR="00CB234D" w:rsidRPr="006F292A" w:rsidRDefault="00CB234D" w:rsidP="00124A92">
            <w:pPr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Григорьева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124A92">
            <w:pPr>
              <w:ind w:right="-173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Веселовская Е.Ю.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Забелина И.М.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34D" w:rsidRPr="006F292A" w:rsidTr="00D92303"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Головко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Иванова Н.И.</w:t>
            </w:r>
          </w:p>
        </w:tc>
        <w:tc>
          <w:tcPr>
            <w:tcW w:w="4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Абрамова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Устенко В.А.</w:t>
            </w:r>
          </w:p>
        </w:tc>
      </w:tr>
      <w:tr w:rsidR="00CB234D" w:rsidRPr="006F292A" w:rsidTr="00D92303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- 03.07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- 04.07</w:t>
            </w:r>
          </w:p>
        </w:tc>
      </w:tr>
    </w:tbl>
    <w:p w:rsidR="00CB234D" w:rsidRPr="006F292A" w:rsidRDefault="00CB234D" w:rsidP="00CB234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234D" w:rsidRPr="006F292A" w:rsidRDefault="00CB234D" w:rsidP="00CB234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2 ЭТАП – ОЦЕНКА ПРАКТИЧЕСКИХ НАВЫКОВ  - БПОУ ОО «Медицинский колледж»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55"/>
        <w:gridCol w:w="949"/>
        <w:gridCol w:w="1924"/>
        <w:gridCol w:w="1393"/>
        <w:gridCol w:w="2914"/>
        <w:gridCol w:w="1393"/>
        <w:gridCol w:w="2470"/>
        <w:gridCol w:w="1393"/>
        <w:gridCol w:w="78"/>
        <w:gridCol w:w="2245"/>
      </w:tblGrid>
      <w:tr w:rsidR="00CB234D" w:rsidRPr="006F292A" w:rsidTr="002F113A">
        <w:trPr>
          <w:tblHeader/>
        </w:trPr>
        <w:tc>
          <w:tcPr>
            <w:tcW w:w="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124A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B234D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8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Номер площадки. Количество  экспертов</w:t>
            </w:r>
          </w:p>
        </w:tc>
      </w:tr>
      <w:tr w:rsidR="00CB234D" w:rsidRPr="006F292A" w:rsidTr="002F113A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 1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ортопед.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Дубков Д.В.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Рождественский Р.В.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Лопарев А.И.</w:t>
            </w:r>
          </w:p>
          <w:p w:rsidR="00124A92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Коновалов А.А.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Хоруженко В.А.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Гайдар Т.Ю.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Шалагин И.С.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Гашев А.В.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8.30-11.00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Стоматология профилакт.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Морозова О.С.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Канакова Е.В.</w:t>
            </w:r>
          </w:p>
          <w:p w:rsidR="00124A92" w:rsidRPr="006F292A" w:rsidRDefault="00CB234D" w:rsidP="00AC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Жуманов Н.А.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CB234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01.07; </w:t>
            </w:r>
            <w:r w:rsidR="00CE340A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3 попытка -01.07 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 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Гаврик Е.А.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Кондратенко О.В.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Ильиных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Задесенец Э.Л.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Немченко Т.В.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Сидоренко О.Г.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Крутень Л.Д.</w:t>
            </w:r>
          </w:p>
          <w:p w:rsidR="00CB234D" w:rsidRPr="006F292A" w:rsidRDefault="00CB234D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Данильченко </w:t>
            </w:r>
            <w:r w:rsidR="004F12BE" w:rsidRPr="006F29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Воронкова Т.А.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Чернышева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Змейкова Н.А.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Гаврик Е.А.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Кондратенко О.В.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Ильиных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Задесенец Э.Л.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Немченко Т.В.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Сидоренко О.Г.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Крутень Л.Д.</w:t>
            </w:r>
          </w:p>
          <w:p w:rsidR="00CB234D" w:rsidRPr="006F292A" w:rsidRDefault="00CB234D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Данильченко </w:t>
            </w:r>
            <w:r w:rsidR="004F12BE" w:rsidRPr="006F29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Воронкова Т.А.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Чернышева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Змейкова Н.А.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Байбородина И.В.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Кондратенко О.В.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Ильиных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Задесенец Э.Л.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Немченко Т.В.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Сидоренко О.Г.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Крутень Л.Д.</w:t>
            </w:r>
          </w:p>
          <w:p w:rsidR="00CB234D" w:rsidRPr="006F292A" w:rsidRDefault="00CB234D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Данильченко </w:t>
            </w:r>
            <w:r w:rsidR="004F12BE" w:rsidRPr="006F29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Воронкова Т.А.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Чернышева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Змейкова Н.А.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8.00-11.00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Байбородина И.В.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Кондратенко О.В.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Ильиных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Задесенец Э.Л.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Немченко Т.В.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Сидоренко О.Г.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Крутень Л.Д.</w:t>
            </w:r>
          </w:p>
          <w:p w:rsidR="00CB234D" w:rsidRPr="006F292A" w:rsidRDefault="00CB234D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Данильченко </w:t>
            </w:r>
            <w:r w:rsidR="004F12BE" w:rsidRPr="006F29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Воронкова Т.А.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Чернышева Е.В.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Дубова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Змейкова Н.А.</w:t>
            </w:r>
          </w:p>
        </w:tc>
      </w:tr>
      <w:tr w:rsidR="00CB234D" w:rsidRPr="006F292A" w:rsidTr="00CB234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06.07; </w:t>
            </w:r>
            <w:r w:rsidR="00CE340A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-08.07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Махмутова З.Ф.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Григорьева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Понамарчук Л.М.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Веселовская Е.Ю.</w:t>
            </w:r>
          </w:p>
          <w:p w:rsidR="002F113A" w:rsidRPr="006F292A" w:rsidRDefault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Артемова И.Л.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Забелина И.М.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Сушицкая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Ефанов С.О.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Махмутова З.Ф.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Григорьева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Понамарчук Л.М.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Веселовская Е.Ю.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Артемова И.Л.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Забелина И.М.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Сушицкая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Ефанов С.О.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CB234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попытка – 0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E340A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-08.07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Акушерское дело</w:t>
            </w:r>
          </w:p>
          <w:p w:rsidR="00C02982" w:rsidRPr="006F292A" w:rsidRDefault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82" w:rsidRPr="006F292A" w:rsidRDefault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82" w:rsidRPr="006F292A" w:rsidRDefault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982" w:rsidRPr="006F292A" w:rsidRDefault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Головко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Абрамова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Бейнерт Л.А.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Прокудина О.Н.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Салтыкова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Должина Г.А.</w:t>
            </w:r>
          </w:p>
          <w:p w:rsidR="00CB234D" w:rsidRPr="006F292A" w:rsidRDefault="00837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Хаустова</w:t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Иванова Н.И.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Устенко В.А.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2F113A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CB234D" w:rsidRPr="006F292A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87A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287A1D" w:rsidRPr="006F29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Головко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Абрамова Н.В.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Бейнерт Л.А.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Прокудина О.Н.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Устенко В.А.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Салтыкова О.А.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Должина Г.А.</w:t>
            </w:r>
          </w:p>
          <w:p w:rsidR="00837ADA" w:rsidRPr="006F292A" w:rsidRDefault="00837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Хаустова Е.А.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Иванова Н.И.</w:t>
            </w:r>
          </w:p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34D" w:rsidRPr="006F292A" w:rsidTr="00CB234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34D" w:rsidRPr="006F292A" w:rsidRDefault="00CB234D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 0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.07; 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-0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</w:p>
        </w:tc>
      </w:tr>
    </w:tbl>
    <w:p w:rsidR="00CB234D" w:rsidRPr="006F292A" w:rsidRDefault="00CB234D" w:rsidP="00CB234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1E4" w:rsidRPr="006F292A" w:rsidRDefault="003131E4" w:rsidP="00C029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292A">
        <w:rPr>
          <w:rStyle w:val="a4"/>
          <w:rFonts w:ascii="Times New Roman" w:hAnsi="Times New Roman" w:cs="Times New Roman"/>
          <w:color w:val="000000" w:themeColor="text1"/>
          <w:sz w:val="24"/>
          <w:szCs w:val="24"/>
          <w:u w:val="single"/>
        </w:rPr>
        <w:t>СП СПО ОМУЖТ</w:t>
      </w:r>
      <w:r w:rsidRPr="006F292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6F292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ФГБОУ ВО ОмГУПС</w:t>
      </w:r>
    </w:p>
    <w:p w:rsidR="003131E4" w:rsidRPr="006F292A" w:rsidRDefault="003131E4" w:rsidP="003131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ПОДГОТОВИТЕЛЬНЫЙ ЭТАП – прием заявлений на аккредитацию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2"/>
        <w:gridCol w:w="942"/>
        <w:gridCol w:w="2473"/>
        <w:gridCol w:w="1499"/>
        <w:gridCol w:w="9208"/>
      </w:tblGrid>
      <w:tr w:rsidR="003131E4" w:rsidRPr="006F292A" w:rsidTr="00B90275">
        <w:tc>
          <w:tcPr>
            <w:tcW w:w="1493" w:type="dxa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131E4" w:rsidRPr="006F292A" w:rsidRDefault="003131E4" w:rsidP="00CE3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6" w:type="dxa"/>
            <w:gridSpan w:val="4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 СПО ОМУЖТ</w:t>
            </w:r>
            <w:r w:rsidRPr="006F29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ФГБОУ ВО ОмГУ</w:t>
            </w:r>
          </w:p>
        </w:tc>
      </w:tr>
      <w:tr w:rsidR="003131E4" w:rsidRPr="006F292A" w:rsidTr="00B90275">
        <w:tc>
          <w:tcPr>
            <w:tcW w:w="1493" w:type="dxa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475" w:type="dxa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9229" w:type="dxa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3131E4" w:rsidRPr="006F292A" w:rsidTr="003131E4">
        <w:tc>
          <w:tcPr>
            <w:tcW w:w="1493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04.07.19</w:t>
            </w:r>
          </w:p>
        </w:tc>
        <w:tc>
          <w:tcPr>
            <w:tcW w:w="942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2475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1420" w:type="dxa"/>
          </w:tcPr>
          <w:p w:rsidR="003131E4" w:rsidRPr="006F292A" w:rsidRDefault="000079AC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29" w:type="dxa"/>
          </w:tcPr>
          <w:p w:rsidR="0030167C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Голубь В.И.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Ковальчук В.Г.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секретарь </w:t>
            </w:r>
          </w:p>
          <w:p w:rsidR="00D92303" w:rsidRPr="006F292A" w:rsidRDefault="003131E4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Сущицкий К.Н.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>, член АПК</w:t>
            </w:r>
          </w:p>
        </w:tc>
      </w:tr>
      <w:tr w:rsidR="003131E4" w:rsidRPr="006F292A" w:rsidTr="003131E4">
        <w:tc>
          <w:tcPr>
            <w:tcW w:w="1493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04.07.19</w:t>
            </w:r>
          </w:p>
        </w:tc>
        <w:tc>
          <w:tcPr>
            <w:tcW w:w="942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9.00-18.00</w:t>
            </w:r>
          </w:p>
        </w:tc>
        <w:tc>
          <w:tcPr>
            <w:tcW w:w="2475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420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229" w:type="dxa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Генералова О.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А., председатель 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Кухаренко О.И., секретарь</w:t>
            </w:r>
          </w:p>
          <w:p w:rsidR="003131E4" w:rsidRPr="006F292A" w:rsidRDefault="003131E4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Никитина С.Ф.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Зиновьева И.С.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>, члены АПК</w:t>
            </w:r>
          </w:p>
        </w:tc>
      </w:tr>
    </w:tbl>
    <w:p w:rsidR="00C02982" w:rsidRPr="006F292A" w:rsidRDefault="00C02982" w:rsidP="003131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31E4" w:rsidRPr="006F292A" w:rsidRDefault="003131E4" w:rsidP="003131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 xml:space="preserve">1 ЭТАП – ТЕСТИРОВАНИЕ - </w:t>
      </w:r>
      <w:r w:rsidRPr="006F292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СП СПО ОМУЖТ</w:t>
      </w:r>
      <w:r w:rsidRPr="006F2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29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ФГБОУ ВО ОмГУ</w:t>
      </w:r>
    </w:p>
    <w:tbl>
      <w:tblPr>
        <w:tblStyle w:val="a3"/>
        <w:tblW w:w="501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54"/>
        <w:gridCol w:w="898"/>
        <w:gridCol w:w="2817"/>
        <w:gridCol w:w="1305"/>
        <w:gridCol w:w="8977"/>
      </w:tblGrid>
      <w:tr w:rsidR="003131E4" w:rsidRPr="006F292A" w:rsidTr="00B90275">
        <w:tc>
          <w:tcPr>
            <w:tcW w:w="528" w:type="pct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87" w:type="pct"/>
            <w:vMerge w:val="restart"/>
            <w:shd w:val="clear" w:color="auto" w:fill="D9D9D9" w:themeFill="background1" w:themeFillShade="D9"/>
          </w:tcPr>
          <w:p w:rsidR="003131E4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131E4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900" w:type="pct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285" w:type="pct"/>
            <w:gridSpan w:val="2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Номер площадки. Количество экспертов</w:t>
            </w:r>
          </w:p>
        </w:tc>
      </w:tr>
      <w:tr w:rsidR="003131E4" w:rsidRPr="006F292A" w:rsidTr="00B90275">
        <w:tc>
          <w:tcPr>
            <w:tcW w:w="528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shd w:val="clear" w:color="auto" w:fill="D9D9D9" w:themeFill="background1" w:themeFillShade="D9"/>
          </w:tcPr>
          <w:p w:rsidR="003131E4" w:rsidRPr="006F292A" w:rsidRDefault="003131E4" w:rsidP="00124A92">
            <w:pPr>
              <w:ind w:right="-9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 1 </w:t>
            </w:r>
          </w:p>
        </w:tc>
        <w:tc>
          <w:tcPr>
            <w:tcW w:w="2868" w:type="pc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</w:tr>
      <w:tr w:rsidR="003131E4" w:rsidRPr="006F292A" w:rsidTr="00CE340A">
        <w:tc>
          <w:tcPr>
            <w:tcW w:w="5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05.07.19</w:t>
            </w:r>
          </w:p>
        </w:tc>
        <w:tc>
          <w:tcPr>
            <w:tcW w:w="287" w:type="pct"/>
          </w:tcPr>
          <w:p w:rsidR="003131E4" w:rsidRPr="006F292A" w:rsidRDefault="003131E4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00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:rsidR="003131E4" w:rsidRPr="006F292A" w:rsidRDefault="000079AC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Новокшонов М.В</w:t>
            </w:r>
          </w:p>
        </w:tc>
      </w:tr>
      <w:tr w:rsidR="003131E4" w:rsidRPr="006F292A" w:rsidTr="00CE340A">
        <w:tc>
          <w:tcPr>
            <w:tcW w:w="5000" w:type="pct"/>
            <w:gridSpan w:val="5"/>
          </w:tcPr>
          <w:p w:rsidR="003131E4" w:rsidRPr="006F292A" w:rsidRDefault="003131E4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06.07; 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- 08.07</w:t>
            </w:r>
          </w:p>
        </w:tc>
      </w:tr>
      <w:tr w:rsidR="003131E4" w:rsidRPr="006F292A" w:rsidTr="00CE340A">
        <w:tc>
          <w:tcPr>
            <w:tcW w:w="5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05.07.19</w:t>
            </w:r>
          </w:p>
        </w:tc>
        <w:tc>
          <w:tcPr>
            <w:tcW w:w="287" w:type="pct"/>
          </w:tcPr>
          <w:p w:rsidR="003131E4" w:rsidRPr="006F292A" w:rsidRDefault="003131E4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113A" w:rsidRPr="006F29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900" w:type="pct"/>
            <w:vMerge w:val="restar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 дело</w:t>
            </w:r>
          </w:p>
        </w:tc>
        <w:tc>
          <w:tcPr>
            <w:tcW w:w="417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6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Никитина С.Ф.</w:t>
            </w:r>
          </w:p>
        </w:tc>
      </w:tr>
      <w:tr w:rsidR="003131E4" w:rsidRPr="006F292A" w:rsidTr="00CE340A">
        <w:tc>
          <w:tcPr>
            <w:tcW w:w="5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06.07.19</w:t>
            </w:r>
          </w:p>
        </w:tc>
        <w:tc>
          <w:tcPr>
            <w:tcW w:w="287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9.00-18.00</w:t>
            </w:r>
          </w:p>
        </w:tc>
        <w:tc>
          <w:tcPr>
            <w:tcW w:w="900" w:type="pct"/>
            <w:vMerge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6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Зиновьева И.С.</w:t>
            </w:r>
          </w:p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Хитрова О.А.</w:t>
            </w:r>
          </w:p>
        </w:tc>
      </w:tr>
      <w:tr w:rsidR="003131E4" w:rsidRPr="006F292A" w:rsidTr="00CE340A">
        <w:tc>
          <w:tcPr>
            <w:tcW w:w="5000" w:type="pct"/>
            <w:gridSpan w:val="5"/>
          </w:tcPr>
          <w:p w:rsidR="003131E4" w:rsidRPr="006F292A" w:rsidRDefault="003131E4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08.07; 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- 09.07</w:t>
            </w:r>
          </w:p>
        </w:tc>
      </w:tr>
    </w:tbl>
    <w:p w:rsidR="003131E4" w:rsidRPr="006F292A" w:rsidRDefault="003131E4" w:rsidP="003131E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1E4" w:rsidRPr="006F292A" w:rsidRDefault="003131E4" w:rsidP="00313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 xml:space="preserve">2 ЭТАП – ОЦЕНКА ПРАКТИЧЕСКИХ НАВЫКОВ  - </w:t>
      </w:r>
      <w:r w:rsidRPr="006F292A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СП СПО ОМУЖТ</w:t>
      </w:r>
      <w:r w:rsidRPr="006F2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292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ФГБОУ ВО ОмГУПС</w:t>
      </w:r>
    </w:p>
    <w:tbl>
      <w:tblPr>
        <w:tblStyle w:val="a3"/>
        <w:tblW w:w="4982" w:type="pct"/>
        <w:tblLayout w:type="fixed"/>
        <w:tblLook w:val="04A0" w:firstRow="1" w:lastRow="0" w:firstColumn="1" w:lastColumn="0" w:noHBand="0" w:noVBand="1"/>
      </w:tblPr>
      <w:tblGrid>
        <w:gridCol w:w="1310"/>
        <w:gridCol w:w="1164"/>
        <w:gridCol w:w="2576"/>
        <w:gridCol w:w="1500"/>
        <w:gridCol w:w="9008"/>
      </w:tblGrid>
      <w:tr w:rsidR="003131E4" w:rsidRPr="006F292A" w:rsidTr="00B90275">
        <w:tc>
          <w:tcPr>
            <w:tcW w:w="421" w:type="pct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4" w:type="pct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828" w:type="pct"/>
            <w:vMerge w:val="restar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377" w:type="pct"/>
            <w:gridSpan w:val="2"/>
            <w:shd w:val="clear" w:color="auto" w:fill="D9D9D9" w:themeFill="background1" w:themeFillShade="D9"/>
          </w:tcPr>
          <w:p w:rsidR="003131E4" w:rsidRPr="006F292A" w:rsidRDefault="003131E4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аккредитуемых</w:t>
            </w:r>
          </w:p>
        </w:tc>
      </w:tr>
      <w:tr w:rsidR="003131E4" w:rsidRPr="006F292A" w:rsidTr="00B90275">
        <w:tc>
          <w:tcPr>
            <w:tcW w:w="421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pct"/>
            <w:vMerge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pc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 1 </w:t>
            </w:r>
          </w:p>
        </w:tc>
        <w:tc>
          <w:tcPr>
            <w:tcW w:w="2894" w:type="pct"/>
            <w:shd w:val="clear" w:color="auto" w:fill="D9D9D9" w:themeFill="background1" w:themeFillShade="D9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Эксперт ы</w:t>
            </w:r>
          </w:p>
        </w:tc>
      </w:tr>
      <w:tr w:rsidR="003131E4" w:rsidRPr="006F292A" w:rsidTr="00B90275">
        <w:tc>
          <w:tcPr>
            <w:tcW w:w="421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06.07.19</w:t>
            </w:r>
          </w:p>
        </w:tc>
        <w:tc>
          <w:tcPr>
            <w:tcW w:w="37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8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482" w:type="pct"/>
          </w:tcPr>
          <w:p w:rsidR="003131E4" w:rsidRPr="006F292A" w:rsidRDefault="000079AC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Сушицкая Н.В., Козырь С.И., Вельц Е.А., Сушицкий К.Н., Новокшонов М.В.</w:t>
            </w:r>
          </w:p>
        </w:tc>
      </w:tr>
      <w:tr w:rsidR="003131E4" w:rsidRPr="006F292A" w:rsidTr="00B90275">
        <w:tc>
          <w:tcPr>
            <w:tcW w:w="5000" w:type="pct"/>
            <w:gridSpan w:val="5"/>
          </w:tcPr>
          <w:p w:rsidR="00D92303" w:rsidRPr="006F292A" w:rsidRDefault="003131E4" w:rsidP="004F12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08.07; 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- 09.07</w:t>
            </w:r>
          </w:p>
        </w:tc>
      </w:tr>
      <w:tr w:rsidR="003131E4" w:rsidRPr="006F292A" w:rsidTr="00B90275">
        <w:tc>
          <w:tcPr>
            <w:tcW w:w="421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08.07.19</w:t>
            </w:r>
          </w:p>
        </w:tc>
        <w:tc>
          <w:tcPr>
            <w:tcW w:w="37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8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82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Л.А., Зиновьева И.С., Хитрова О.А., Никитина С.Ф., Никифорова О.С.</w:t>
            </w:r>
          </w:p>
        </w:tc>
      </w:tr>
      <w:tr w:rsidR="003131E4" w:rsidRPr="006F292A" w:rsidTr="00B90275">
        <w:tc>
          <w:tcPr>
            <w:tcW w:w="421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09.07.19</w:t>
            </w:r>
          </w:p>
        </w:tc>
        <w:tc>
          <w:tcPr>
            <w:tcW w:w="37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82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Л.А., Зиновьева И.С., Хитрова О.А., Никитина С.Ф., Никифорова О.С.</w:t>
            </w:r>
          </w:p>
        </w:tc>
      </w:tr>
      <w:tr w:rsidR="003131E4" w:rsidRPr="006F292A" w:rsidTr="00B90275">
        <w:tc>
          <w:tcPr>
            <w:tcW w:w="421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10.07.19</w:t>
            </w:r>
          </w:p>
        </w:tc>
        <w:tc>
          <w:tcPr>
            <w:tcW w:w="37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82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4" w:type="pct"/>
          </w:tcPr>
          <w:p w:rsidR="003131E4" w:rsidRPr="006F292A" w:rsidRDefault="003131E4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Л.А., Зиновьева И.С., Хитрова О.А., Никитина С.Ф., Никифорова О.С.</w:t>
            </w:r>
          </w:p>
        </w:tc>
      </w:tr>
      <w:tr w:rsidR="003131E4" w:rsidRPr="006F292A" w:rsidTr="00B90275">
        <w:tc>
          <w:tcPr>
            <w:tcW w:w="5000" w:type="pct"/>
            <w:gridSpan w:val="5"/>
          </w:tcPr>
          <w:p w:rsidR="003131E4" w:rsidRPr="006F292A" w:rsidRDefault="003131E4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2 попытка – 11.07;  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 попытка - 12.07</w:t>
            </w:r>
          </w:p>
        </w:tc>
      </w:tr>
    </w:tbl>
    <w:p w:rsidR="00124A92" w:rsidRPr="006F292A" w:rsidRDefault="00124A92" w:rsidP="00CE3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40A" w:rsidRPr="006F292A" w:rsidRDefault="00CE340A" w:rsidP="00CE34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F292A">
        <w:rPr>
          <w:rFonts w:ascii="Times New Roman" w:hAnsi="Times New Roman" w:cs="Times New Roman"/>
          <w:b/>
          <w:sz w:val="24"/>
          <w:szCs w:val="24"/>
          <w:u w:val="single"/>
        </w:rPr>
        <w:t>Колледж ФГБОУ ВО ОмГМУ Минздрава России</w:t>
      </w:r>
    </w:p>
    <w:p w:rsidR="00124A92" w:rsidRPr="006F292A" w:rsidRDefault="00124A92" w:rsidP="00CE34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340A" w:rsidRPr="006F292A" w:rsidRDefault="00CE340A" w:rsidP="00CE34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>ПОДГОТОВИТЕЛЬНЫЙ ЭТАП – прием заявлений на аккредитацию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2"/>
        <w:gridCol w:w="942"/>
        <w:gridCol w:w="2473"/>
        <w:gridCol w:w="1499"/>
        <w:gridCol w:w="9208"/>
      </w:tblGrid>
      <w:tr w:rsidR="00CE340A" w:rsidRPr="006F292A" w:rsidTr="00124A92">
        <w:trPr>
          <w:tblHeader/>
        </w:trPr>
        <w:tc>
          <w:tcPr>
            <w:tcW w:w="1493" w:type="dxa"/>
            <w:vMerge w:val="restart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CE340A" w:rsidRPr="006F292A" w:rsidRDefault="00CE340A" w:rsidP="00CE3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6" w:type="dxa"/>
            <w:gridSpan w:val="4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Колледж ФГБОУ ВО ОмГМУ Минздрава России</w:t>
            </w:r>
          </w:p>
        </w:tc>
      </w:tr>
      <w:tr w:rsidR="00CE340A" w:rsidRPr="006F292A" w:rsidTr="00124A92">
        <w:trPr>
          <w:tblHeader/>
        </w:trPr>
        <w:tc>
          <w:tcPr>
            <w:tcW w:w="1493" w:type="dxa"/>
            <w:vMerge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9D9D9" w:themeFill="background1" w:themeFillShade="D9"/>
          </w:tcPr>
          <w:p w:rsidR="00CE340A" w:rsidRPr="006F292A" w:rsidRDefault="00124A92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E340A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2475" w:type="dxa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9229" w:type="dxa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CE340A" w:rsidRPr="006F292A" w:rsidTr="00B90275">
        <w:tc>
          <w:tcPr>
            <w:tcW w:w="1493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17.07.19</w:t>
            </w:r>
          </w:p>
        </w:tc>
        <w:tc>
          <w:tcPr>
            <w:tcW w:w="942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9.00-14.00</w:t>
            </w:r>
          </w:p>
        </w:tc>
        <w:tc>
          <w:tcPr>
            <w:tcW w:w="2475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1420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229" w:type="dxa"/>
          </w:tcPr>
          <w:p w:rsidR="0030167C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Панькова О.Д.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</w:t>
            </w:r>
          </w:p>
          <w:p w:rsidR="0030167C" w:rsidRPr="006F292A" w:rsidRDefault="00CE340A" w:rsidP="0030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Кузюкова О.И.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секретарь </w:t>
            </w:r>
          </w:p>
          <w:p w:rsidR="00CE340A" w:rsidRPr="006F292A" w:rsidRDefault="00CE340A" w:rsidP="00301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Аксюченко Т.В., член АПК</w:t>
            </w:r>
          </w:p>
        </w:tc>
      </w:tr>
      <w:tr w:rsidR="00CE340A" w:rsidRPr="006F292A" w:rsidTr="00B90275">
        <w:tc>
          <w:tcPr>
            <w:tcW w:w="1493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17.07.19</w:t>
            </w:r>
          </w:p>
        </w:tc>
        <w:tc>
          <w:tcPr>
            <w:tcW w:w="942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16.00</w:t>
            </w:r>
          </w:p>
        </w:tc>
        <w:tc>
          <w:tcPr>
            <w:tcW w:w="2475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Лечебное дело</w:t>
            </w:r>
          </w:p>
        </w:tc>
        <w:tc>
          <w:tcPr>
            <w:tcW w:w="1420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29" w:type="dxa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Голубь В.И.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Ковальчук В.Г., </w:t>
            </w:r>
            <w:r w:rsidR="00CE340A"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</w:p>
          <w:p w:rsidR="00CE340A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Греднева В.Ю.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 Вельц Е.А.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>, члены АПК</w:t>
            </w:r>
          </w:p>
          <w:p w:rsidR="00124A92" w:rsidRPr="006F292A" w:rsidRDefault="00124A92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982" w:rsidRPr="006F292A" w:rsidTr="00B90275">
        <w:tc>
          <w:tcPr>
            <w:tcW w:w="1493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17.07.19</w:t>
            </w:r>
          </w:p>
        </w:tc>
        <w:tc>
          <w:tcPr>
            <w:tcW w:w="942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2475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420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229" w:type="dxa"/>
            <w:vMerge w:val="restar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Генералова О. И., председатель 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Кухаренко О.А., секретарь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Керн В.В., Никифорова О.С., члены АПК</w:t>
            </w:r>
          </w:p>
        </w:tc>
      </w:tr>
      <w:tr w:rsidR="00C02982" w:rsidRPr="006F292A" w:rsidTr="00B90275">
        <w:tc>
          <w:tcPr>
            <w:tcW w:w="1493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18.07.19 </w:t>
            </w:r>
          </w:p>
        </w:tc>
        <w:tc>
          <w:tcPr>
            <w:tcW w:w="942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8.00-18.00</w:t>
            </w:r>
          </w:p>
        </w:tc>
        <w:tc>
          <w:tcPr>
            <w:tcW w:w="2475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1420" w:type="dxa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229" w:type="dxa"/>
            <w:vMerge/>
          </w:tcPr>
          <w:p w:rsidR="00C02982" w:rsidRPr="006F292A" w:rsidRDefault="00C02982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167C" w:rsidRPr="006F292A" w:rsidRDefault="0030167C" w:rsidP="00CE34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113A" w:rsidRPr="006F292A" w:rsidRDefault="002F113A" w:rsidP="00CE34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340A" w:rsidRPr="006F292A" w:rsidRDefault="00CE340A" w:rsidP="00CE34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t xml:space="preserve">1 ЭТАП – ТЕСТИРОВАНИЕ - Колледж ФГБОУ ВО ОмГМУ Минздрава России </w:t>
      </w:r>
    </w:p>
    <w:tbl>
      <w:tblPr>
        <w:tblStyle w:val="a3"/>
        <w:tblW w:w="506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1069"/>
        <w:gridCol w:w="281"/>
        <w:gridCol w:w="1027"/>
        <w:gridCol w:w="3132"/>
        <w:gridCol w:w="1305"/>
        <w:gridCol w:w="1567"/>
        <w:gridCol w:w="1567"/>
        <w:gridCol w:w="1959"/>
        <w:gridCol w:w="1950"/>
        <w:gridCol w:w="1944"/>
      </w:tblGrid>
      <w:tr w:rsidR="00CE340A" w:rsidRPr="006F292A" w:rsidTr="00124A92">
        <w:tc>
          <w:tcPr>
            <w:tcW w:w="338" w:type="pct"/>
            <w:vMerge w:val="restar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4" w:type="pct"/>
            <w:gridSpan w:val="2"/>
            <w:vMerge w:val="restart"/>
            <w:shd w:val="clear" w:color="auto" w:fill="D9D9D9" w:themeFill="background1" w:themeFillShade="D9"/>
          </w:tcPr>
          <w:p w:rsidR="00CE340A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E340A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991" w:type="pct"/>
            <w:vMerge w:val="restar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257" w:type="pct"/>
            <w:gridSpan w:val="6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аккредитуемых</w:t>
            </w:r>
          </w:p>
        </w:tc>
      </w:tr>
      <w:tr w:rsidR="00124A92" w:rsidRPr="006F292A" w:rsidTr="00B90275">
        <w:tc>
          <w:tcPr>
            <w:tcW w:w="338" w:type="pct"/>
            <w:vMerge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gridSpan w:val="2"/>
            <w:vMerge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pct"/>
            <w:vMerge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D9D9D9" w:themeFill="background1" w:themeFillShade="D9"/>
          </w:tcPr>
          <w:p w:rsidR="00124A92" w:rsidRPr="006F292A" w:rsidRDefault="00124A92" w:rsidP="00124A92">
            <w:pPr>
              <w:ind w:right="-9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 № 1 (11 ком.)</w:t>
            </w:r>
          </w:p>
        </w:tc>
        <w:tc>
          <w:tcPr>
            <w:tcW w:w="496" w:type="pct"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96" w:type="pct"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2 </w:t>
            </w:r>
          </w:p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(11 ком.)</w:t>
            </w:r>
          </w:p>
        </w:tc>
        <w:tc>
          <w:tcPr>
            <w:tcW w:w="620" w:type="pct"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</w:tc>
        <w:tc>
          <w:tcPr>
            <w:tcW w:w="617" w:type="pct"/>
            <w:shd w:val="clear" w:color="auto" w:fill="D9D9D9" w:themeFill="background1" w:themeFillShade="D9"/>
          </w:tcPr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</w:t>
            </w:r>
          </w:p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3 </w:t>
            </w:r>
          </w:p>
          <w:p w:rsidR="00124A92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(11 ком.)</w:t>
            </w:r>
          </w:p>
        </w:tc>
        <w:tc>
          <w:tcPr>
            <w:tcW w:w="615" w:type="pct"/>
            <w:shd w:val="clear" w:color="auto" w:fill="D9D9D9" w:themeFill="background1" w:themeFillShade="D9"/>
          </w:tcPr>
          <w:p w:rsidR="00124A92" w:rsidRPr="006F292A" w:rsidRDefault="00124A92" w:rsidP="00AC7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</w:tc>
      </w:tr>
      <w:tr w:rsidR="00CE340A" w:rsidRPr="006F292A" w:rsidTr="00CE340A">
        <w:tc>
          <w:tcPr>
            <w:tcW w:w="338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  <w:tc>
          <w:tcPr>
            <w:tcW w:w="414" w:type="pct"/>
            <w:gridSpan w:val="2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9.00-11.00</w:t>
            </w:r>
          </w:p>
        </w:tc>
        <w:tc>
          <w:tcPr>
            <w:tcW w:w="99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41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Бадингер О.А.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Ковальчук Е.В.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40A" w:rsidRPr="006F292A" w:rsidTr="00CE340A">
        <w:tc>
          <w:tcPr>
            <w:tcW w:w="3768" w:type="pct"/>
            <w:gridSpan w:val="8"/>
          </w:tcPr>
          <w:p w:rsidR="00CE340A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 19.07; 3 попытка - 20.07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40A" w:rsidRPr="006F292A" w:rsidTr="00CE340A">
        <w:tc>
          <w:tcPr>
            <w:tcW w:w="427" w:type="pct"/>
            <w:gridSpan w:val="2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18.07.19</w:t>
            </w:r>
          </w:p>
        </w:tc>
        <w:tc>
          <w:tcPr>
            <w:tcW w:w="32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11.00-15.00</w:t>
            </w:r>
          </w:p>
        </w:tc>
        <w:tc>
          <w:tcPr>
            <w:tcW w:w="99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41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" w:type="pct"/>
          </w:tcPr>
          <w:p w:rsidR="00CE340A" w:rsidRPr="006F292A" w:rsidRDefault="00CE340A" w:rsidP="00124A92">
            <w:pPr>
              <w:ind w:right="-91"/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Новокшо</w:t>
            </w:r>
            <w:r w:rsidR="00124A92"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нов М.В.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2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Козырь С.И.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Вельц Е.А.</w:t>
            </w:r>
          </w:p>
        </w:tc>
      </w:tr>
      <w:tr w:rsidR="00CE340A" w:rsidRPr="006F292A" w:rsidTr="00CE340A">
        <w:tc>
          <w:tcPr>
            <w:tcW w:w="5000" w:type="pct"/>
            <w:gridSpan w:val="10"/>
          </w:tcPr>
          <w:p w:rsidR="00CE340A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 19.07; 3 попытка - 20.07</w:t>
            </w:r>
          </w:p>
        </w:tc>
      </w:tr>
      <w:tr w:rsidR="00CE340A" w:rsidRPr="006F292A" w:rsidTr="00CE340A">
        <w:tc>
          <w:tcPr>
            <w:tcW w:w="427" w:type="pct"/>
            <w:gridSpan w:val="2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18.07.19</w:t>
            </w:r>
          </w:p>
        </w:tc>
        <w:tc>
          <w:tcPr>
            <w:tcW w:w="32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  <w:tc>
          <w:tcPr>
            <w:tcW w:w="99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Личман Ю.И.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Худякова Т.Б.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Зиновкина Т.В.</w:t>
            </w:r>
          </w:p>
        </w:tc>
      </w:tr>
      <w:tr w:rsidR="00CE340A" w:rsidRPr="006F292A" w:rsidTr="00CE340A">
        <w:tc>
          <w:tcPr>
            <w:tcW w:w="427" w:type="pct"/>
            <w:gridSpan w:val="2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19.07.19</w:t>
            </w:r>
          </w:p>
        </w:tc>
        <w:tc>
          <w:tcPr>
            <w:tcW w:w="32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  <w:tc>
          <w:tcPr>
            <w:tcW w:w="99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B0048E" w:rsidRPr="006F29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 Е.В.</w:t>
            </w:r>
          </w:p>
        </w:tc>
        <w:tc>
          <w:tcPr>
            <w:tcW w:w="496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Керн В.В.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Мурашко С.А.</w:t>
            </w:r>
          </w:p>
        </w:tc>
      </w:tr>
      <w:tr w:rsidR="00CE340A" w:rsidRPr="006F292A" w:rsidTr="00CE340A">
        <w:tc>
          <w:tcPr>
            <w:tcW w:w="3768" w:type="pct"/>
            <w:gridSpan w:val="8"/>
          </w:tcPr>
          <w:p w:rsidR="00CE340A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–19.07;  3 попытка – 20.07</w:t>
            </w:r>
            <w:r w:rsidR="00C02982" w:rsidRPr="006F292A">
              <w:rPr>
                <w:rFonts w:ascii="Times New Roman" w:hAnsi="Times New Roman" w:cs="Times New Roman"/>
                <w:sz w:val="24"/>
                <w:szCs w:val="24"/>
              </w:rPr>
              <w:t>; 21.07</w:t>
            </w:r>
          </w:p>
        </w:tc>
        <w:tc>
          <w:tcPr>
            <w:tcW w:w="617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340A" w:rsidRDefault="00CE340A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8AD" w:rsidRDefault="005C48AD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8AD" w:rsidRDefault="005C48AD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8AD" w:rsidRDefault="005C48AD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8AD" w:rsidRDefault="005C48AD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48AD" w:rsidRPr="006F292A" w:rsidRDefault="005C48AD" w:rsidP="00CE34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40A" w:rsidRPr="006F292A" w:rsidRDefault="00CE340A" w:rsidP="00CE34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2A">
        <w:rPr>
          <w:rFonts w:ascii="Times New Roman" w:hAnsi="Times New Roman" w:cs="Times New Roman"/>
          <w:b/>
          <w:sz w:val="24"/>
          <w:szCs w:val="24"/>
        </w:rPr>
        <w:lastRenderedPageBreak/>
        <w:t>2 ЭТАП – ОЦЕНКА ПРАКТИЧЕСКИХ НАВЫКОВ  - Колледж ФГБОУ ВО ОмГМУ Минздрава России</w:t>
      </w:r>
    </w:p>
    <w:tbl>
      <w:tblPr>
        <w:tblStyle w:val="a3"/>
        <w:tblW w:w="4982" w:type="pct"/>
        <w:tblLayout w:type="fixed"/>
        <w:tblLook w:val="04A0" w:firstRow="1" w:lastRow="0" w:firstColumn="1" w:lastColumn="0" w:noHBand="0" w:noVBand="1"/>
      </w:tblPr>
      <w:tblGrid>
        <w:gridCol w:w="1312"/>
        <w:gridCol w:w="1164"/>
        <w:gridCol w:w="2576"/>
        <w:gridCol w:w="1500"/>
        <w:gridCol w:w="3588"/>
        <w:gridCol w:w="1497"/>
        <w:gridCol w:w="3921"/>
      </w:tblGrid>
      <w:tr w:rsidR="00CE340A" w:rsidRPr="006F292A" w:rsidTr="00124A92">
        <w:trPr>
          <w:tblHeader/>
        </w:trPr>
        <w:tc>
          <w:tcPr>
            <w:tcW w:w="422" w:type="pct"/>
            <w:vMerge w:val="restar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74" w:type="pct"/>
            <w:vMerge w:val="restart"/>
            <w:shd w:val="clear" w:color="auto" w:fill="D9D9D9" w:themeFill="background1" w:themeFillShade="D9"/>
          </w:tcPr>
          <w:p w:rsidR="00CE340A" w:rsidRPr="006F292A" w:rsidRDefault="00124A92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E340A"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828" w:type="pct"/>
            <w:vMerge w:val="restar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3376" w:type="pct"/>
            <w:gridSpan w:val="4"/>
            <w:shd w:val="clear" w:color="auto" w:fill="D9D9D9" w:themeFill="background1" w:themeFillShade="D9"/>
          </w:tcPr>
          <w:p w:rsidR="00CE340A" w:rsidRPr="006F292A" w:rsidRDefault="00CE340A" w:rsidP="00CE3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аккредитуемых</w:t>
            </w:r>
          </w:p>
        </w:tc>
      </w:tr>
      <w:tr w:rsidR="00CE340A" w:rsidRPr="006F292A" w:rsidTr="00124A92">
        <w:trPr>
          <w:tblHeader/>
        </w:trPr>
        <w:tc>
          <w:tcPr>
            <w:tcW w:w="422" w:type="pct"/>
            <w:vMerge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" w:type="pct"/>
            <w:vMerge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8" w:type="pct"/>
            <w:vMerge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pc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Площадка № 1 </w:t>
            </w:r>
          </w:p>
        </w:tc>
        <w:tc>
          <w:tcPr>
            <w:tcW w:w="1153" w:type="pc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Эксперт </w:t>
            </w:r>
          </w:p>
        </w:tc>
        <w:tc>
          <w:tcPr>
            <w:tcW w:w="481" w:type="pc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Площадка № 2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b/>
                <w:sz w:val="24"/>
                <w:szCs w:val="24"/>
              </w:rPr>
              <w:t>эксперт</w:t>
            </w:r>
          </w:p>
        </w:tc>
      </w:tr>
      <w:tr w:rsidR="00C02982" w:rsidRPr="006F292A" w:rsidTr="00B90275">
        <w:tc>
          <w:tcPr>
            <w:tcW w:w="422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19.07.19</w:t>
            </w:r>
          </w:p>
        </w:tc>
        <w:tc>
          <w:tcPr>
            <w:tcW w:w="374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диагностика </w:t>
            </w:r>
          </w:p>
        </w:tc>
        <w:tc>
          <w:tcPr>
            <w:tcW w:w="482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53" w:type="pct"/>
            <w:vMerge w:val="restar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Денищенко Е.Г.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Бадингер О.А.</w:t>
            </w:r>
          </w:p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Аксюченко Т.В.</w:t>
            </w:r>
          </w:p>
          <w:p w:rsidR="00C02982" w:rsidRPr="006F292A" w:rsidRDefault="00C02982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Ковальчук Е.В.</w:t>
            </w:r>
          </w:p>
        </w:tc>
        <w:tc>
          <w:tcPr>
            <w:tcW w:w="481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982" w:rsidRPr="006F292A" w:rsidTr="00B90275">
        <w:tc>
          <w:tcPr>
            <w:tcW w:w="422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20.07.19</w:t>
            </w:r>
          </w:p>
        </w:tc>
        <w:tc>
          <w:tcPr>
            <w:tcW w:w="374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</w:p>
        </w:tc>
        <w:tc>
          <w:tcPr>
            <w:tcW w:w="482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53" w:type="pct"/>
            <w:vMerge/>
          </w:tcPr>
          <w:p w:rsidR="00C02982" w:rsidRPr="006F292A" w:rsidRDefault="00C02982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:rsidR="00C02982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40A" w:rsidRPr="006F292A" w:rsidTr="00B90275">
        <w:tc>
          <w:tcPr>
            <w:tcW w:w="5000" w:type="pct"/>
            <w:gridSpan w:val="7"/>
          </w:tcPr>
          <w:p w:rsidR="00D92303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 22.07;  3 попытка - 23.07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19.07.19</w:t>
            </w: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  <w:vMerge w:val="restar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Козырь С.И.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Ефанов С.О.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Греднева В.Ю.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Вельц Е.А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Сущицкий К.Н.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Сушицкая Н.В.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Новокшонов М.В.</w:t>
            </w:r>
          </w:p>
          <w:p w:rsidR="004F12BE" w:rsidRPr="006F292A" w:rsidRDefault="004F12BE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Татаренко А.А.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Веселовская Е.Ю.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20.07.19</w:t>
            </w: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8.30-14.00</w:t>
            </w:r>
          </w:p>
        </w:tc>
        <w:tc>
          <w:tcPr>
            <w:tcW w:w="828" w:type="pct"/>
            <w:vMerge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Сушицкий К.Н.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Ефанов С.О.</w:t>
            </w:r>
          </w:p>
          <w:p w:rsidR="00CE340A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Вельц Е.А.</w:t>
            </w:r>
          </w:p>
          <w:p w:rsidR="004F12BE" w:rsidRPr="006F292A" w:rsidRDefault="004F12BE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Татаренко А.А.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40A" w:rsidRPr="006F292A" w:rsidTr="00B90275">
        <w:tc>
          <w:tcPr>
            <w:tcW w:w="5000" w:type="pct"/>
            <w:gridSpan w:val="7"/>
          </w:tcPr>
          <w:p w:rsidR="004F12BE" w:rsidRPr="006F292A" w:rsidRDefault="00CE340A" w:rsidP="00C02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 22.07; 3 попытка - 23.07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20.07.19</w:t>
            </w: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Личман Ю.И.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Худякова Т.Б.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Зиновкина Т.В.</w:t>
            </w:r>
          </w:p>
          <w:p w:rsidR="00C02982" w:rsidRPr="006F292A" w:rsidRDefault="00CE340A" w:rsidP="004F1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B0048E" w:rsidRPr="006F29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 Е.В.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Шитикова С.В.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Зиновьева И.С.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Хитрова О.А.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02982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CE340A" w:rsidRPr="006F292A">
              <w:rPr>
                <w:rFonts w:ascii="Times New Roman" w:hAnsi="Times New Roman" w:cs="Times New Roman"/>
                <w:sz w:val="24"/>
                <w:szCs w:val="24"/>
              </w:rPr>
              <w:t>22.07.19</w:t>
            </w: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  <w:vMerge w:val="restar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Никитина С.Ф.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Никифорова О.С.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Керн В.В.</w:t>
            </w:r>
          </w:p>
          <w:p w:rsidR="00124A92" w:rsidRPr="006F292A" w:rsidRDefault="00CE340A" w:rsidP="002F1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Мурашко С.А.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Личман Ю.И.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Худякова Т.Б.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Зиновкина Т.В.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B0048E" w:rsidRPr="006F29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 Е.В.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23.07.19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8.30-18.00</w:t>
            </w:r>
          </w:p>
        </w:tc>
        <w:tc>
          <w:tcPr>
            <w:tcW w:w="828" w:type="pct"/>
            <w:vMerge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Шитикова С.В.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Зиновьева И.С.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Хитрова О.А.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Никитина С.Ф.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Никифорова О.С.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Керн В.В.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Мурашко С.А.</w:t>
            </w:r>
          </w:p>
        </w:tc>
      </w:tr>
      <w:tr w:rsidR="00CE340A" w:rsidRPr="006F292A" w:rsidTr="00B90275">
        <w:tc>
          <w:tcPr>
            <w:tcW w:w="42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24.07.19</w:t>
            </w:r>
          </w:p>
        </w:tc>
        <w:tc>
          <w:tcPr>
            <w:tcW w:w="374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8.30-15.00</w:t>
            </w:r>
          </w:p>
        </w:tc>
        <w:tc>
          <w:tcPr>
            <w:tcW w:w="828" w:type="pct"/>
            <w:vMerge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3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Шитикова С.В.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Берлова Л.А.</w:t>
            </w:r>
          </w:p>
          <w:p w:rsidR="00CE340A" w:rsidRPr="006F292A" w:rsidRDefault="00CE340A" w:rsidP="005C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Зиновьева И.С.</w:t>
            </w:r>
            <w:r w:rsidR="005C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Хитрова О.А.</w:t>
            </w:r>
          </w:p>
        </w:tc>
        <w:tc>
          <w:tcPr>
            <w:tcW w:w="481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0" w:type="pct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Никитина С.Ф.</w:t>
            </w:r>
          </w:p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Никифорова О.С.</w:t>
            </w:r>
          </w:p>
          <w:p w:rsidR="00CE340A" w:rsidRPr="006F292A" w:rsidRDefault="00CE340A" w:rsidP="005C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Зиновкина Т.В.</w:t>
            </w:r>
            <w:r w:rsidR="005C48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 w:rsidR="00B0048E" w:rsidRPr="006F292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кова Е.В.</w:t>
            </w:r>
          </w:p>
        </w:tc>
      </w:tr>
      <w:tr w:rsidR="00CE340A" w:rsidRPr="006F292A" w:rsidTr="00B90275">
        <w:tc>
          <w:tcPr>
            <w:tcW w:w="5000" w:type="pct"/>
            <w:gridSpan w:val="7"/>
          </w:tcPr>
          <w:p w:rsidR="00CE340A" w:rsidRPr="006F292A" w:rsidRDefault="00CE340A" w:rsidP="00CE34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2A">
              <w:rPr>
                <w:rFonts w:ascii="Times New Roman" w:hAnsi="Times New Roman" w:cs="Times New Roman"/>
                <w:sz w:val="24"/>
                <w:szCs w:val="24"/>
              </w:rPr>
              <w:t>2 попытка –25.07;  3 попытка - 26.07</w:t>
            </w:r>
          </w:p>
        </w:tc>
      </w:tr>
    </w:tbl>
    <w:p w:rsidR="00C23E47" w:rsidRPr="006F292A" w:rsidRDefault="00C23E47">
      <w:pPr>
        <w:rPr>
          <w:rFonts w:ascii="Times New Roman" w:hAnsi="Times New Roman" w:cs="Times New Roman"/>
          <w:sz w:val="24"/>
          <w:szCs w:val="24"/>
        </w:rPr>
      </w:pPr>
    </w:p>
    <w:sectPr w:rsidR="00C23E47" w:rsidRPr="006F292A" w:rsidSect="00CB234D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406" w:rsidRDefault="00B44406" w:rsidP="00CE340A">
      <w:pPr>
        <w:spacing w:after="0" w:line="240" w:lineRule="auto"/>
      </w:pPr>
      <w:r>
        <w:separator/>
      </w:r>
    </w:p>
  </w:endnote>
  <w:endnote w:type="continuationSeparator" w:id="0">
    <w:p w:rsidR="00B44406" w:rsidRDefault="00B44406" w:rsidP="00CE3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5071900"/>
      <w:docPartObj>
        <w:docPartGallery w:val="Page Numbers (Bottom of Page)"/>
        <w:docPartUnique/>
      </w:docPartObj>
    </w:sdtPr>
    <w:sdtEndPr/>
    <w:sdtContent>
      <w:p w:rsidR="00AC7F58" w:rsidRDefault="002F7E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8A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C7F58" w:rsidRDefault="00AC7F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406" w:rsidRDefault="00B44406" w:rsidP="00CE340A">
      <w:pPr>
        <w:spacing w:after="0" w:line="240" w:lineRule="auto"/>
      </w:pPr>
      <w:r>
        <w:separator/>
      </w:r>
    </w:p>
  </w:footnote>
  <w:footnote w:type="continuationSeparator" w:id="0">
    <w:p w:rsidR="00B44406" w:rsidRDefault="00B44406" w:rsidP="00CE3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8AD"/>
    <w:rsid w:val="000079AC"/>
    <w:rsid w:val="0005289B"/>
    <w:rsid w:val="00124A92"/>
    <w:rsid w:val="001E1DDA"/>
    <w:rsid w:val="00287A1D"/>
    <w:rsid w:val="002C27D4"/>
    <w:rsid w:val="002F113A"/>
    <w:rsid w:val="002F7E2B"/>
    <w:rsid w:val="0030167C"/>
    <w:rsid w:val="003131E4"/>
    <w:rsid w:val="003958B4"/>
    <w:rsid w:val="003E2AC8"/>
    <w:rsid w:val="004F12BE"/>
    <w:rsid w:val="005C48AD"/>
    <w:rsid w:val="005E59B0"/>
    <w:rsid w:val="00604575"/>
    <w:rsid w:val="00606451"/>
    <w:rsid w:val="006673B4"/>
    <w:rsid w:val="006F292A"/>
    <w:rsid w:val="007075B6"/>
    <w:rsid w:val="0073581F"/>
    <w:rsid w:val="0080249E"/>
    <w:rsid w:val="00837ADA"/>
    <w:rsid w:val="009235D4"/>
    <w:rsid w:val="009A2258"/>
    <w:rsid w:val="009E5754"/>
    <w:rsid w:val="00AC7F58"/>
    <w:rsid w:val="00B0048E"/>
    <w:rsid w:val="00B44406"/>
    <w:rsid w:val="00B90275"/>
    <w:rsid w:val="00BB70BA"/>
    <w:rsid w:val="00BF290A"/>
    <w:rsid w:val="00C02982"/>
    <w:rsid w:val="00C1167E"/>
    <w:rsid w:val="00C23E47"/>
    <w:rsid w:val="00CA2777"/>
    <w:rsid w:val="00CB234D"/>
    <w:rsid w:val="00CE340A"/>
    <w:rsid w:val="00CF6916"/>
    <w:rsid w:val="00D5592A"/>
    <w:rsid w:val="00D92303"/>
    <w:rsid w:val="00E338AD"/>
    <w:rsid w:val="00EA051C"/>
    <w:rsid w:val="00F436B7"/>
    <w:rsid w:val="00F5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131E4"/>
    <w:rPr>
      <w:b/>
      <w:bCs/>
    </w:rPr>
  </w:style>
  <w:style w:type="paragraph" w:styleId="a5">
    <w:name w:val="header"/>
    <w:basedOn w:val="a"/>
    <w:link w:val="a6"/>
    <w:uiPriority w:val="99"/>
    <w:unhideWhenUsed/>
    <w:rsid w:val="00CE3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340A"/>
  </w:style>
  <w:style w:type="paragraph" w:styleId="a7">
    <w:name w:val="footer"/>
    <w:basedOn w:val="a"/>
    <w:link w:val="a8"/>
    <w:uiPriority w:val="99"/>
    <w:unhideWhenUsed/>
    <w:rsid w:val="00CE3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340A"/>
  </w:style>
  <w:style w:type="paragraph" w:styleId="a9">
    <w:name w:val="Balloon Text"/>
    <w:basedOn w:val="a"/>
    <w:link w:val="aa"/>
    <w:uiPriority w:val="99"/>
    <w:semiHidden/>
    <w:unhideWhenUsed/>
    <w:rsid w:val="006F2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2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pol.104-gls</dc:creator>
  <cp:keywords/>
  <dc:description/>
  <cp:lastModifiedBy>pol.104-gls</cp:lastModifiedBy>
  <cp:revision>28</cp:revision>
  <cp:lastPrinted>2019-06-20T10:44:00Z</cp:lastPrinted>
  <dcterms:created xsi:type="dcterms:W3CDTF">2019-06-13T05:06:00Z</dcterms:created>
  <dcterms:modified xsi:type="dcterms:W3CDTF">2019-08-20T07:37:00Z</dcterms:modified>
</cp:coreProperties>
</file>